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35FAF" w14:textId="77777777" w:rsidR="009E71F5" w:rsidRDefault="009E71F5" w:rsidP="0096116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248873E" w14:textId="5250B42A" w:rsidR="0096116C" w:rsidRDefault="0096116C" w:rsidP="0096116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D1C8F2A" w14:textId="77777777" w:rsidR="009E71F5" w:rsidRPr="00554FC5" w:rsidRDefault="009E71F5" w:rsidP="0096116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BAD2B47" w14:textId="4D6227B9" w:rsidR="009E71F5" w:rsidRDefault="009E71F5" w:rsidP="009E71F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РІК</w:t>
      </w:r>
    </w:p>
    <w:p w14:paraId="499AB162" w14:textId="6A4AE41C" w:rsidR="009E71F5" w:rsidRPr="009E71F5" w:rsidRDefault="009E71F5" w:rsidP="009E71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</w:pP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Програма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розвитку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фізичної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культури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та </w:t>
      </w:r>
      <w:proofErr w:type="gram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спорту  у</w:t>
      </w:r>
      <w:proofErr w:type="gram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Погребищенській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міській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територіальній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громаді</w:t>
      </w:r>
      <w:proofErr w:type="spellEnd"/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на  2021-2025 роки</w:t>
      </w:r>
    </w:p>
    <w:p w14:paraId="471AB4C2" w14:textId="77777777" w:rsidR="009E71F5" w:rsidRPr="00C45D32" w:rsidRDefault="009E71F5" w:rsidP="009E71F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66955DCD" w14:textId="23D2DA2E" w:rsidR="009E71F5" w:rsidRDefault="009E71F5" w:rsidP="009E71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Затверджена 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рішенням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сесії Погребищенської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8 скликання від 07.10.2021 р.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195-17-8/1558</w:t>
      </w:r>
    </w:p>
    <w:p w14:paraId="0B3C6DD3" w14:textId="77777777" w:rsidR="009E71F5" w:rsidRPr="00C45D32" w:rsidRDefault="009E71F5" w:rsidP="009E71F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6742E63E" w14:textId="77777777" w:rsidR="009E71F5" w:rsidRPr="00A31E3D" w:rsidRDefault="009E71F5" w:rsidP="009E71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87D728" w14:textId="651D3754" w:rsidR="009E71F5" w:rsidRPr="00C45D32" w:rsidRDefault="009E71F5" w:rsidP="009E71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Управління соціального захисту населення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</w:p>
    <w:p w14:paraId="5255CBF5" w14:textId="77777777" w:rsidR="009E71F5" w:rsidRPr="00C45D32" w:rsidRDefault="009E71F5" w:rsidP="009E71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407E5936" w14:textId="3822A4E9" w:rsidR="009E71F5" w:rsidRPr="00C45D32" w:rsidRDefault="009E71F5" w:rsidP="009E71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Управління соціального захисту населення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</w:p>
    <w:p w14:paraId="4A3132F9" w14:textId="77777777" w:rsidR="009E71F5" w:rsidRPr="00C45D32" w:rsidRDefault="009E71F5" w:rsidP="009E71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23BDEB10" w14:textId="1CF92ABE" w:rsidR="0096116C" w:rsidRPr="00554FC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7EF98CF" w14:textId="77777777" w:rsidR="0096116C" w:rsidRPr="00554FC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DC6086D" w14:textId="77777777" w:rsidR="0096116C" w:rsidRPr="009E71F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</w:t>
      </w:r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r w:rsidRPr="009E71F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413E2586" w14:textId="77777777" w:rsidR="0096116C" w:rsidRPr="00554FC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"/>
        <w:gridCol w:w="3272"/>
        <w:gridCol w:w="3667"/>
        <w:gridCol w:w="3125"/>
        <w:gridCol w:w="3842"/>
      </w:tblGrid>
      <w:tr w:rsidR="0096116C" w:rsidRPr="00554FC5" w14:paraId="66470A1A" w14:textId="77777777" w:rsidTr="00BA4799"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25D0D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86742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E16E9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14:paraId="6391AA81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96116C" w:rsidRPr="00554FC5" w14:paraId="5FF0F37F" w14:textId="77777777" w:rsidTr="00BA4799"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6F38" w14:textId="77777777" w:rsidR="0096116C" w:rsidRPr="009E71F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6A724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14:paraId="7406C3DA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46FBE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F9514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14:paraId="4656FDED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848E3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96116C" w:rsidRPr="00554FC5" w14:paraId="20A99F19" w14:textId="77777777" w:rsidTr="00BA4799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A3078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27C5B" w14:textId="77777777" w:rsidR="00BA4799" w:rsidRDefault="00E42205" w:rsidP="00BC42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C255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="00F53A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Підтримка та забезпечення розвитку визнаних в Україні видів спорту</w:t>
            </w:r>
            <w:r w:rsidR="00456E7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</w:p>
          <w:p w14:paraId="04BEA083" w14:textId="0F998A1A" w:rsidR="00E42205" w:rsidRDefault="00C2553F" w:rsidP="00BC42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1.1</w:t>
            </w:r>
            <w:r w:rsidR="00BA479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56E7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Забезпечення проведення на території громади спортивних змагань згідно з Єдиним календарним планом фізкультурно-</w:t>
            </w:r>
            <w:r w:rsidR="00456E7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оздоровчих </w:t>
            </w:r>
            <w:r w:rsidR="00CE04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спортивних заходів, участь збірних команд в обласних всеукраїнських змаганнях серед аматорів, та проведення навчально-тренувальних зборів. </w:t>
            </w:r>
          </w:p>
          <w:p w14:paraId="29DF1962" w14:textId="41617A3F" w:rsidR="0096116C" w:rsidRPr="00BC425E" w:rsidRDefault="00BC425E" w:rsidP="00BC42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="00C255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неолімпійських видів спорту.</w:t>
            </w:r>
          </w:p>
          <w:p w14:paraId="4D5C170C" w14:textId="15F4C4EF" w:rsidR="00BC425E" w:rsidRPr="00BC425E" w:rsidRDefault="00C2553F" w:rsidP="00BC42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1.3 </w:t>
            </w:r>
            <w:r w:rsidR="00BC425E"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олімпійських видів </w:t>
            </w:r>
            <w:r w:rsidR="00BC425E"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спорту</w:t>
            </w:r>
          </w:p>
          <w:p w14:paraId="36E2438F" w14:textId="72EA8437" w:rsidR="00BC425E" w:rsidRPr="00BC425E" w:rsidRDefault="00BC425E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0F1B" w14:textId="6B43B867" w:rsidR="002E348F" w:rsidRPr="00D85FF7" w:rsidRDefault="002E348F" w:rsidP="002E348F">
            <w:pPr>
              <w:shd w:val="clear" w:color="auto" w:fill="FFFFFF"/>
              <w:spacing w:after="0" w:line="240" w:lineRule="auto"/>
              <w:ind w:right="225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>Зміцнення здоров’я населення, задоволення його потреб у руховій активності, досягнення високого рівня працездатності та довголіття населення засобами фізичної культури і спорту</w:t>
            </w:r>
            <w:r w:rsidR="00844636">
              <w:rPr>
                <w:rFonts w:ascii="Times New Roman" w:hAnsi="Times New Roman"/>
                <w:spacing w:val="5"/>
                <w:sz w:val="28"/>
                <w:szCs w:val="28"/>
              </w:rPr>
              <w:t>.</w:t>
            </w:r>
          </w:p>
          <w:p w14:paraId="2146A83B" w14:textId="607E45FF" w:rsidR="0096116C" w:rsidRPr="00CE04D2" w:rsidRDefault="002E348F" w:rsidP="002E348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Залучення широких верств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 xml:space="preserve">населення до масового спорту, популяризації здорового 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  <w:lang w:val="en-US"/>
              </w:rPr>
              <w:t>c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>пособу життя та фізичної реабілітації. Збільшення кількості громадян, які охоплені регулярною руховою активністю, створення умов для розвитку сучасної та доступної спортивно-оздоровчої інфраструктури, забезпечення  підготовки та участі  спортсменів Погребищенської міської ради у змаганнях різних- рівнів</w:t>
            </w:r>
            <w:r w:rsidR="00844636">
              <w:rPr>
                <w:rFonts w:ascii="Times New Roman" w:hAnsi="Times New Roman"/>
                <w:spacing w:val="5"/>
                <w:sz w:val="28"/>
                <w:szCs w:val="28"/>
              </w:rPr>
              <w:t xml:space="preserve">. </w:t>
            </w:r>
            <w:r w:rsidR="00CE04D2" w:rsidRPr="00CE04D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Заплановано</w:t>
            </w:r>
            <w:r w:rsidR="00CE04D2" w:rsidRPr="00CE0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E04D2" w:rsidRPr="00CE04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проведення на території 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0A2EC" w14:textId="2D9D4479" w:rsidR="00C2553F" w:rsidRDefault="00BC425E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</w:t>
            </w:r>
            <w:r w:rsidR="00C255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="002E34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Підтримка та забезпечення розвитку визнаних в Україні видів спорту. </w:t>
            </w:r>
          </w:p>
          <w:p w14:paraId="0371E3CC" w14:textId="7709C79C" w:rsidR="00CE04D2" w:rsidRDefault="00C255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1.1 </w:t>
            </w:r>
            <w:r w:rsidR="00CE04D2" w:rsidRPr="00CE04D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CE04D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абезпечено</w:t>
            </w:r>
            <w:r w:rsidR="00CE04D2" w:rsidRPr="00CE0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E04D2" w:rsidRPr="00CE04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проведення на території громади спортивних змагань згідно з Єдиним календарним планом фізкультурно-</w:t>
            </w:r>
            <w:r w:rsidR="00CE04D2" w:rsidRPr="00CE04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зборів.</w:t>
            </w:r>
          </w:p>
          <w:p w14:paraId="227BE9DA" w14:textId="7CC2310A" w:rsidR="0096116C" w:rsidRPr="00BC425E" w:rsidRDefault="00BC425E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="00762C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Забезпечен</w:t>
            </w:r>
            <w:r w:rsidR="00C255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</w:t>
            </w:r>
            <w:r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неолімпійських видів спорту.</w:t>
            </w:r>
          </w:p>
          <w:p w14:paraId="2EB0ACC3" w14:textId="777D84A9" w:rsidR="00BC425E" w:rsidRPr="00BC425E" w:rsidRDefault="00C255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="00762C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BC425E"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</w:t>
            </w:r>
            <w:r w:rsidR="00BC425E" w:rsidRPr="00BC42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олімпійських видів спорту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001A3" w14:textId="77777777" w:rsidR="00844636" w:rsidRPr="00D85FF7" w:rsidRDefault="00844636" w:rsidP="00844636">
            <w:pPr>
              <w:shd w:val="clear" w:color="auto" w:fill="FFFFFF"/>
              <w:spacing w:after="0" w:line="240" w:lineRule="auto"/>
              <w:ind w:right="225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>Зміцнення здоров’я населення, задоволення його потреб у руховій активності, досягнення високого рівня працездатності та довголіття населення засобами фізичної культури і спорту</w:t>
            </w:r>
            <w:r>
              <w:rPr>
                <w:rFonts w:ascii="Times New Roman" w:hAnsi="Times New Roman"/>
                <w:spacing w:val="5"/>
                <w:sz w:val="28"/>
                <w:szCs w:val="28"/>
              </w:rPr>
              <w:t>.</w:t>
            </w:r>
          </w:p>
          <w:p w14:paraId="494BC2A1" w14:textId="77777777" w:rsidR="006920B8" w:rsidRDefault="00844636" w:rsidP="0084463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Залучення широких верств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 xml:space="preserve">населення до масового спорту, популяризації здорового 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  <w:lang w:val="en-US"/>
              </w:rPr>
              <w:t>c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>пособу життя та фізичної реабілітації. Збільшення кількості громадян, які охоплені регулярною руховою активністю, створення умов для розвитку сучасної та доступної спортивно-оздоровчої інфраструктури, забезпечення  підготовки та участі  спортсменів Погребищенської міської ради у змаганнях різних- рівнів</w:t>
            </w:r>
            <w:r>
              <w:rPr>
                <w:rFonts w:ascii="Times New Roman" w:hAnsi="Times New Roman"/>
                <w:spacing w:val="5"/>
                <w:sz w:val="28"/>
                <w:szCs w:val="28"/>
              </w:rPr>
              <w:t>.</w:t>
            </w:r>
            <w:r w:rsidR="002E348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AE079B3" w14:textId="271B3955" w:rsidR="0096116C" w:rsidRPr="001D6495" w:rsidRDefault="006920B8" w:rsidP="0084463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2E348F" w:rsidRPr="002E348F">
              <w:rPr>
                <w:rFonts w:ascii="Times New Roman" w:hAnsi="Times New Roman" w:cs="Times New Roman"/>
                <w:sz w:val="28"/>
                <w:szCs w:val="28"/>
              </w:rPr>
              <w:t>Протягом 2022 року в громаді</w:t>
            </w:r>
            <w:r w:rsidR="002E348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забезпечено</w:t>
            </w:r>
            <w:r w:rsidR="002E348F" w:rsidRPr="00CE0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E348F" w:rsidRPr="00CE04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проведення на території громади спортивних змагань згідно з Єдиним календарним планом фізкультурно-оздоровчих  та спортивних заходів, </w:t>
            </w:r>
            <w:r w:rsidR="002E348F" w:rsidRPr="002E348F">
              <w:rPr>
                <w:rFonts w:ascii="Times New Roman" w:hAnsi="Times New Roman" w:cs="Times New Roman"/>
                <w:sz w:val="28"/>
                <w:szCs w:val="28"/>
              </w:rPr>
              <w:t>проведено 28 спортивних заходів, в яких взяли участь 568 учасників</w:t>
            </w:r>
            <w:r w:rsidR="002E348F">
              <w:rPr>
                <w:sz w:val="28"/>
                <w:szCs w:val="28"/>
              </w:rPr>
              <w:t xml:space="preserve">. </w:t>
            </w:r>
            <w:r w:rsidR="002E34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="002A5BEF" w:rsidRPr="009B62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ідповідно до  Напрямів діяльності та заходів  Програми розвитку фізичної </w:t>
            </w:r>
            <w:r w:rsidR="002A5BEF" w:rsidRPr="009B62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культури та спорту у Погребищенській міській територіальній громаді на 2021-2025 роки  Підтримка та забезпечення розвитку визнаних в Україні видів спорту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олімпійських видів спорту було використано 25,000грн. та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неолімпійських видів спорту було  використано 25,000грн.  та на </w:t>
            </w:r>
            <w:r w:rsidR="001D64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Забезпечення проведення на території громади спортивних змагань </w:t>
            </w:r>
            <w:r w:rsidR="001D64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 (</w:t>
            </w:r>
            <w:r w:rsidR="002A5BEF" w:rsidRPr="009B62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придбання грамот, медалей, подяк   було використано – 15,000грн.</w:t>
            </w:r>
            <w:r w:rsidR="001D64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  <w:r w:rsidR="002A5BEF" w:rsidRPr="009B628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bookmarkStart w:id="0" w:name="_GoBack"/>
        <w:bookmarkEnd w:id="0"/>
      </w:tr>
    </w:tbl>
    <w:p w14:paraId="2649381B" w14:textId="77777777" w:rsidR="0096116C" w:rsidRPr="00554FC5" w:rsidRDefault="0096116C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14:paraId="61FA3C39" w14:textId="77777777" w:rsidR="0096116C" w:rsidRPr="009E71F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E71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9E71F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9E71F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 та пояснення щодо їх виконання:</w:t>
      </w:r>
    </w:p>
    <w:p w14:paraId="57E53D6F" w14:textId="77777777" w:rsidR="0096116C" w:rsidRPr="00554FC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5"/>
        <w:gridCol w:w="4032"/>
        <w:gridCol w:w="1120"/>
        <w:gridCol w:w="1900"/>
        <w:gridCol w:w="2275"/>
        <w:gridCol w:w="1926"/>
        <w:gridCol w:w="2542"/>
      </w:tblGrid>
      <w:tr w:rsidR="0096116C" w:rsidRPr="00554FC5" w14:paraId="493AD1B3" w14:textId="77777777" w:rsidTr="00D04BEB">
        <w:trPr>
          <w:trHeight w:val="8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2A64A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22BFE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Показник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E7135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Одиниця виміру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9F877" w14:textId="77777777" w:rsidR="0096116C" w:rsidRPr="009E71F5" w:rsidRDefault="0096116C" w:rsidP="00B02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Джерело інформації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DAA86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 програмою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3A07B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Виконано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08BA9" w14:textId="77777777" w:rsidR="0096116C" w:rsidRPr="009E71F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E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Рівень виконання до затвердженого програмою (%)</w:t>
            </w:r>
          </w:p>
        </w:tc>
      </w:tr>
      <w:tr w:rsidR="0096116C" w:rsidRPr="00554FC5" w14:paraId="7FF6CBFA" w14:textId="77777777" w:rsidTr="00B026F3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B8ACE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8E551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21E3B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940D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28FA9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E378A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5673F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</w:t>
            </w:r>
          </w:p>
        </w:tc>
      </w:tr>
      <w:tr w:rsidR="0096116C" w:rsidRPr="00554FC5" w14:paraId="040D5884" w14:textId="77777777" w:rsidTr="00B026F3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C2BD5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A6784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1.Показники продукту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20453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CC807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2B99E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7ACA8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75CBA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6116C" w:rsidRPr="00554FC5" w14:paraId="038D99E0" w14:textId="77777777" w:rsidTr="00B026F3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966B2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3C124" w14:textId="5743E642" w:rsidR="0096116C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1.1</w:t>
            </w:r>
            <w:r w:rsidR="00DF4B0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</w:t>
            </w:r>
            <w:r w:rsidR="00CC43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ількість осіб</w:t>
            </w:r>
            <w:r w:rsidR="001743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що займаються спортом всього</w:t>
            </w:r>
          </w:p>
          <w:p w14:paraId="32331AA6" w14:textId="77777777" w:rsidR="00174369" w:rsidRDefault="00A92A1D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1.2 </w:t>
            </w:r>
            <w:r w:rsidR="001743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Кількість, що займаються в КЗ «Погребищенська </w:t>
            </w:r>
            <w:r w:rsidR="00A136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ДЮСШ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  <w:p w14:paraId="3AC60600" w14:textId="77777777" w:rsidR="00A92A1D" w:rsidRDefault="00A92A1D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 Кількість</w:t>
            </w:r>
            <w:r w:rsidR="00AD26E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що займаються в спортивних клубах</w:t>
            </w:r>
          </w:p>
          <w:p w14:paraId="01071AFC" w14:textId="77777777" w:rsidR="001E1B5D" w:rsidRDefault="001E1B5D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1.4 Кількість  осіб, які охоплені фізкультурно-оздоровчою діяльністю</w:t>
            </w:r>
          </w:p>
          <w:p w14:paraId="3A905ABA" w14:textId="77777777" w:rsidR="00D5113F" w:rsidRDefault="00D5113F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1.5 Кількість спортивних споруд:</w:t>
            </w:r>
          </w:p>
          <w:p w14:paraId="4C767CF6" w14:textId="77777777" w:rsidR="00F70C7B" w:rsidRDefault="00F70C7B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з  них  спортивні майданчики із синтетичним покриттям</w:t>
            </w:r>
          </w:p>
          <w:p w14:paraId="76B56A9D" w14:textId="264DC3EE" w:rsidR="00591353" w:rsidRPr="00554FC5" w:rsidRDefault="00591353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  з них спортивні майданчики з тренажерним обладнанням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FE016" w14:textId="237EE6CB" w:rsidR="0096116C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="00CC43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сіб</w:t>
            </w:r>
          </w:p>
          <w:p w14:paraId="14036135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5F4183B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FF7BDAA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  <w:p w14:paraId="2A34F95A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F8FAECD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  <w:p w14:paraId="18D3FC50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8BA2668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  <w:p w14:paraId="33B264BA" w14:textId="77777777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  <w:p w14:paraId="6B61E564" w14:textId="77777777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39B4118" w14:textId="77777777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  <w:p w14:paraId="6F6446BD" w14:textId="77777777" w:rsidR="00591353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8C812D4" w14:textId="1183418F" w:rsidR="00591353" w:rsidRPr="00554FC5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70F0C" w14:textId="77777777" w:rsidR="0096116C" w:rsidRDefault="001743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14:paraId="61237FA6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CCDDD0F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F60BF3E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14:paraId="1048377E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1E4E357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14:paraId="6EE0EBF7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A17E995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14:paraId="303C1C2D" w14:textId="77777777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14:paraId="79E5E20B" w14:textId="77777777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25BB1E2" w14:textId="77777777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</w:t>
            </w:r>
            <w:r w:rsidR="0059135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</w:t>
            </w:r>
          </w:p>
          <w:p w14:paraId="58E6B637" w14:textId="77777777" w:rsidR="00591353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E872A5B" w14:textId="5A67552E" w:rsidR="00591353" w:rsidRPr="00554FC5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557FF" w14:textId="77777777" w:rsidR="0096116C" w:rsidRDefault="001743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570</w:t>
            </w:r>
          </w:p>
          <w:p w14:paraId="0B200B5C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CE26830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3064189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340</w:t>
            </w:r>
          </w:p>
          <w:p w14:paraId="48A46BEE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81CFF7D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220</w:t>
            </w:r>
          </w:p>
          <w:p w14:paraId="277C4892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ABF9537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5550</w:t>
            </w:r>
          </w:p>
          <w:p w14:paraId="5ACB2594" w14:textId="5A60607D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="0059135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  <w:p w14:paraId="0C843846" w14:textId="77777777" w:rsidR="00591353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327AA93" w14:textId="77777777" w:rsidR="00591353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  <w:p w14:paraId="47117548" w14:textId="77777777" w:rsidR="00591353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270A8A5" w14:textId="6F64A411" w:rsidR="00591353" w:rsidRPr="00554FC5" w:rsidRDefault="0059135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1650F" w14:textId="77777777" w:rsidR="0096116C" w:rsidRDefault="001743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570</w:t>
            </w:r>
          </w:p>
          <w:p w14:paraId="5C9E51FC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996A1C0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606C501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210</w:t>
            </w:r>
          </w:p>
          <w:p w14:paraId="53D6FAD2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B0E5341" w14:textId="77777777" w:rsidR="00AD26E9" w:rsidRDefault="00AD26E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119</w:t>
            </w:r>
          </w:p>
          <w:p w14:paraId="6F314C9F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375D96E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555</w:t>
            </w:r>
            <w:r w:rsidR="0059135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  <w:p w14:paraId="3BBF1654" w14:textId="77777777" w:rsidR="00117AE7" w:rsidRDefault="00117AE7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43</w:t>
            </w:r>
          </w:p>
          <w:p w14:paraId="1EFF5917" w14:textId="77777777" w:rsidR="00117AE7" w:rsidRDefault="00117AE7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9A9E68B" w14:textId="77777777" w:rsidR="00117AE7" w:rsidRDefault="00117AE7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  <w:p w14:paraId="53581831" w14:textId="77777777" w:rsidR="00117AE7" w:rsidRDefault="00117AE7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70295A2" w14:textId="548134C8" w:rsidR="00117AE7" w:rsidRPr="00C34669" w:rsidRDefault="00117AE7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A8F2C" w14:textId="3D2F3042" w:rsidR="0096116C" w:rsidRDefault="001743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14:paraId="565B20B4" w14:textId="77777777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CD227D1" w14:textId="0102733C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60B701B" w14:textId="02E09F38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</w:t>
            </w:r>
          </w:p>
          <w:p w14:paraId="78BF963E" w14:textId="77777777" w:rsidR="00A92A1D" w:rsidRDefault="00A92A1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E6F3FE6" w14:textId="67D6021C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</w:t>
            </w:r>
          </w:p>
          <w:p w14:paraId="181BDE71" w14:textId="0031489B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DBB1495" w14:textId="2241E26A" w:rsidR="001E1B5D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14:paraId="5497C663" w14:textId="1738B4E0" w:rsidR="00117AE7" w:rsidRDefault="00117AE7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14:paraId="757FA208" w14:textId="3C77F0A3" w:rsidR="00117AE7" w:rsidRDefault="00117AE7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0576E10" w14:textId="7DE30294" w:rsidR="00117AE7" w:rsidRDefault="00C346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100</w:t>
            </w:r>
          </w:p>
          <w:p w14:paraId="08E6D850" w14:textId="1B0521F2" w:rsidR="00C34669" w:rsidRDefault="00C346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</w:p>
          <w:p w14:paraId="2EF41330" w14:textId="41CFE4E4" w:rsidR="00C34669" w:rsidRPr="00C34669" w:rsidRDefault="00C346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100</w:t>
            </w:r>
          </w:p>
          <w:p w14:paraId="393363EF" w14:textId="7E48EB13" w:rsidR="001E1B5D" w:rsidRPr="00554FC5" w:rsidRDefault="001E1B5D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6116C" w:rsidRPr="00554FC5" w14:paraId="122DD592" w14:textId="77777777" w:rsidTr="00B026F3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4D5E1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DF8B8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2.Показники ефективності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B9ED5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9321C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44931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8C1A8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A103D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6116C" w:rsidRPr="00554FC5" w14:paraId="3D4FFC01" w14:textId="77777777" w:rsidTr="00B026F3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6FA9D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3BB1" w14:textId="01DD7F13" w:rsidR="0096116C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2.1</w:t>
            </w:r>
            <w:r w:rsidR="00C34669" w:rsidRPr="00C3466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 w:rsidR="001E1B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Середні витрати на 1 вихованця КЗ </w:t>
            </w:r>
            <w:r w:rsidR="00C346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«</w:t>
            </w:r>
            <w:r w:rsidR="001E1B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Погребищенська ДЮСШ</w:t>
            </w:r>
            <w:r w:rsidR="00CC33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  <w:p w14:paraId="20A911D5" w14:textId="38D41021" w:rsidR="00C4413F" w:rsidRPr="00554FC5" w:rsidRDefault="00C4413F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  <w:r w:rsidR="00C34669" w:rsidRPr="00C3466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 переможців та призерів чемпіонатів України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29872" w14:textId="77777777" w:rsidR="0096116C" w:rsidRDefault="00CC33C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55743CFC" w14:textId="77777777" w:rsidR="00C1044C" w:rsidRDefault="00C1044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11DE615" w14:textId="447CE9D5" w:rsidR="00C1044C" w:rsidRPr="00554FC5" w:rsidRDefault="00C1044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1A249" w14:textId="77777777" w:rsidR="0096116C" w:rsidRDefault="00C441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lastRenderedPageBreak/>
              <w:t>Зв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ітні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дані</w:t>
            </w:r>
          </w:p>
          <w:p w14:paraId="7B16B0D5" w14:textId="77777777" w:rsidR="00C1044C" w:rsidRDefault="00C1044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FD3ADFC" w14:textId="0A8437DF" w:rsidR="00C1044C" w:rsidRDefault="00C1044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31074F7" w14:textId="5E8DC537" w:rsidR="00C1044C" w:rsidRPr="00C4413F" w:rsidRDefault="00C1044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03153" w14:textId="37AB3955" w:rsidR="0096116C" w:rsidRDefault="00C441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5,9</w:t>
            </w:r>
          </w:p>
          <w:p w14:paraId="3AF9C6E4" w14:textId="099B2C72" w:rsidR="00F70C7B" w:rsidRDefault="00F70C7B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DC7BC9A" w14:textId="77777777" w:rsidR="00C4413F" w:rsidRDefault="00C441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964108E" w14:textId="4BBC3308" w:rsidR="00C4413F" w:rsidRPr="00554FC5" w:rsidRDefault="00C441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7A54E" w14:textId="1987D1F2" w:rsidR="0096116C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10,2</w:t>
            </w:r>
          </w:p>
          <w:p w14:paraId="1839C3E2" w14:textId="77777777" w:rsidR="00C4413F" w:rsidRDefault="00C441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FD5BA0C" w14:textId="77777777" w:rsidR="00C4413F" w:rsidRDefault="00C441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EDBF5D9" w14:textId="62F35BF6" w:rsidR="00C4413F" w:rsidRPr="00554FC5" w:rsidRDefault="00C4413F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F53A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CD514" w14:textId="4266519C" w:rsidR="0096116C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173</w:t>
            </w:r>
          </w:p>
          <w:p w14:paraId="43B60FB9" w14:textId="77777777" w:rsidR="00C34669" w:rsidRDefault="00C346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2CDEA17" w14:textId="77777777" w:rsidR="00C34669" w:rsidRDefault="00C34669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7734CA4" w14:textId="514660FB" w:rsidR="00C34669" w:rsidRPr="00554FC5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79</w:t>
            </w:r>
            <w:r w:rsidR="00031C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,3</w:t>
            </w:r>
          </w:p>
        </w:tc>
      </w:tr>
      <w:tr w:rsidR="0096116C" w:rsidRPr="00554FC5" w14:paraId="37914AE8" w14:textId="77777777" w:rsidTr="00B026F3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96B1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8E676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3.Показники якості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DEE66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F7501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878CF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F880C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30EF2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6116C" w:rsidRPr="00554FC5" w14:paraId="29419F56" w14:textId="77777777" w:rsidTr="00B026F3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37CD2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39636" w14:textId="3A7BA57E" w:rsidR="0096116C" w:rsidRDefault="0096116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3.1</w:t>
            </w:r>
            <w:r w:rsidR="00C34669" w:rsidRPr="00C3466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 w:rsidR="00C441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Частка залучених дітей віку 16-18 років</w:t>
            </w:r>
            <w:r w:rsidR="00C1044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занять в КЗ «Погребищенська ДЮСШ» та  спортивних клубах</w:t>
            </w:r>
          </w:p>
          <w:p w14:paraId="282B3913" w14:textId="77777777" w:rsidR="00C1044C" w:rsidRDefault="00C1044C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3.2 Частка осіб, </w:t>
            </w:r>
            <w:r w:rsidR="00AC591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що займаються  спортом до загальної кількості населення</w:t>
            </w:r>
          </w:p>
          <w:p w14:paraId="27087CA0" w14:textId="502504EA" w:rsidR="00AC5910" w:rsidRPr="00554FC5" w:rsidRDefault="00AC5910" w:rsidP="00B026F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3.3 Частка осіб,</w:t>
            </w:r>
            <w:r w:rsidR="00DF4B0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які охоплені фізкультурно- оздоровчою діяльністю до загальної кількості населення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E4C2B" w14:textId="77777777" w:rsidR="0096116C" w:rsidRDefault="00C1044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14:paraId="1F20F473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8C16749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9E83B64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0632FF8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14:paraId="0F4CD86D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9F370C2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BA1D507" w14:textId="7B398D8D" w:rsidR="00AC5910" w:rsidRPr="00554FC5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3BC76" w14:textId="77777777" w:rsidR="0096116C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14:paraId="213A4025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233DEAE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02C7A06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D807DF1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14:paraId="4BF0F486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8BEF57F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A762B48" w14:textId="5654803B" w:rsidR="00AC5910" w:rsidRPr="00554FC5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04B83" w14:textId="77777777" w:rsidR="0096116C" w:rsidRDefault="00C1044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  <w:p w14:paraId="146838BA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CCD086A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92560BB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8D730E8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1,2</w:t>
            </w:r>
          </w:p>
          <w:p w14:paraId="7CD79CB1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C5141FE" w14:textId="77777777" w:rsidR="00AC5910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2675CC6" w14:textId="63DBE427" w:rsidR="00AC5910" w:rsidRPr="00554FC5" w:rsidRDefault="00AC591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14,3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C71A9" w14:textId="77777777" w:rsidR="0096116C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  <w:p w14:paraId="77C55CC1" w14:textId="77777777" w:rsidR="00F53A63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34303F0" w14:textId="77777777" w:rsidR="00F53A63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B548364" w14:textId="77777777" w:rsidR="00F53A63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32557E0" w14:textId="7A1A523C" w:rsidR="00F53A63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14:paraId="4B670275" w14:textId="77777777" w:rsidR="00F53A63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4861F1A" w14:textId="77777777" w:rsidR="00F53A63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25ED5D2" w14:textId="055D9778" w:rsidR="00F53A63" w:rsidRPr="00554FC5" w:rsidRDefault="00F53A63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13,5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1C8D" w14:textId="77777777" w:rsidR="0096116C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14:paraId="688B6DCE" w14:textId="77777777" w:rsidR="007539D0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4E48AFC" w14:textId="77777777" w:rsidR="007539D0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9555129" w14:textId="77777777" w:rsidR="007539D0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639543A" w14:textId="61F452E8" w:rsidR="007539D0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83</w:t>
            </w:r>
            <w:r w:rsidR="00031C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,3</w:t>
            </w:r>
          </w:p>
          <w:p w14:paraId="35637F61" w14:textId="77777777" w:rsidR="007539D0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4A7E9AC" w14:textId="77777777" w:rsidR="007539D0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B3DB47B" w14:textId="06CE00CE" w:rsidR="007539D0" w:rsidRPr="00554FC5" w:rsidRDefault="007539D0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94</w:t>
            </w:r>
            <w:r w:rsidR="00031C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,4</w:t>
            </w:r>
          </w:p>
        </w:tc>
      </w:tr>
      <w:tr w:rsidR="0096116C" w:rsidRPr="00554FC5" w14:paraId="29392688" w14:textId="77777777" w:rsidTr="00D04BEB">
        <w:trPr>
          <w:trHeight w:val="782"/>
        </w:trPr>
        <w:tc>
          <w:tcPr>
            <w:tcW w:w="4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A791D" w14:textId="77777777" w:rsidR="0096116C" w:rsidRPr="00554FC5" w:rsidRDefault="0096116C" w:rsidP="00B026F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5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52354" w14:textId="77777777" w:rsidR="0096116C" w:rsidRPr="00554FC5" w:rsidRDefault="0096116C" w:rsidP="00B026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272189D2" w14:textId="77777777" w:rsidR="009E71F5" w:rsidRDefault="009E71F5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4CA11586" w14:textId="3923A299" w:rsidR="0096116C" w:rsidRPr="009E71F5" w:rsidRDefault="0096116C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9E71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3.</w:t>
      </w:r>
      <w:r w:rsidRPr="009E71F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9E71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14:paraId="5AC3A625" w14:textId="77777777" w:rsidR="0096116C" w:rsidRPr="009E71F5" w:rsidRDefault="0096116C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4D8607C" w14:textId="03DFBB5D" w:rsidR="009B6285" w:rsidRPr="009B6285" w:rsidRDefault="009B6285" w:rsidP="009B6285">
      <w:pPr>
        <w:pStyle w:val="a7"/>
        <w:spacing w:after="20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B6285">
        <w:rPr>
          <w:rFonts w:ascii="Times New Roman" w:hAnsi="Times New Roman" w:cs="Times New Roman"/>
          <w:sz w:val="28"/>
          <w:szCs w:val="28"/>
        </w:rPr>
        <w:t xml:space="preserve">      </w:t>
      </w:r>
      <w:r w:rsidRPr="009E71F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Програм</w:t>
      </w:r>
      <w:r w:rsidR="009E71F5" w:rsidRPr="009E71F5"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9E71F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розвитку фізичної культури та спорту  у Погребищенській міській територіальній громаді на 2021-2025 роки</w:t>
      </w:r>
      <w:r w:rsidRPr="009B6285">
        <w:rPr>
          <w:rFonts w:ascii="Times New Roman" w:hAnsi="Times New Roman" w:cs="Times New Roman"/>
          <w:sz w:val="28"/>
          <w:szCs w:val="28"/>
        </w:rPr>
        <w:t xml:space="preserve"> </w:t>
      </w:r>
      <w:r w:rsidRPr="009B6285">
        <w:rPr>
          <w:rFonts w:ascii="Times New Roman" w:hAnsi="Times New Roman" w:cs="Times New Roman"/>
          <w:bCs/>
          <w:color w:val="000000"/>
          <w:sz w:val="28"/>
          <w:szCs w:val="28"/>
        </w:rPr>
        <w:t>затверджен</w:t>
      </w:r>
      <w:r w:rsidR="009E71F5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9B62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рішенням 17 сесії Погребищенської міської ради 8 скликання від 7 жовтня 2021 року №195-17-8/1558.  У 2022році  відповідно до  Напрямів діяльності та заходів  Програми розвитку фізичної культури та спорту у Погребищенській міській територіальній громаді на 2021-2025 роки  Підтримка та забезпечення розвитку визнаних в Україні видів спорту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олімпійських видів спорту було використано 25,000грн. та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неолімпійських видів спорту було  використано 25,000грн.  та на придбання грамот, медалей, подяк   було використано – 15,000грн.</w:t>
      </w:r>
      <w:r w:rsidRPr="009B628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D4D61BE" w14:textId="5D7F8D83" w:rsidR="0004329B" w:rsidRPr="00D04BEB" w:rsidRDefault="00D04BEB" w:rsidP="00D04BEB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 </w:t>
      </w:r>
      <w:r w:rsidR="0004329B" w:rsidRPr="00D04BEB">
        <w:rPr>
          <w:sz w:val="28"/>
          <w:szCs w:val="28"/>
        </w:rPr>
        <w:t xml:space="preserve"> </w:t>
      </w:r>
      <w:r w:rsidR="0004329B" w:rsidRPr="00D04BEB">
        <w:rPr>
          <w:rFonts w:ascii="Times New Roman" w:hAnsi="Times New Roman" w:cs="Times New Roman"/>
          <w:sz w:val="28"/>
          <w:szCs w:val="28"/>
        </w:rPr>
        <w:t>Сектор фізичної культури і спорту управління  соціального захисту населення Погребищенської міської ради реалізовує заходи  державної політики стосовно фізичної культури та спорту громади, а також проводить спортивні заходи до державних свят та в пам’ять видатним спортсменам громади.</w:t>
      </w:r>
    </w:p>
    <w:p w14:paraId="3CAB695A" w14:textId="02102F07" w:rsidR="0004329B" w:rsidRPr="00BB29DD" w:rsidRDefault="0004329B" w:rsidP="0004329B">
      <w:pPr>
        <w:pStyle w:val="a7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9DD">
        <w:rPr>
          <w:rFonts w:ascii="Times New Roman" w:hAnsi="Times New Roman" w:cs="Times New Roman"/>
          <w:sz w:val="28"/>
          <w:szCs w:val="28"/>
        </w:rPr>
        <w:lastRenderedPageBreak/>
        <w:t xml:space="preserve">      Одним  із основних напрямків роботи являється проведення в  громаді змагань із видів спорту серед населення  та учнівської молоді, формування збірних команд для участі в обласних спортивно – масових заходах, пропаганди фізичної культури та спорту, здорового способу життя серед різних верств населення, ефективного використання спортивних споруд та підтримка їх у належному стані.</w:t>
      </w:r>
    </w:p>
    <w:p w14:paraId="16F5656F" w14:textId="1DCBA349" w:rsidR="0004329B" w:rsidRPr="00BB29DD" w:rsidRDefault="0004329B" w:rsidP="0004329B">
      <w:pPr>
        <w:pStyle w:val="a7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29DD">
        <w:rPr>
          <w:rFonts w:ascii="Times New Roman" w:hAnsi="Times New Roman" w:cs="Times New Roman"/>
          <w:sz w:val="28"/>
          <w:szCs w:val="28"/>
        </w:rPr>
        <w:t xml:space="preserve">      Питання розвитку з фізичної культури і спорту виносяться на розгляд сесії Погребищенської міської  ради.</w:t>
      </w:r>
      <w:r w:rsidRPr="00BB29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29DD">
        <w:rPr>
          <w:rFonts w:ascii="Times New Roman" w:hAnsi="Times New Roman" w:cs="Times New Roman"/>
          <w:sz w:val="28"/>
          <w:szCs w:val="28"/>
        </w:rPr>
        <w:t xml:space="preserve">На сесії Погребищенської міської ради розглядається питання про хід виконання </w:t>
      </w:r>
      <w:r w:rsidRPr="00BB29DD">
        <w:rPr>
          <w:rFonts w:ascii="Times New Roman" w:hAnsi="Times New Roman" w:cs="Times New Roman"/>
          <w:bCs/>
          <w:sz w:val="28"/>
          <w:szCs w:val="28"/>
        </w:rPr>
        <w:t xml:space="preserve">міської </w:t>
      </w:r>
      <w:r w:rsidRPr="00BB29DD">
        <w:rPr>
          <w:rFonts w:ascii="Times New Roman" w:hAnsi="Times New Roman" w:cs="Times New Roman"/>
          <w:sz w:val="28"/>
          <w:szCs w:val="28"/>
        </w:rPr>
        <w:t xml:space="preserve">програми розвитку фізичної культури та спорту  у Погребищенській міській територіальній громаді на 2021-2025 роки» </w:t>
      </w:r>
      <w:r w:rsidRPr="00BB29DD">
        <w:rPr>
          <w:rFonts w:ascii="Times New Roman" w:hAnsi="Times New Roman" w:cs="Times New Roman"/>
          <w:bCs/>
          <w:color w:val="000000"/>
          <w:sz w:val="28"/>
          <w:szCs w:val="28"/>
        </w:rPr>
        <w:t>затвердженої рішенням 17 сесії Погребищенської міської ради 8 скликання від 7 жовтня 2021 року №195-17-8/1558</w:t>
      </w:r>
      <w:r w:rsidRPr="00BB29D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</w:p>
    <w:p w14:paraId="5F410E97" w14:textId="77777777" w:rsidR="0004329B" w:rsidRDefault="0004329B" w:rsidP="0004329B">
      <w:pPr>
        <w:pStyle w:val="a6"/>
        <w:ind w:left="360"/>
        <w:jc w:val="both"/>
        <w:rPr>
          <w:lang w:eastAsia="ru-RU"/>
        </w:rPr>
      </w:pPr>
      <w:r>
        <w:rPr>
          <w:sz w:val="28"/>
          <w:szCs w:val="28"/>
        </w:rPr>
        <w:t xml:space="preserve">     </w:t>
      </w:r>
      <w:r w:rsidRPr="002A0FE8">
        <w:rPr>
          <w:bCs/>
          <w:sz w:val="28"/>
          <w:szCs w:val="28"/>
        </w:rPr>
        <w:t xml:space="preserve">Фізичне виховання та фізкультурно-оздоровчу роботу за місцем навчання проводять </w:t>
      </w:r>
      <w:r w:rsidRPr="0004329B">
        <w:rPr>
          <w:bCs/>
          <w:sz w:val="28"/>
          <w:szCs w:val="28"/>
        </w:rPr>
        <w:t>16</w:t>
      </w:r>
      <w:r w:rsidRPr="002A0FE8">
        <w:rPr>
          <w:bCs/>
          <w:sz w:val="28"/>
          <w:szCs w:val="28"/>
        </w:rPr>
        <w:t xml:space="preserve"> заклад</w:t>
      </w:r>
      <w:r>
        <w:rPr>
          <w:bCs/>
          <w:sz w:val="28"/>
          <w:szCs w:val="28"/>
        </w:rPr>
        <w:t>ів</w:t>
      </w:r>
      <w:r w:rsidRPr="002A0FE8">
        <w:rPr>
          <w:bCs/>
          <w:sz w:val="28"/>
          <w:szCs w:val="28"/>
        </w:rPr>
        <w:t xml:space="preserve"> загальної середньої  освіти, ВПУ №42 </w:t>
      </w:r>
      <w:proofErr w:type="spellStart"/>
      <w:r w:rsidRPr="002A0FE8">
        <w:rPr>
          <w:bCs/>
          <w:sz w:val="28"/>
          <w:szCs w:val="28"/>
        </w:rPr>
        <w:t>м.Погребище</w:t>
      </w:r>
      <w:proofErr w:type="spellEnd"/>
      <w:r w:rsidRPr="002A0FE8">
        <w:rPr>
          <w:bCs/>
          <w:sz w:val="28"/>
          <w:szCs w:val="28"/>
        </w:rPr>
        <w:t xml:space="preserve">, Погребищенський медичний  фаховий коледж. При закладах освіти громади працюють гуртки з таких видів спорту: баскетбол, футбол, легка атлетика, волейбол, </w:t>
      </w:r>
      <w:proofErr w:type="spellStart"/>
      <w:r w:rsidRPr="002A0FE8">
        <w:rPr>
          <w:bCs/>
          <w:sz w:val="28"/>
          <w:szCs w:val="28"/>
        </w:rPr>
        <w:t>тхеквондо</w:t>
      </w:r>
      <w:proofErr w:type="spellEnd"/>
      <w:r w:rsidRPr="002A0FE8">
        <w:rPr>
          <w:bCs/>
          <w:sz w:val="28"/>
          <w:szCs w:val="28"/>
        </w:rPr>
        <w:t xml:space="preserve"> ВТФ, бадмінтон. Заклади загальної середньої освіти беруть участь в </w:t>
      </w:r>
      <w:proofErr w:type="spellStart"/>
      <w:r w:rsidRPr="002A0FE8">
        <w:rPr>
          <w:bCs/>
          <w:sz w:val="28"/>
          <w:szCs w:val="28"/>
        </w:rPr>
        <w:t>Гімназіаді</w:t>
      </w:r>
      <w:proofErr w:type="spellEnd"/>
      <w:r w:rsidRPr="002A0FE8">
        <w:rPr>
          <w:bCs/>
          <w:sz w:val="28"/>
          <w:szCs w:val="28"/>
        </w:rPr>
        <w:t xml:space="preserve"> серед закладів загальної середньої освіти</w:t>
      </w:r>
      <w:r>
        <w:rPr>
          <w:lang w:eastAsia="ru-RU"/>
        </w:rPr>
        <w:t>.</w:t>
      </w:r>
    </w:p>
    <w:p w14:paraId="72ED9859" w14:textId="1A2C3F84" w:rsidR="009546CE" w:rsidRPr="00D04BEB" w:rsidRDefault="0004329B" w:rsidP="00D04BEB">
      <w:pPr>
        <w:pStyle w:val="a6"/>
        <w:ind w:left="360"/>
        <w:jc w:val="both"/>
        <w:rPr>
          <w:color w:val="000000"/>
          <w:sz w:val="28"/>
          <w:szCs w:val="28"/>
          <w:lang w:eastAsia="ru-RU"/>
        </w:rPr>
      </w:pPr>
      <w:r>
        <w:rPr>
          <w:lang w:eastAsia="ru-RU"/>
        </w:rPr>
        <w:t xml:space="preserve">   </w:t>
      </w:r>
      <w:r>
        <w:rPr>
          <w:bCs/>
          <w:sz w:val="28"/>
          <w:szCs w:val="28"/>
        </w:rPr>
        <w:t xml:space="preserve"> </w:t>
      </w:r>
      <w:r w:rsidR="00D04BEB">
        <w:rPr>
          <w:color w:val="000000"/>
          <w:sz w:val="28"/>
          <w:szCs w:val="28"/>
          <w:lang w:val="ru-RU" w:eastAsia="ru-RU"/>
        </w:rPr>
        <w:t xml:space="preserve"> </w:t>
      </w:r>
      <w:r w:rsidRPr="00835EAC">
        <w:rPr>
          <w:sz w:val="28"/>
          <w:szCs w:val="28"/>
        </w:rPr>
        <w:t>Протягом 202</w:t>
      </w:r>
      <w:r>
        <w:rPr>
          <w:sz w:val="28"/>
          <w:szCs w:val="28"/>
        </w:rPr>
        <w:t>2</w:t>
      </w:r>
      <w:r w:rsidRPr="00835EAC">
        <w:rPr>
          <w:sz w:val="28"/>
          <w:szCs w:val="28"/>
        </w:rPr>
        <w:t xml:space="preserve"> року в громаді проведено </w:t>
      </w:r>
      <w:r>
        <w:rPr>
          <w:sz w:val="28"/>
          <w:szCs w:val="28"/>
        </w:rPr>
        <w:t>28</w:t>
      </w:r>
      <w:r w:rsidRPr="00835EAC">
        <w:rPr>
          <w:sz w:val="28"/>
          <w:szCs w:val="28"/>
        </w:rPr>
        <w:t xml:space="preserve"> спортивних заходів, в яких взяли участь </w:t>
      </w:r>
      <w:r>
        <w:rPr>
          <w:sz w:val="28"/>
          <w:szCs w:val="28"/>
        </w:rPr>
        <w:t>568</w:t>
      </w:r>
      <w:r w:rsidRPr="00835EAC">
        <w:rPr>
          <w:sz w:val="28"/>
          <w:szCs w:val="28"/>
        </w:rPr>
        <w:t xml:space="preserve"> учасник</w:t>
      </w:r>
      <w:r>
        <w:rPr>
          <w:sz w:val="28"/>
          <w:szCs w:val="28"/>
        </w:rPr>
        <w:t>ів.  23</w:t>
      </w:r>
      <w:r w:rsidRPr="00262598">
        <w:rPr>
          <w:sz w:val="28"/>
          <w:szCs w:val="28"/>
        </w:rPr>
        <w:t xml:space="preserve"> січня 2022року   в </w:t>
      </w:r>
      <w:proofErr w:type="spellStart"/>
      <w:r w:rsidRPr="00262598">
        <w:rPr>
          <w:sz w:val="28"/>
          <w:szCs w:val="28"/>
        </w:rPr>
        <w:t>м.Погребище</w:t>
      </w:r>
      <w:proofErr w:type="spellEnd"/>
      <w:r w:rsidRPr="00262598">
        <w:rPr>
          <w:sz w:val="28"/>
          <w:szCs w:val="28"/>
        </w:rPr>
        <w:t xml:space="preserve"> </w:t>
      </w:r>
      <w:r w:rsidRPr="002D275B">
        <w:rPr>
          <w:sz w:val="28"/>
          <w:szCs w:val="28"/>
        </w:rPr>
        <w:t>на базі КЗ «Погребищенськ</w:t>
      </w:r>
      <w:r>
        <w:rPr>
          <w:sz w:val="28"/>
          <w:szCs w:val="28"/>
        </w:rPr>
        <w:t>ий</w:t>
      </w:r>
      <w:r w:rsidRPr="002D275B">
        <w:rPr>
          <w:sz w:val="28"/>
          <w:szCs w:val="28"/>
        </w:rPr>
        <w:t xml:space="preserve"> З</w:t>
      </w:r>
      <w:r>
        <w:rPr>
          <w:sz w:val="28"/>
          <w:szCs w:val="28"/>
        </w:rPr>
        <w:t>ЗС</w:t>
      </w:r>
      <w:r w:rsidRPr="002D275B">
        <w:rPr>
          <w:sz w:val="28"/>
          <w:szCs w:val="28"/>
        </w:rPr>
        <w:t>О № 2»</w:t>
      </w:r>
      <w:r>
        <w:rPr>
          <w:sz w:val="28"/>
          <w:szCs w:val="28"/>
        </w:rPr>
        <w:t xml:space="preserve"> </w:t>
      </w:r>
      <w:r w:rsidRPr="00262598">
        <w:rPr>
          <w:sz w:val="28"/>
          <w:szCs w:val="28"/>
        </w:rPr>
        <w:t xml:space="preserve">відбувся  чемпіонат Погребищенської  міської територіальної громади з шахів. </w:t>
      </w:r>
      <w:r>
        <w:rPr>
          <w:i/>
          <w:iCs/>
          <w:color w:val="212529"/>
          <w:sz w:val="28"/>
          <w:szCs w:val="28"/>
          <w:shd w:val="clear" w:color="auto" w:fill="FFFFFF"/>
        </w:rPr>
        <w:t xml:space="preserve"> </w:t>
      </w:r>
      <w:r w:rsidRPr="00601372">
        <w:rPr>
          <w:color w:val="050505"/>
          <w:sz w:val="28"/>
          <w:szCs w:val="28"/>
        </w:rPr>
        <w:t>27 січня на базі Вінницького міжрегіонального вищого професійного училища відбувся ІІ етап змагань з шахів серед</w:t>
      </w:r>
      <w:r>
        <w:rPr>
          <w:color w:val="050505"/>
          <w:sz w:val="28"/>
          <w:szCs w:val="28"/>
          <w:lang w:val="ru-RU"/>
        </w:rPr>
        <w:t xml:space="preserve"> </w:t>
      </w:r>
      <w:r w:rsidRPr="00601372">
        <w:rPr>
          <w:color w:val="050505"/>
          <w:sz w:val="28"/>
          <w:szCs w:val="28"/>
        </w:rPr>
        <w:t>збірних команд територіальних громад. В загальному заліку наші спортсмени посіли 6 місце.</w:t>
      </w:r>
      <w:r>
        <w:rPr>
          <w:color w:val="050505"/>
          <w:sz w:val="28"/>
          <w:szCs w:val="28"/>
        </w:rPr>
        <w:t xml:space="preserve"> </w:t>
      </w:r>
      <w:r w:rsidRPr="00601372">
        <w:rPr>
          <w:color w:val="050505"/>
          <w:sz w:val="28"/>
          <w:szCs w:val="28"/>
        </w:rPr>
        <w:t xml:space="preserve">30 січня 2022року в </w:t>
      </w:r>
      <w:proofErr w:type="spellStart"/>
      <w:r w:rsidRPr="00601372">
        <w:rPr>
          <w:color w:val="050505"/>
          <w:sz w:val="28"/>
          <w:szCs w:val="28"/>
        </w:rPr>
        <w:t>м.Погребище</w:t>
      </w:r>
      <w:proofErr w:type="spellEnd"/>
      <w:r w:rsidRPr="00601372">
        <w:rPr>
          <w:color w:val="050505"/>
          <w:sz w:val="28"/>
          <w:szCs w:val="28"/>
        </w:rPr>
        <w:t xml:space="preserve"> на базі КЗ «Погребищенський Центр дитячої та юнацької творчості» відбувся чемпіонат Погребищенської міської територіальної громади з шашок.</w:t>
      </w:r>
      <w:r>
        <w:rPr>
          <w:color w:val="050505"/>
          <w:sz w:val="28"/>
          <w:szCs w:val="28"/>
        </w:rPr>
        <w:t xml:space="preserve">  </w:t>
      </w:r>
      <w:r w:rsidRPr="00601372">
        <w:rPr>
          <w:color w:val="050505"/>
          <w:sz w:val="28"/>
          <w:szCs w:val="28"/>
        </w:rPr>
        <w:t xml:space="preserve">31 січня 2022року в </w:t>
      </w:r>
      <w:proofErr w:type="spellStart"/>
      <w:r w:rsidRPr="00601372">
        <w:rPr>
          <w:color w:val="050505"/>
          <w:sz w:val="28"/>
          <w:szCs w:val="28"/>
        </w:rPr>
        <w:t>м.Погребище</w:t>
      </w:r>
      <w:proofErr w:type="spellEnd"/>
      <w:r w:rsidRPr="00601372">
        <w:rPr>
          <w:color w:val="050505"/>
          <w:sz w:val="28"/>
          <w:szCs w:val="28"/>
        </w:rPr>
        <w:t xml:space="preserve"> в спортивному залі Погребищенського медичного фахового коледжу відбулась першість Погребищенської міської територіальної громади з баскетболу 3х3 серед навчальних закладів ( юнаки до 17 років) та першість Погребищенської міської територіальної громади з баскетболу 3х3 серед навчальних закладів (дівчата до 17 років). </w:t>
      </w:r>
      <w:r>
        <w:rPr>
          <w:color w:val="050505"/>
          <w:sz w:val="28"/>
          <w:szCs w:val="28"/>
        </w:rPr>
        <w:t xml:space="preserve">  6</w:t>
      </w:r>
      <w:r w:rsidRPr="00601372">
        <w:rPr>
          <w:color w:val="050505"/>
          <w:sz w:val="28"/>
          <w:szCs w:val="28"/>
        </w:rPr>
        <w:t xml:space="preserve"> </w:t>
      </w:r>
      <w:r>
        <w:rPr>
          <w:color w:val="050505"/>
          <w:sz w:val="28"/>
          <w:szCs w:val="28"/>
        </w:rPr>
        <w:t>лютого</w:t>
      </w:r>
      <w:r w:rsidRPr="00601372">
        <w:rPr>
          <w:color w:val="050505"/>
          <w:sz w:val="28"/>
          <w:szCs w:val="28"/>
        </w:rPr>
        <w:t xml:space="preserve"> 2022року в </w:t>
      </w:r>
      <w:proofErr w:type="spellStart"/>
      <w:r w:rsidRPr="00601372">
        <w:rPr>
          <w:color w:val="050505"/>
          <w:sz w:val="28"/>
          <w:szCs w:val="28"/>
        </w:rPr>
        <w:t>м.Погребище</w:t>
      </w:r>
      <w:proofErr w:type="spellEnd"/>
      <w:r w:rsidRPr="00601372">
        <w:rPr>
          <w:color w:val="050505"/>
          <w:sz w:val="28"/>
          <w:szCs w:val="28"/>
        </w:rPr>
        <w:t xml:space="preserve"> на базі </w:t>
      </w:r>
      <w:r w:rsidRPr="002D275B">
        <w:rPr>
          <w:sz w:val="28"/>
          <w:szCs w:val="28"/>
        </w:rPr>
        <w:t>КЗ «Погребищенськ</w:t>
      </w:r>
      <w:r>
        <w:rPr>
          <w:sz w:val="28"/>
          <w:szCs w:val="28"/>
        </w:rPr>
        <w:t>ий</w:t>
      </w:r>
      <w:r w:rsidRPr="002D275B">
        <w:rPr>
          <w:sz w:val="28"/>
          <w:szCs w:val="28"/>
        </w:rPr>
        <w:t xml:space="preserve"> З</w:t>
      </w:r>
      <w:r>
        <w:rPr>
          <w:sz w:val="28"/>
          <w:szCs w:val="28"/>
        </w:rPr>
        <w:t>ЗС</w:t>
      </w:r>
      <w:r w:rsidRPr="002D275B">
        <w:rPr>
          <w:sz w:val="28"/>
          <w:szCs w:val="28"/>
        </w:rPr>
        <w:t>О</w:t>
      </w:r>
      <w:r>
        <w:rPr>
          <w:sz w:val="28"/>
          <w:szCs w:val="28"/>
        </w:rPr>
        <w:t xml:space="preserve"> І – ІІІ ступенів </w:t>
      </w:r>
      <w:r w:rsidRPr="002D275B">
        <w:rPr>
          <w:sz w:val="28"/>
          <w:szCs w:val="28"/>
        </w:rPr>
        <w:t xml:space="preserve"> № 2»</w:t>
      </w:r>
      <w:r>
        <w:rPr>
          <w:sz w:val="28"/>
          <w:szCs w:val="28"/>
        </w:rPr>
        <w:t xml:space="preserve"> </w:t>
      </w:r>
      <w:r w:rsidRPr="00601372">
        <w:rPr>
          <w:color w:val="050505"/>
          <w:sz w:val="28"/>
          <w:szCs w:val="28"/>
        </w:rPr>
        <w:t xml:space="preserve">відбувся </w:t>
      </w:r>
      <w:r>
        <w:rPr>
          <w:color w:val="050505"/>
          <w:sz w:val="28"/>
          <w:szCs w:val="28"/>
        </w:rPr>
        <w:t>турнір</w:t>
      </w:r>
      <w:r w:rsidRPr="00601372">
        <w:rPr>
          <w:color w:val="050505"/>
          <w:sz w:val="28"/>
          <w:szCs w:val="28"/>
        </w:rPr>
        <w:t xml:space="preserve"> Погребищенської міської територіальної громади </w:t>
      </w:r>
      <w:r>
        <w:rPr>
          <w:color w:val="050505"/>
          <w:sz w:val="28"/>
          <w:szCs w:val="28"/>
        </w:rPr>
        <w:t xml:space="preserve">зі стрільби з пневматичної зброї з нагоди Дня вшанування учасників бойових дій на території інших держав. </w:t>
      </w:r>
      <w:r w:rsidRPr="00803DDC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803DDC">
        <w:rPr>
          <w:sz w:val="28"/>
          <w:szCs w:val="28"/>
        </w:rPr>
        <w:t xml:space="preserve"> </w:t>
      </w:r>
      <w:r>
        <w:rPr>
          <w:sz w:val="28"/>
          <w:szCs w:val="28"/>
        </w:rPr>
        <w:t>червня</w:t>
      </w:r>
      <w:r w:rsidRPr="00803DDC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803DDC">
        <w:rPr>
          <w:sz w:val="28"/>
          <w:szCs w:val="28"/>
        </w:rPr>
        <w:t>року</w:t>
      </w:r>
      <w:r w:rsidRPr="00803DDC">
        <w:rPr>
          <w:color w:val="050505"/>
          <w:sz w:val="28"/>
          <w:szCs w:val="28"/>
        </w:rPr>
        <w:t xml:space="preserve"> </w:t>
      </w:r>
      <w:r>
        <w:rPr>
          <w:color w:val="050505"/>
          <w:sz w:val="28"/>
          <w:szCs w:val="28"/>
          <w:lang w:val="ru-RU"/>
        </w:rPr>
        <w:t xml:space="preserve"> в </w:t>
      </w:r>
      <w:r w:rsidRPr="00803DDC">
        <w:rPr>
          <w:color w:val="050505"/>
          <w:sz w:val="28"/>
          <w:szCs w:val="28"/>
        </w:rPr>
        <w:t xml:space="preserve">м. Погребище </w:t>
      </w:r>
      <w:r>
        <w:rPr>
          <w:color w:val="050505"/>
          <w:sz w:val="28"/>
          <w:szCs w:val="28"/>
        </w:rPr>
        <w:t xml:space="preserve"> на стадіоні «Колос» </w:t>
      </w:r>
      <w:r w:rsidRPr="00803DDC">
        <w:rPr>
          <w:color w:val="050505"/>
          <w:sz w:val="28"/>
          <w:szCs w:val="28"/>
        </w:rPr>
        <w:t xml:space="preserve">відбувся </w:t>
      </w:r>
      <w:r>
        <w:rPr>
          <w:color w:val="050505"/>
          <w:sz w:val="28"/>
          <w:szCs w:val="28"/>
        </w:rPr>
        <w:t>матч</w:t>
      </w:r>
      <w:r w:rsidRPr="00803DDC">
        <w:rPr>
          <w:color w:val="050505"/>
          <w:sz w:val="28"/>
          <w:szCs w:val="28"/>
        </w:rPr>
        <w:t xml:space="preserve"> з футболу </w:t>
      </w:r>
      <w:r>
        <w:rPr>
          <w:color w:val="050505"/>
          <w:sz w:val="28"/>
          <w:szCs w:val="28"/>
        </w:rPr>
        <w:t xml:space="preserve"> присвячений Дню захисту дітей. 01 червня  2022року в </w:t>
      </w:r>
      <w:proofErr w:type="spellStart"/>
      <w:r>
        <w:rPr>
          <w:color w:val="050505"/>
          <w:sz w:val="28"/>
          <w:szCs w:val="28"/>
        </w:rPr>
        <w:t>м.Липовець</w:t>
      </w:r>
      <w:proofErr w:type="spellEnd"/>
      <w:r>
        <w:rPr>
          <w:color w:val="050505"/>
          <w:sz w:val="28"/>
          <w:szCs w:val="28"/>
        </w:rPr>
        <w:t xml:space="preserve"> відбувся турнір з футболу  присвячений  Дню захисту дітей, в якому прийняли участь 3 команди: ДЮСШ Липовець, ДЮСШ Рось-Погребище, ДЮСШ Оратів.   28 червня  2022року в </w:t>
      </w:r>
      <w:proofErr w:type="spellStart"/>
      <w:r>
        <w:rPr>
          <w:color w:val="050505"/>
          <w:sz w:val="28"/>
          <w:szCs w:val="28"/>
        </w:rPr>
        <w:t>м.Погребище</w:t>
      </w:r>
      <w:proofErr w:type="spellEnd"/>
      <w:r>
        <w:rPr>
          <w:color w:val="050505"/>
          <w:sz w:val="28"/>
          <w:szCs w:val="28"/>
        </w:rPr>
        <w:t xml:space="preserve"> на стадіоні «Колос» відбувся турнір з футболу   з нагоди  26-ї річниці Конституції України.</w:t>
      </w:r>
      <w:r>
        <w:rPr>
          <w:color w:val="050505"/>
          <w:sz w:val="28"/>
          <w:szCs w:val="28"/>
          <w:lang w:val="ru-RU"/>
        </w:rPr>
        <w:t xml:space="preserve"> </w:t>
      </w:r>
      <w:r>
        <w:rPr>
          <w:color w:val="050505"/>
          <w:sz w:val="28"/>
          <w:szCs w:val="28"/>
        </w:rPr>
        <w:t xml:space="preserve">В турнірі прийняли участь 4 команди: Липовецька ДЮСШ ( </w:t>
      </w:r>
      <w:proofErr w:type="spellStart"/>
      <w:r>
        <w:rPr>
          <w:color w:val="050505"/>
          <w:sz w:val="28"/>
          <w:szCs w:val="28"/>
        </w:rPr>
        <w:t>м.Липовець</w:t>
      </w:r>
      <w:proofErr w:type="spellEnd"/>
      <w:r>
        <w:rPr>
          <w:color w:val="050505"/>
          <w:sz w:val="28"/>
          <w:szCs w:val="28"/>
        </w:rPr>
        <w:t xml:space="preserve">), Рось ДЮСШ  ( </w:t>
      </w:r>
      <w:proofErr w:type="spellStart"/>
      <w:r>
        <w:rPr>
          <w:color w:val="050505"/>
          <w:sz w:val="28"/>
          <w:szCs w:val="28"/>
        </w:rPr>
        <w:t>м.Погребище</w:t>
      </w:r>
      <w:proofErr w:type="spellEnd"/>
      <w:r>
        <w:rPr>
          <w:color w:val="050505"/>
          <w:sz w:val="28"/>
          <w:szCs w:val="28"/>
        </w:rPr>
        <w:t xml:space="preserve">), ДЮСШ </w:t>
      </w:r>
      <w:proofErr w:type="spellStart"/>
      <w:r>
        <w:rPr>
          <w:color w:val="050505"/>
          <w:sz w:val="28"/>
          <w:szCs w:val="28"/>
        </w:rPr>
        <w:t>Турбів</w:t>
      </w:r>
      <w:proofErr w:type="spellEnd"/>
      <w:r>
        <w:rPr>
          <w:color w:val="050505"/>
          <w:sz w:val="28"/>
          <w:szCs w:val="28"/>
        </w:rPr>
        <w:t xml:space="preserve"> ( </w:t>
      </w:r>
      <w:proofErr w:type="spellStart"/>
      <w:r>
        <w:rPr>
          <w:color w:val="050505"/>
          <w:sz w:val="28"/>
          <w:szCs w:val="28"/>
        </w:rPr>
        <w:t>м.Турбів</w:t>
      </w:r>
      <w:proofErr w:type="spellEnd"/>
      <w:r>
        <w:rPr>
          <w:color w:val="050505"/>
          <w:sz w:val="28"/>
          <w:szCs w:val="28"/>
        </w:rPr>
        <w:t>), Нива Вінниця (</w:t>
      </w:r>
      <w:proofErr w:type="spellStart"/>
      <w:r>
        <w:rPr>
          <w:color w:val="050505"/>
          <w:sz w:val="28"/>
          <w:szCs w:val="28"/>
        </w:rPr>
        <w:t>м.Вінниця</w:t>
      </w:r>
      <w:proofErr w:type="spellEnd"/>
      <w:r>
        <w:rPr>
          <w:color w:val="050505"/>
          <w:sz w:val="28"/>
          <w:szCs w:val="28"/>
        </w:rPr>
        <w:t xml:space="preserve">).   </w:t>
      </w:r>
      <w:r w:rsidRPr="002F6364">
        <w:rPr>
          <w:color w:val="050505"/>
          <w:sz w:val="28"/>
          <w:szCs w:val="28"/>
          <w:lang w:val="ru-RU"/>
        </w:rPr>
        <w:t xml:space="preserve">7 липня 2022року в </w:t>
      </w:r>
      <w:proofErr w:type="spellStart"/>
      <w:r w:rsidRPr="002F6364">
        <w:rPr>
          <w:color w:val="050505"/>
          <w:sz w:val="28"/>
          <w:szCs w:val="28"/>
          <w:lang w:val="ru-RU"/>
        </w:rPr>
        <w:t>м.Погребище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на </w:t>
      </w:r>
      <w:proofErr w:type="spellStart"/>
      <w:r w:rsidRPr="002F6364">
        <w:rPr>
          <w:color w:val="050505"/>
          <w:sz w:val="28"/>
          <w:szCs w:val="28"/>
          <w:lang w:val="ru-RU"/>
        </w:rPr>
        <w:t>стадіоні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«Колос» </w:t>
      </w:r>
      <w:proofErr w:type="spellStart"/>
      <w:r w:rsidRPr="002F6364">
        <w:rPr>
          <w:color w:val="050505"/>
          <w:sz w:val="28"/>
          <w:szCs w:val="28"/>
          <w:lang w:val="ru-RU"/>
        </w:rPr>
        <w:lastRenderedPageBreak/>
        <w:t>відбувся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міський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турнір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з футболу.</w:t>
      </w:r>
      <w:r>
        <w:rPr>
          <w:color w:val="050505"/>
          <w:sz w:val="28"/>
          <w:szCs w:val="28"/>
        </w:rPr>
        <w:t xml:space="preserve"> </w:t>
      </w:r>
      <w:r w:rsidRPr="00F75D22">
        <w:rPr>
          <w:color w:val="050505"/>
          <w:sz w:val="28"/>
          <w:szCs w:val="28"/>
        </w:rPr>
        <w:t>В турнірі прийняли участь 4 команди: ФК "Рось"(</w:t>
      </w:r>
      <w:proofErr w:type="spellStart"/>
      <w:r w:rsidRPr="00F75D22">
        <w:rPr>
          <w:color w:val="050505"/>
          <w:sz w:val="28"/>
          <w:szCs w:val="28"/>
        </w:rPr>
        <w:t>м.Погребище</w:t>
      </w:r>
      <w:proofErr w:type="spellEnd"/>
      <w:r w:rsidRPr="00F75D22">
        <w:rPr>
          <w:color w:val="050505"/>
          <w:sz w:val="28"/>
          <w:szCs w:val="28"/>
        </w:rPr>
        <w:t>), "ДЮСШ" (</w:t>
      </w:r>
      <w:proofErr w:type="spellStart"/>
      <w:r w:rsidRPr="00F75D22">
        <w:rPr>
          <w:color w:val="050505"/>
          <w:sz w:val="28"/>
          <w:szCs w:val="28"/>
        </w:rPr>
        <w:t>м.Погребище</w:t>
      </w:r>
      <w:proofErr w:type="spellEnd"/>
      <w:r w:rsidRPr="00F75D22">
        <w:rPr>
          <w:color w:val="050505"/>
          <w:sz w:val="28"/>
          <w:szCs w:val="28"/>
        </w:rPr>
        <w:t xml:space="preserve">), КЗ"ПОЗЗСО </w:t>
      </w:r>
      <w:r w:rsidRPr="002F6364">
        <w:rPr>
          <w:color w:val="050505"/>
          <w:sz w:val="28"/>
          <w:szCs w:val="28"/>
          <w:lang w:val="ru-RU"/>
        </w:rPr>
        <w:t>l</w:t>
      </w:r>
      <w:r w:rsidRPr="00F75D22">
        <w:rPr>
          <w:color w:val="050505"/>
          <w:sz w:val="28"/>
          <w:szCs w:val="28"/>
        </w:rPr>
        <w:t>-</w:t>
      </w:r>
      <w:proofErr w:type="spellStart"/>
      <w:r w:rsidRPr="002F6364">
        <w:rPr>
          <w:color w:val="050505"/>
          <w:sz w:val="28"/>
          <w:szCs w:val="28"/>
          <w:lang w:val="ru-RU"/>
        </w:rPr>
        <w:t>lll</w:t>
      </w:r>
      <w:proofErr w:type="spellEnd"/>
      <w:r w:rsidRPr="00F75D22">
        <w:rPr>
          <w:color w:val="050505"/>
          <w:sz w:val="28"/>
          <w:szCs w:val="28"/>
        </w:rPr>
        <w:t xml:space="preserve"> ступенів №1" (</w:t>
      </w:r>
      <w:proofErr w:type="spellStart"/>
      <w:r w:rsidRPr="00F75D22">
        <w:rPr>
          <w:color w:val="050505"/>
          <w:sz w:val="28"/>
          <w:szCs w:val="28"/>
        </w:rPr>
        <w:t>м.Погребище</w:t>
      </w:r>
      <w:proofErr w:type="spellEnd"/>
      <w:r w:rsidRPr="00F75D22">
        <w:rPr>
          <w:color w:val="050505"/>
          <w:sz w:val="28"/>
          <w:szCs w:val="28"/>
        </w:rPr>
        <w:t>),</w:t>
      </w:r>
      <w:r>
        <w:rPr>
          <w:color w:val="050505"/>
          <w:sz w:val="28"/>
          <w:szCs w:val="28"/>
        </w:rPr>
        <w:t xml:space="preserve"> </w:t>
      </w:r>
      <w:r w:rsidRPr="00F75D22">
        <w:rPr>
          <w:color w:val="050505"/>
          <w:sz w:val="28"/>
          <w:szCs w:val="28"/>
        </w:rPr>
        <w:t xml:space="preserve">Дружба-Л( </w:t>
      </w:r>
      <w:proofErr w:type="spellStart"/>
      <w:r w:rsidRPr="00F75D22">
        <w:rPr>
          <w:color w:val="050505"/>
          <w:sz w:val="28"/>
          <w:szCs w:val="28"/>
        </w:rPr>
        <w:t>с.Гопчиця</w:t>
      </w:r>
      <w:proofErr w:type="spellEnd"/>
      <w:r w:rsidRPr="00F75D22">
        <w:rPr>
          <w:color w:val="050505"/>
          <w:sz w:val="28"/>
          <w:szCs w:val="28"/>
        </w:rPr>
        <w:t>).</w:t>
      </w:r>
      <w:r w:rsidRPr="002F6364">
        <w:rPr>
          <w:color w:val="050505"/>
          <w:sz w:val="28"/>
          <w:szCs w:val="28"/>
        </w:rPr>
        <w:t xml:space="preserve"> </w:t>
      </w:r>
      <w:r w:rsidRPr="002F6364">
        <w:rPr>
          <w:color w:val="050505"/>
          <w:sz w:val="28"/>
          <w:szCs w:val="28"/>
          <w:lang w:val="ru-RU"/>
        </w:rPr>
        <w:t xml:space="preserve">28 липня 2022року в </w:t>
      </w:r>
      <w:proofErr w:type="spellStart"/>
      <w:r w:rsidRPr="002F6364">
        <w:rPr>
          <w:color w:val="050505"/>
          <w:sz w:val="28"/>
          <w:szCs w:val="28"/>
          <w:lang w:val="ru-RU"/>
        </w:rPr>
        <w:t>м.Погребище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на </w:t>
      </w:r>
      <w:proofErr w:type="spellStart"/>
      <w:r w:rsidRPr="002F6364">
        <w:rPr>
          <w:color w:val="050505"/>
          <w:sz w:val="28"/>
          <w:szCs w:val="28"/>
          <w:lang w:val="ru-RU"/>
        </w:rPr>
        <w:t>стадіоні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«Колос» </w:t>
      </w:r>
      <w:proofErr w:type="spellStart"/>
      <w:r w:rsidRPr="002F6364">
        <w:rPr>
          <w:color w:val="050505"/>
          <w:sz w:val="28"/>
          <w:szCs w:val="28"/>
          <w:lang w:val="ru-RU"/>
        </w:rPr>
        <w:t>відбувся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міський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турнір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з футболу до Дня </w:t>
      </w:r>
      <w:proofErr w:type="spellStart"/>
      <w:r w:rsidRPr="002F6364">
        <w:rPr>
          <w:color w:val="050505"/>
          <w:sz w:val="28"/>
          <w:szCs w:val="28"/>
          <w:lang w:val="ru-RU"/>
        </w:rPr>
        <w:t>Української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Державності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який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складався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з 2 </w:t>
      </w:r>
      <w:proofErr w:type="spellStart"/>
      <w:r w:rsidRPr="002F6364">
        <w:rPr>
          <w:color w:val="050505"/>
          <w:sz w:val="28"/>
          <w:szCs w:val="28"/>
          <w:lang w:val="ru-RU"/>
        </w:rPr>
        <w:t>етапів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. В 1 </w:t>
      </w:r>
      <w:proofErr w:type="spellStart"/>
      <w:r w:rsidRPr="002F6364">
        <w:rPr>
          <w:color w:val="050505"/>
          <w:sz w:val="28"/>
          <w:szCs w:val="28"/>
          <w:lang w:val="ru-RU"/>
        </w:rPr>
        <w:t>етапі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зіграли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юнаки, в 2 </w:t>
      </w:r>
      <w:proofErr w:type="spellStart"/>
      <w:r w:rsidRPr="002F6364">
        <w:rPr>
          <w:color w:val="050505"/>
          <w:sz w:val="28"/>
          <w:szCs w:val="28"/>
          <w:lang w:val="ru-RU"/>
        </w:rPr>
        <w:t>етапі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грали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старші</w:t>
      </w:r>
      <w:proofErr w:type="spellEnd"/>
      <w:r w:rsidRPr="002F6364">
        <w:rPr>
          <w:color w:val="050505"/>
          <w:sz w:val="28"/>
          <w:szCs w:val="28"/>
          <w:lang w:val="ru-RU"/>
        </w:rPr>
        <w:t>.</w:t>
      </w:r>
      <w:r>
        <w:rPr>
          <w:color w:val="050505"/>
          <w:sz w:val="28"/>
          <w:szCs w:val="28"/>
          <w:lang w:val="ru-RU"/>
        </w:rPr>
        <w:t xml:space="preserve"> </w:t>
      </w:r>
      <w:r w:rsidRPr="002F6364">
        <w:rPr>
          <w:color w:val="050505"/>
          <w:sz w:val="28"/>
          <w:szCs w:val="28"/>
          <w:lang w:val="ru-RU"/>
        </w:rPr>
        <w:t xml:space="preserve">В 1 </w:t>
      </w:r>
      <w:proofErr w:type="spellStart"/>
      <w:r w:rsidRPr="002F6364">
        <w:rPr>
          <w:color w:val="050505"/>
          <w:sz w:val="28"/>
          <w:szCs w:val="28"/>
          <w:lang w:val="ru-RU"/>
        </w:rPr>
        <w:t>етапі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турніру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зіграли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4 </w:t>
      </w:r>
      <w:proofErr w:type="spellStart"/>
      <w:r w:rsidRPr="002F6364">
        <w:rPr>
          <w:color w:val="050505"/>
          <w:sz w:val="28"/>
          <w:szCs w:val="28"/>
          <w:lang w:val="ru-RU"/>
        </w:rPr>
        <w:t>команди</w:t>
      </w:r>
      <w:proofErr w:type="spellEnd"/>
      <w:r w:rsidRPr="002F6364">
        <w:rPr>
          <w:color w:val="050505"/>
          <w:sz w:val="28"/>
          <w:szCs w:val="28"/>
          <w:lang w:val="ru-RU"/>
        </w:rPr>
        <w:t>: ФК "</w:t>
      </w:r>
      <w:proofErr w:type="spellStart"/>
      <w:r w:rsidRPr="002F6364">
        <w:rPr>
          <w:color w:val="050505"/>
          <w:sz w:val="28"/>
          <w:szCs w:val="28"/>
          <w:lang w:val="ru-RU"/>
        </w:rPr>
        <w:t>Рось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" ДЮСШ, </w:t>
      </w:r>
      <w:proofErr w:type="spellStart"/>
      <w:r w:rsidRPr="002F6364">
        <w:rPr>
          <w:color w:val="050505"/>
          <w:sz w:val="28"/>
          <w:szCs w:val="28"/>
          <w:lang w:val="ru-RU"/>
        </w:rPr>
        <w:t>ФК"Дружба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-Л" </w:t>
      </w:r>
      <w:proofErr w:type="spellStart"/>
      <w:r w:rsidRPr="002F6364">
        <w:rPr>
          <w:color w:val="050505"/>
          <w:sz w:val="28"/>
          <w:szCs w:val="28"/>
          <w:lang w:val="ru-RU"/>
        </w:rPr>
        <w:t>Гопчиця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, </w:t>
      </w:r>
      <w:proofErr w:type="spellStart"/>
      <w:r w:rsidRPr="002F6364">
        <w:rPr>
          <w:color w:val="050505"/>
          <w:sz w:val="28"/>
          <w:szCs w:val="28"/>
          <w:lang w:val="ru-RU"/>
        </w:rPr>
        <w:t>ФК"Нива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" </w:t>
      </w:r>
      <w:proofErr w:type="spellStart"/>
      <w:r w:rsidRPr="002F6364">
        <w:rPr>
          <w:color w:val="050505"/>
          <w:sz w:val="28"/>
          <w:szCs w:val="28"/>
          <w:lang w:val="ru-RU"/>
        </w:rPr>
        <w:t>Вінниця</w:t>
      </w:r>
      <w:proofErr w:type="spellEnd"/>
      <w:r w:rsidRPr="002F6364">
        <w:rPr>
          <w:color w:val="050505"/>
          <w:sz w:val="28"/>
          <w:szCs w:val="28"/>
          <w:lang w:val="ru-RU"/>
        </w:rPr>
        <w:t>, КЗ"ПОЗЗСО І-</w:t>
      </w:r>
      <w:proofErr w:type="spellStart"/>
      <w:r w:rsidRPr="002F6364">
        <w:rPr>
          <w:color w:val="050505"/>
          <w:sz w:val="28"/>
          <w:szCs w:val="28"/>
          <w:lang w:val="ru-RU"/>
        </w:rPr>
        <w:t>lll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2F6364">
        <w:rPr>
          <w:color w:val="050505"/>
          <w:sz w:val="28"/>
          <w:szCs w:val="28"/>
          <w:lang w:val="ru-RU"/>
        </w:rPr>
        <w:t>ступенів</w:t>
      </w:r>
      <w:proofErr w:type="spellEnd"/>
      <w:r w:rsidRPr="002F6364">
        <w:rPr>
          <w:color w:val="050505"/>
          <w:sz w:val="28"/>
          <w:szCs w:val="28"/>
          <w:lang w:val="ru-RU"/>
        </w:rPr>
        <w:t xml:space="preserve"> №1".</w:t>
      </w:r>
      <w:r>
        <w:rPr>
          <w:color w:val="050505"/>
          <w:sz w:val="28"/>
          <w:szCs w:val="28"/>
          <w:lang w:val="ru-RU"/>
        </w:rPr>
        <w:t xml:space="preserve"> </w:t>
      </w:r>
      <w:r w:rsidRPr="00125EFF">
        <w:rPr>
          <w:color w:val="050505"/>
          <w:sz w:val="28"/>
          <w:szCs w:val="28"/>
          <w:lang w:val="ru-RU"/>
        </w:rPr>
        <w:t xml:space="preserve">4 </w:t>
      </w:r>
      <w:proofErr w:type="spellStart"/>
      <w:r w:rsidRPr="00125EFF">
        <w:rPr>
          <w:color w:val="050505"/>
          <w:sz w:val="28"/>
          <w:szCs w:val="28"/>
          <w:lang w:val="ru-RU"/>
        </w:rPr>
        <w:t>серпня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2022року в </w:t>
      </w:r>
      <w:proofErr w:type="spellStart"/>
      <w:r w:rsidRPr="00125EFF">
        <w:rPr>
          <w:color w:val="050505"/>
          <w:sz w:val="28"/>
          <w:szCs w:val="28"/>
          <w:lang w:val="ru-RU"/>
        </w:rPr>
        <w:t>м.Погребище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на </w:t>
      </w:r>
      <w:proofErr w:type="spellStart"/>
      <w:r w:rsidRPr="00125EFF">
        <w:rPr>
          <w:color w:val="050505"/>
          <w:sz w:val="28"/>
          <w:szCs w:val="28"/>
          <w:lang w:val="ru-RU"/>
        </w:rPr>
        <w:t>стадіоні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«Колос» </w:t>
      </w:r>
      <w:proofErr w:type="spellStart"/>
      <w:r w:rsidRPr="00125EFF">
        <w:rPr>
          <w:color w:val="050505"/>
          <w:sz w:val="28"/>
          <w:szCs w:val="28"/>
          <w:lang w:val="ru-RU"/>
        </w:rPr>
        <w:t>відбувся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дитячий </w:t>
      </w:r>
      <w:proofErr w:type="spellStart"/>
      <w:r w:rsidRPr="00125EFF">
        <w:rPr>
          <w:color w:val="050505"/>
          <w:sz w:val="28"/>
          <w:szCs w:val="28"/>
          <w:lang w:val="ru-RU"/>
        </w:rPr>
        <w:t>турнір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з футболу.</w:t>
      </w:r>
      <w:r>
        <w:rPr>
          <w:color w:val="050505"/>
          <w:sz w:val="28"/>
          <w:szCs w:val="28"/>
          <w:lang w:val="ru-RU"/>
        </w:rPr>
        <w:t xml:space="preserve"> </w:t>
      </w:r>
      <w:r w:rsidRPr="00125EFF">
        <w:rPr>
          <w:color w:val="050505"/>
          <w:sz w:val="28"/>
          <w:szCs w:val="28"/>
          <w:lang w:val="ru-RU"/>
        </w:rPr>
        <w:t xml:space="preserve">В </w:t>
      </w:r>
      <w:proofErr w:type="spellStart"/>
      <w:r w:rsidRPr="00125EFF">
        <w:rPr>
          <w:color w:val="050505"/>
          <w:sz w:val="28"/>
          <w:szCs w:val="28"/>
          <w:lang w:val="ru-RU"/>
        </w:rPr>
        <w:t>турнірі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125EFF">
        <w:rPr>
          <w:color w:val="050505"/>
          <w:sz w:val="28"/>
          <w:szCs w:val="28"/>
          <w:lang w:val="ru-RU"/>
        </w:rPr>
        <w:t>зіграли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4 </w:t>
      </w:r>
      <w:proofErr w:type="spellStart"/>
      <w:r w:rsidRPr="00125EFF">
        <w:rPr>
          <w:color w:val="050505"/>
          <w:sz w:val="28"/>
          <w:szCs w:val="28"/>
          <w:lang w:val="ru-RU"/>
        </w:rPr>
        <w:t>команди</w:t>
      </w:r>
      <w:proofErr w:type="spellEnd"/>
      <w:r w:rsidRPr="00125EFF">
        <w:rPr>
          <w:color w:val="050505"/>
          <w:sz w:val="28"/>
          <w:szCs w:val="28"/>
          <w:lang w:val="ru-RU"/>
        </w:rPr>
        <w:t>: ФК "</w:t>
      </w:r>
      <w:proofErr w:type="spellStart"/>
      <w:r w:rsidRPr="00125EFF">
        <w:rPr>
          <w:color w:val="050505"/>
          <w:sz w:val="28"/>
          <w:szCs w:val="28"/>
          <w:lang w:val="ru-RU"/>
        </w:rPr>
        <w:t>Рось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" ДЮСШ, </w:t>
      </w:r>
      <w:proofErr w:type="spellStart"/>
      <w:r w:rsidRPr="00125EFF">
        <w:rPr>
          <w:color w:val="050505"/>
          <w:sz w:val="28"/>
          <w:szCs w:val="28"/>
          <w:lang w:val="ru-RU"/>
        </w:rPr>
        <w:t>ФК"Дружба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-Л" </w:t>
      </w:r>
      <w:proofErr w:type="spellStart"/>
      <w:r w:rsidRPr="00125EFF">
        <w:rPr>
          <w:color w:val="050505"/>
          <w:sz w:val="28"/>
          <w:szCs w:val="28"/>
          <w:lang w:val="ru-RU"/>
        </w:rPr>
        <w:t>Гопчиця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, </w:t>
      </w:r>
      <w:proofErr w:type="spellStart"/>
      <w:r w:rsidRPr="00125EFF">
        <w:rPr>
          <w:color w:val="050505"/>
          <w:sz w:val="28"/>
          <w:szCs w:val="28"/>
          <w:lang w:val="ru-RU"/>
        </w:rPr>
        <w:t>ФК"Турбів</w:t>
      </w:r>
      <w:proofErr w:type="spellEnd"/>
      <w:r w:rsidRPr="00125EFF">
        <w:rPr>
          <w:color w:val="050505"/>
          <w:sz w:val="28"/>
          <w:szCs w:val="28"/>
          <w:lang w:val="ru-RU"/>
        </w:rPr>
        <w:t xml:space="preserve"> ДЮСШ", ФК КЗ"ПОЗЗСО №1 І-ІІІ ст".</w:t>
      </w:r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18 </w:t>
      </w:r>
      <w:proofErr w:type="spellStart"/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  <w:t>серпня</w:t>
      </w:r>
      <w:proofErr w:type="spellEnd"/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н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а Чемпіонаті Світу з</w:t>
      </w:r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і змішаних єдиноборств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ММА</w:t>
      </w:r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який відбувся з 17-20 серпня  2022 року у </w:t>
      </w:r>
      <w:proofErr w:type="spellStart"/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м.Абу-Дабі</w:t>
      </w:r>
      <w:proofErr w:type="spellEnd"/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(Об</w:t>
      </w:r>
      <w:r w:rsidRPr="008C3EBF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  <w:t>’</w:t>
      </w:r>
      <w:proofErr w:type="spellStart"/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єднані</w:t>
      </w:r>
      <w:proofErr w:type="spellEnd"/>
      <w:r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Арабські Емірати) 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Іван Бердиш – </w:t>
      </w:r>
      <w:proofErr w:type="spellStart"/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здоб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  <w:t>ув</w:t>
      </w:r>
      <w:proofErr w:type="spellEnd"/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срібн</w:t>
      </w:r>
      <w:proofErr w:type="spellEnd"/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у 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нагород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  <w:t>у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B44F03">
        <w:rPr>
          <w:color w:val="333333"/>
          <w:sz w:val="28"/>
          <w:szCs w:val="28"/>
          <w:shd w:val="clear" w:color="auto" w:fill="FFFFFF"/>
        </w:rPr>
        <w:t xml:space="preserve"> Іван Бердиш</w:t>
      </w:r>
      <w:r w:rsidRPr="008C3EBF">
        <w:rPr>
          <w:color w:val="333333"/>
          <w:sz w:val="28"/>
          <w:szCs w:val="28"/>
          <w:shd w:val="clear" w:color="auto" w:fill="FFFFFF"/>
        </w:rPr>
        <w:t xml:space="preserve">  - </w:t>
      </w:r>
      <w:r w:rsidRPr="00B44F03">
        <w:rPr>
          <w:color w:val="333333"/>
          <w:sz w:val="28"/>
          <w:szCs w:val="28"/>
          <w:shd w:val="clear" w:color="auto" w:fill="FFFFFF"/>
        </w:rPr>
        <w:t>представник Дитячого Клубу Бойових Мистецтв «Козак»</w:t>
      </w:r>
      <w:r w:rsidRPr="008C3EBF">
        <w:rPr>
          <w:color w:val="050505"/>
          <w:sz w:val="28"/>
          <w:szCs w:val="28"/>
        </w:rPr>
        <w:t xml:space="preserve"> </w:t>
      </w:r>
      <w:r w:rsidRPr="00B44F03">
        <w:rPr>
          <w:color w:val="333333"/>
          <w:sz w:val="28"/>
          <w:szCs w:val="28"/>
          <w:shd w:val="clear" w:color="auto" w:fill="FFFFFF"/>
        </w:rPr>
        <w:t xml:space="preserve">виборов друге місце у </w:t>
      </w:r>
      <w:r>
        <w:rPr>
          <w:color w:val="333333"/>
          <w:sz w:val="28"/>
          <w:szCs w:val="28"/>
          <w:shd w:val="clear" w:color="auto" w:fill="FFFFFF"/>
        </w:rPr>
        <w:t xml:space="preserve"> віковій категорії 14-15 років, </w:t>
      </w:r>
      <w:r w:rsidRPr="00B44F03">
        <w:rPr>
          <w:color w:val="333333"/>
          <w:sz w:val="28"/>
          <w:szCs w:val="28"/>
          <w:shd w:val="clear" w:color="auto" w:fill="FFFFFF"/>
        </w:rPr>
        <w:t>ваговій категорії</w:t>
      </w:r>
      <w:r w:rsidRPr="00B44F03">
        <w:rPr>
          <w:rStyle w:val="a5"/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B44F03">
        <w:rPr>
          <w:rStyle w:val="a5"/>
          <w:b w:val="0"/>
          <w:bCs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72 кілограми</w:t>
      </w:r>
      <w:r w:rsidRPr="008C3EBF">
        <w:rPr>
          <w:b/>
          <w:bCs/>
          <w:color w:val="333333"/>
          <w:sz w:val="28"/>
          <w:szCs w:val="28"/>
          <w:shd w:val="clear" w:color="auto" w:fill="FFFFFF"/>
        </w:rPr>
        <w:t>.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517419">
        <w:rPr>
          <w:color w:val="333333"/>
          <w:sz w:val="28"/>
          <w:szCs w:val="28"/>
          <w:shd w:val="clear" w:color="auto" w:fill="FFFFFF"/>
        </w:rPr>
        <w:t xml:space="preserve">В чемпіонаті </w:t>
      </w:r>
      <w:r w:rsidRPr="00517419">
        <w:rPr>
          <w:color w:val="050505"/>
          <w:sz w:val="28"/>
          <w:szCs w:val="28"/>
        </w:rPr>
        <w:t>взяли участь близько 500 спортсменів з 42 країн світу</w:t>
      </w:r>
      <w:r w:rsidRPr="008473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A7653">
        <w:rPr>
          <w:color w:val="050505"/>
          <w:sz w:val="28"/>
          <w:szCs w:val="28"/>
        </w:rPr>
        <w:t xml:space="preserve">19 серпня до Дня незалежності України в міському парку відбувся турнір з волейболу. </w:t>
      </w:r>
      <w:r w:rsidRPr="00C06AE6">
        <w:rPr>
          <w:color w:val="050505"/>
          <w:sz w:val="28"/>
          <w:szCs w:val="28"/>
          <w:lang w:val="ru-RU"/>
        </w:rPr>
        <w:t xml:space="preserve">Участь у </w:t>
      </w:r>
      <w:proofErr w:type="spellStart"/>
      <w:r w:rsidRPr="00C06AE6">
        <w:rPr>
          <w:color w:val="050505"/>
          <w:sz w:val="28"/>
          <w:szCs w:val="28"/>
          <w:lang w:val="ru-RU"/>
        </w:rPr>
        <w:t>змаганнях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взяли 3 </w:t>
      </w:r>
      <w:proofErr w:type="spellStart"/>
      <w:proofErr w:type="gramStart"/>
      <w:r w:rsidRPr="00C06AE6">
        <w:rPr>
          <w:color w:val="050505"/>
          <w:sz w:val="28"/>
          <w:szCs w:val="28"/>
          <w:lang w:val="ru-RU"/>
        </w:rPr>
        <w:t>команди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:</w:t>
      </w:r>
      <w:proofErr w:type="gramEnd"/>
      <w:r w:rsidRPr="00C06AE6">
        <w:rPr>
          <w:color w:val="050505"/>
          <w:sz w:val="28"/>
          <w:szCs w:val="28"/>
          <w:lang w:val="ru-RU"/>
        </w:rPr>
        <w:t xml:space="preserve"> "Парламент", </w:t>
      </w:r>
      <w:proofErr w:type="spellStart"/>
      <w:r w:rsidRPr="00C06AE6">
        <w:rPr>
          <w:color w:val="050505"/>
          <w:sz w:val="28"/>
          <w:szCs w:val="28"/>
          <w:lang w:val="ru-RU"/>
        </w:rPr>
        <w:t>Схід</w:t>
      </w:r>
      <w:proofErr w:type="spellEnd"/>
      <w:r w:rsidRPr="00C06AE6">
        <w:rPr>
          <w:color w:val="050505"/>
          <w:sz w:val="28"/>
          <w:szCs w:val="28"/>
          <w:lang w:val="ru-RU"/>
        </w:rPr>
        <w:t>", "ПСЖ"(</w:t>
      </w:r>
      <w:proofErr w:type="spellStart"/>
      <w:r w:rsidRPr="00C06AE6">
        <w:rPr>
          <w:color w:val="050505"/>
          <w:sz w:val="28"/>
          <w:szCs w:val="28"/>
          <w:lang w:val="ru-RU"/>
        </w:rPr>
        <w:t>м.Погребище</w:t>
      </w:r>
      <w:proofErr w:type="spellEnd"/>
      <w:r w:rsidRPr="00C06AE6">
        <w:rPr>
          <w:color w:val="050505"/>
          <w:sz w:val="28"/>
          <w:szCs w:val="28"/>
          <w:lang w:val="ru-RU"/>
        </w:rPr>
        <w:t>).</w:t>
      </w:r>
      <w:r>
        <w:rPr>
          <w:color w:val="050505"/>
          <w:sz w:val="28"/>
          <w:szCs w:val="28"/>
        </w:rPr>
        <w:t xml:space="preserve"> </w:t>
      </w:r>
      <w:r w:rsidRPr="00C06AE6">
        <w:rPr>
          <w:color w:val="050505"/>
          <w:sz w:val="28"/>
          <w:szCs w:val="28"/>
          <w:lang w:val="ru-RU"/>
        </w:rPr>
        <w:t xml:space="preserve">В </w:t>
      </w:r>
      <w:proofErr w:type="spellStart"/>
      <w:r w:rsidRPr="00C06AE6">
        <w:rPr>
          <w:color w:val="050505"/>
          <w:sz w:val="28"/>
          <w:szCs w:val="28"/>
          <w:lang w:val="ru-RU"/>
        </w:rPr>
        <w:t>змаганнях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06AE6">
        <w:rPr>
          <w:color w:val="050505"/>
          <w:sz w:val="28"/>
          <w:szCs w:val="28"/>
          <w:lang w:val="ru-RU"/>
        </w:rPr>
        <w:t>прийняли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участь 18 </w:t>
      </w:r>
      <w:proofErr w:type="spellStart"/>
      <w:r w:rsidRPr="00C06AE6">
        <w:rPr>
          <w:color w:val="050505"/>
          <w:sz w:val="28"/>
          <w:szCs w:val="28"/>
          <w:lang w:val="ru-RU"/>
        </w:rPr>
        <w:t>спортсменів</w:t>
      </w:r>
      <w:proofErr w:type="spellEnd"/>
      <w:r w:rsidRPr="00C06AE6">
        <w:rPr>
          <w:color w:val="050505"/>
          <w:sz w:val="28"/>
          <w:szCs w:val="28"/>
          <w:lang w:val="ru-RU"/>
        </w:rPr>
        <w:t>.</w:t>
      </w:r>
      <w:r>
        <w:rPr>
          <w:color w:val="050505"/>
          <w:sz w:val="28"/>
          <w:szCs w:val="28"/>
          <w:lang w:val="ru-RU"/>
        </w:rPr>
        <w:t xml:space="preserve"> 19 </w:t>
      </w:r>
      <w:proofErr w:type="spellStart"/>
      <w:r>
        <w:rPr>
          <w:color w:val="050505"/>
          <w:sz w:val="28"/>
          <w:szCs w:val="28"/>
          <w:lang w:val="ru-RU"/>
        </w:rPr>
        <w:t>серпня</w:t>
      </w:r>
      <w:proofErr w:type="spellEnd"/>
      <w:r>
        <w:rPr>
          <w:color w:val="050505"/>
          <w:sz w:val="28"/>
          <w:szCs w:val="28"/>
          <w:lang w:val="ru-RU"/>
        </w:rPr>
        <w:t xml:space="preserve"> н</w:t>
      </w:r>
      <w:r w:rsidRPr="00C06AE6">
        <w:rPr>
          <w:color w:val="050505"/>
          <w:sz w:val="28"/>
          <w:szCs w:val="28"/>
          <w:lang w:val="ru-RU"/>
        </w:rPr>
        <w:t xml:space="preserve">а </w:t>
      </w:r>
      <w:proofErr w:type="spellStart"/>
      <w:r w:rsidRPr="00C06AE6">
        <w:rPr>
          <w:color w:val="050505"/>
          <w:sz w:val="28"/>
          <w:szCs w:val="28"/>
          <w:lang w:val="ru-RU"/>
        </w:rPr>
        <w:t>стадіоні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«Колос» </w:t>
      </w:r>
      <w:proofErr w:type="spellStart"/>
      <w:r w:rsidRPr="00C06AE6">
        <w:rPr>
          <w:color w:val="050505"/>
          <w:sz w:val="28"/>
          <w:szCs w:val="28"/>
          <w:lang w:val="ru-RU"/>
        </w:rPr>
        <w:t>відбувся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06AE6">
        <w:rPr>
          <w:color w:val="050505"/>
          <w:sz w:val="28"/>
          <w:szCs w:val="28"/>
          <w:lang w:val="ru-RU"/>
        </w:rPr>
        <w:t>турнір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з футболу. В </w:t>
      </w:r>
      <w:proofErr w:type="spellStart"/>
      <w:r w:rsidRPr="00C06AE6">
        <w:rPr>
          <w:color w:val="050505"/>
          <w:sz w:val="28"/>
          <w:szCs w:val="28"/>
          <w:lang w:val="ru-RU"/>
        </w:rPr>
        <w:t>турнірі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06AE6">
        <w:rPr>
          <w:color w:val="050505"/>
          <w:sz w:val="28"/>
          <w:szCs w:val="28"/>
          <w:lang w:val="ru-RU"/>
        </w:rPr>
        <w:t>прийняли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участь 4 </w:t>
      </w:r>
      <w:proofErr w:type="spellStart"/>
      <w:r w:rsidRPr="00C06AE6">
        <w:rPr>
          <w:color w:val="050505"/>
          <w:sz w:val="28"/>
          <w:szCs w:val="28"/>
          <w:lang w:val="ru-RU"/>
        </w:rPr>
        <w:t>команди</w:t>
      </w:r>
      <w:proofErr w:type="spellEnd"/>
      <w:r w:rsidRPr="00C06AE6">
        <w:rPr>
          <w:color w:val="050505"/>
          <w:sz w:val="28"/>
          <w:szCs w:val="28"/>
          <w:lang w:val="ru-RU"/>
        </w:rPr>
        <w:t>: ФК "</w:t>
      </w:r>
      <w:proofErr w:type="spellStart"/>
      <w:r w:rsidRPr="00C06AE6">
        <w:rPr>
          <w:color w:val="050505"/>
          <w:sz w:val="28"/>
          <w:szCs w:val="28"/>
          <w:lang w:val="ru-RU"/>
        </w:rPr>
        <w:t>Рось"Юніори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(</w:t>
      </w:r>
      <w:proofErr w:type="spellStart"/>
      <w:r w:rsidRPr="00C06AE6">
        <w:rPr>
          <w:color w:val="050505"/>
          <w:sz w:val="28"/>
          <w:szCs w:val="28"/>
          <w:lang w:val="ru-RU"/>
        </w:rPr>
        <w:t>м.Погребище</w:t>
      </w:r>
      <w:proofErr w:type="spellEnd"/>
      <w:r w:rsidRPr="00C06AE6">
        <w:rPr>
          <w:color w:val="050505"/>
          <w:sz w:val="28"/>
          <w:szCs w:val="28"/>
          <w:lang w:val="ru-RU"/>
        </w:rPr>
        <w:t>), "</w:t>
      </w:r>
      <w:proofErr w:type="spellStart"/>
      <w:r w:rsidRPr="00C06AE6">
        <w:rPr>
          <w:color w:val="050505"/>
          <w:sz w:val="28"/>
          <w:szCs w:val="28"/>
          <w:lang w:val="ru-RU"/>
        </w:rPr>
        <w:t>Ветерани</w:t>
      </w:r>
      <w:proofErr w:type="spellEnd"/>
      <w:r w:rsidRPr="00C06AE6">
        <w:rPr>
          <w:color w:val="050505"/>
          <w:sz w:val="28"/>
          <w:szCs w:val="28"/>
          <w:lang w:val="ru-RU"/>
        </w:rPr>
        <w:t>" (</w:t>
      </w:r>
      <w:proofErr w:type="spellStart"/>
      <w:r w:rsidRPr="00C06AE6">
        <w:rPr>
          <w:color w:val="050505"/>
          <w:sz w:val="28"/>
          <w:szCs w:val="28"/>
          <w:lang w:val="ru-RU"/>
        </w:rPr>
        <w:t>м.Погребище</w:t>
      </w:r>
      <w:proofErr w:type="spellEnd"/>
      <w:r w:rsidRPr="00C06AE6">
        <w:rPr>
          <w:color w:val="050505"/>
          <w:sz w:val="28"/>
          <w:szCs w:val="28"/>
          <w:lang w:val="ru-RU"/>
        </w:rPr>
        <w:t>), ФК"30+" (</w:t>
      </w:r>
      <w:proofErr w:type="spellStart"/>
      <w:r w:rsidRPr="00C06AE6">
        <w:rPr>
          <w:color w:val="050505"/>
          <w:sz w:val="28"/>
          <w:szCs w:val="28"/>
          <w:lang w:val="ru-RU"/>
        </w:rPr>
        <w:t>м.Погребище</w:t>
      </w:r>
      <w:proofErr w:type="spellEnd"/>
      <w:proofErr w:type="gramStart"/>
      <w:r w:rsidRPr="00C06AE6">
        <w:rPr>
          <w:color w:val="050505"/>
          <w:sz w:val="28"/>
          <w:szCs w:val="28"/>
          <w:lang w:val="ru-RU"/>
        </w:rPr>
        <w:t>),ФК</w:t>
      </w:r>
      <w:proofErr w:type="gramEnd"/>
      <w:r w:rsidRPr="00C06AE6">
        <w:rPr>
          <w:color w:val="050505"/>
          <w:sz w:val="28"/>
          <w:szCs w:val="28"/>
          <w:lang w:val="ru-RU"/>
        </w:rPr>
        <w:t xml:space="preserve"> "Дружба-Л" </w:t>
      </w:r>
      <w:proofErr w:type="spellStart"/>
      <w:r w:rsidRPr="00C06AE6">
        <w:rPr>
          <w:color w:val="050505"/>
          <w:sz w:val="28"/>
          <w:szCs w:val="28"/>
          <w:lang w:val="ru-RU"/>
        </w:rPr>
        <w:t>Юніори</w:t>
      </w:r>
      <w:proofErr w:type="spellEnd"/>
      <w:r w:rsidRPr="00C06AE6">
        <w:rPr>
          <w:color w:val="050505"/>
          <w:sz w:val="28"/>
          <w:szCs w:val="28"/>
          <w:lang w:val="ru-RU"/>
        </w:rPr>
        <w:t xml:space="preserve"> (</w:t>
      </w:r>
      <w:proofErr w:type="spellStart"/>
      <w:r w:rsidRPr="00C06AE6">
        <w:rPr>
          <w:color w:val="050505"/>
          <w:sz w:val="28"/>
          <w:szCs w:val="28"/>
          <w:lang w:val="ru-RU"/>
        </w:rPr>
        <w:t>с.Гопчиця</w:t>
      </w:r>
      <w:proofErr w:type="spellEnd"/>
      <w:r w:rsidRPr="00C06AE6">
        <w:rPr>
          <w:color w:val="050505"/>
          <w:sz w:val="28"/>
          <w:szCs w:val="28"/>
          <w:lang w:val="ru-RU"/>
        </w:rPr>
        <w:t>).</w:t>
      </w:r>
      <w:r>
        <w:rPr>
          <w:color w:val="050505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13 вересня  відбулось відкриття Олімпійського тижня в Погребищенському  ліцеї № 1.</w:t>
      </w:r>
      <w:r>
        <w:rPr>
          <w:color w:val="050505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27 вересня у СК «</w:t>
      </w:r>
      <w:proofErr w:type="spellStart"/>
      <w:r>
        <w:rPr>
          <w:sz w:val="28"/>
          <w:szCs w:val="28"/>
        </w:rPr>
        <w:t>Ружинський</w:t>
      </w:r>
      <w:proofErr w:type="spellEnd"/>
      <w:r>
        <w:rPr>
          <w:sz w:val="28"/>
          <w:szCs w:val="28"/>
        </w:rPr>
        <w:t>»  відбувся «ТОВАРИСЬКИЙ РОЗІГРАШ КУБКА З ФУТБОЛУ СЕРЕД КОМАНД ВЕТЕРАНІВ». Зіграли команди з 2 областей (Житомирської та Вінницької).  Участь прийняли команди: «</w:t>
      </w:r>
      <w:proofErr w:type="spellStart"/>
      <w:r>
        <w:rPr>
          <w:sz w:val="28"/>
          <w:szCs w:val="28"/>
        </w:rPr>
        <w:t>Ружин</w:t>
      </w:r>
      <w:proofErr w:type="spellEnd"/>
      <w:r>
        <w:rPr>
          <w:sz w:val="28"/>
          <w:szCs w:val="28"/>
        </w:rPr>
        <w:t>», «Андрушки», «Погребище», «Козятин». Погребищенська команда  зайняла ІІІ місце.</w:t>
      </w:r>
      <w:r w:rsidRPr="0004329B">
        <w:rPr>
          <w:color w:val="050505"/>
          <w:sz w:val="28"/>
          <w:szCs w:val="28"/>
        </w:rPr>
        <w:t xml:space="preserve"> </w:t>
      </w:r>
      <w:r>
        <w:rPr>
          <w:sz w:val="28"/>
          <w:szCs w:val="28"/>
        </w:rPr>
        <w:t>6 жовтня 2022р.  провели міжобласний  турнір серед юнаків 2012-2013р.н. з футболу пам</w:t>
      </w:r>
      <w:r w:rsidRPr="00F75D22">
        <w:rPr>
          <w:sz w:val="28"/>
          <w:szCs w:val="28"/>
        </w:rPr>
        <w:t>’</w:t>
      </w:r>
      <w:r>
        <w:rPr>
          <w:sz w:val="28"/>
          <w:szCs w:val="28"/>
        </w:rPr>
        <w:t>яті Жені Білика.</w:t>
      </w:r>
      <w:r w:rsidRPr="00F75D2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В </w:t>
      </w:r>
      <w:proofErr w:type="spellStart"/>
      <w:proofErr w:type="gramStart"/>
      <w:r>
        <w:rPr>
          <w:sz w:val="28"/>
          <w:szCs w:val="28"/>
          <w:lang w:val="ru-RU"/>
        </w:rPr>
        <w:t>турнірі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прийняли</w:t>
      </w:r>
      <w:proofErr w:type="spellEnd"/>
      <w:proofErr w:type="gramEnd"/>
      <w:r>
        <w:rPr>
          <w:sz w:val="28"/>
          <w:szCs w:val="28"/>
          <w:lang w:val="ru-RU"/>
        </w:rPr>
        <w:t xml:space="preserve"> участь </w:t>
      </w:r>
      <w:proofErr w:type="spellStart"/>
      <w:r>
        <w:rPr>
          <w:sz w:val="28"/>
          <w:szCs w:val="28"/>
          <w:lang w:val="ru-RU"/>
        </w:rPr>
        <w:t>такі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команди</w:t>
      </w:r>
      <w:proofErr w:type="spellEnd"/>
      <w:r>
        <w:rPr>
          <w:sz w:val="28"/>
          <w:szCs w:val="28"/>
          <w:lang w:val="ru-RU"/>
        </w:rPr>
        <w:t xml:space="preserve">: «ДЮСШ  Ружин», «ВО ДЮСШ Нива </w:t>
      </w:r>
      <w:proofErr w:type="spellStart"/>
      <w:r>
        <w:rPr>
          <w:sz w:val="28"/>
          <w:szCs w:val="28"/>
          <w:lang w:val="ru-RU"/>
        </w:rPr>
        <w:t>Вінниця</w:t>
      </w:r>
      <w:proofErr w:type="spellEnd"/>
      <w:r>
        <w:rPr>
          <w:sz w:val="28"/>
          <w:szCs w:val="28"/>
          <w:lang w:val="ru-RU"/>
        </w:rPr>
        <w:t>», «</w:t>
      </w:r>
      <w:proofErr w:type="spellStart"/>
      <w:r>
        <w:rPr>
          <w:sz w:val="28"/>
          <w:szCs w:val="28"/>
          <w:lang w:val="ru-RU"/>
        </w:rPr>
        <w:t>Рось</w:t>
      </w:r>
      <w:proofErr w:type="spellEnd"/>
      <w:r>
        <w:rPr>
          <w:sz w:val="28"/>
          <w:szCs w:val="28"/>
          <w:lang w:val="ru-RU"/>
        </w:rPr>
        <w:t xml:space="preserve"> 2012», «</w:t>
      </w:r>
      <w:proofErr w:type="spellStart"/>
      <w:r>
        <w:rPr>
          <w:sz w:val="28"/>
          <w:szCs w:val="28"/>
          <w:lang w:val="ru-RU"/>
        </w:rPr>
        <w:t>Погребищенський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ліцей</w:t>
      </w:r>
      <w:proofErr w:type="spellEnd"/>
      <w:r>
        <w:rPr>
          <w:sz w:val="28"/>
          <w:szCs w:val="28"/>
          <w:lang w:val="ru-RU"/>
        </w:rPr>
        <w:t xml:space="preserve"> № 1».</w:t>
      </w:r>
      <w:r w:rsidRPr="00B57D52">
        <w:rPr>
          <w:sz w:val="28"/>
          <w:szCs w:val="28"/>
          <w:lang w:val="ru-RU"/>
        </w:rPr>
        <w:t xml:space="preserve"> </w:t>
      </w:r>
      <w:r w:rsidRPr="00CC2CDB">
        <w:rPr>
          <w:color w:val="050505"/>
          <w:sz w:val="28"/>
          <w:szCs w:val="28"/>
        </w:rPr>
        <w:t xml:space="preserve"> </w:t>
      </w:r>
      <w:r w:rsidRPr="00CC2CDB">
        <w:rPr>
          <w:color w:val="050505"/>
          <w:sz w:val="28"/>
          <w:szCs w:val="28"/>
          <w:lang w:val="ru-RU"/>
        </w:rPr>
        <w:t xml:space="preserve">9 </w:t>
      </w:r>
      <w:proofErr w:type="spellStart"/>
      <w:r w:rsidRPr="00CC2CDB">
        <w:rPr>
          <w:color w:val="050505"/>
          <w:sz w:val="28"/>
          <w:szCs w:val="28"/>
          <w:lang w:val="ru-RU"/>
        </w:rPr>
        <w:t>жовтня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2022року в </w:t>
      </w:r>
      <w:proofErr w:type="spellStart"/>
      <w:r w:rsidRPr="00CC2CDB">
        <w:rPr>
          <w:color w:val="050505"/>
          <w:sz w:val="28"/>
          <w:szCs w:val="28"/>
          <w:lang w:val="ru-RU"/>
        </w:rPr>
        <w:t>м.Погребище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на </w:t>
      </w:r>
      <w:proofErr w:type="spellStart"/>
      <w:r w:rsidRPr="00CC2CDB">
        <w:rPr>
          <w:color w:val="050505"/>
          <w:sz w:val="28"/>
          <w:szCs w:val="28"/>
          <w:lang w:val="ru-RU"/>
        </w:rPr>
        <w:t>стадіоні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C2CDB">
        <w:rPr>
          <w:color w:val="050505"/>
          <w:sz w:val="28"/>
          <w:szCs w:val="28"/>
          <w:lang w:val="ru-RU"/>
        </w:rPr>
        <w:t>зі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C2CDB">
        <w:rPr>
          <w:color w:val="050505"/>
          <w:sz w:val="28"/>
          <w:szCs w:val="28"/>
          <w:lang w:val="ru-RU"/>
        </w:rPr>
        <w:t>штучним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C2CDB">
        <w:rPr>
          <w:color w:val="050505"/>
          <w:sz w:val="28"/>
          <w:szCs w:val="28"/>
          <w:lang w:val="ru-RU"/>
        </w:rPr>
        <w:t>покриттям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C2CDB">
        <w:rPr>
          <w:color w:val="050505"/>
          <w:sz w:val="28"/>
          <w:szCs w:val="28"/>
          <w:lang w:val="ru-RU"/>
        </w:rPr>
        <w:t>відбувся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C2CDB">
        <w:rPr>
          <w:color w:val="050505"/>
          <w:sz w:val="28"/>
          <w:szCs w:val="28"/>
          <w:lang w:val="ru-RU"/>
        </w:rPr>
        <w:t>міжобласний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C2CDB">
        <w:rPr>
          <w:color w:val="050505"/>
          <w:sz w:val="28"/>
          <w:szCs w:val="28"/>
          <w:lang w:val="ru-RU"/>
        </w:rPr>
        <w:t>турнір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з футболу до Дня </w:t>
      </w:r>
      <w:proofErr w:type="spellStart"/>
      <w:r w:rsidRPr="00CC2CDB">
        <w:rPr>
          <w:color w:val="050505"/>
          <w:sz w:val="28"/>
          <w:szCs w:val="28"/>
          <w:lang w:val="ru-RU"/>
        </w:rPr>
        <w:t>Захисників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та </w:t>
      </w:r>
      <w:proofErr w:type="spellStart"/>
      <w:r w:rsidRPr="00CC2CDB">
        <w:rPr>
          <w:color w:val="050505"/>
          <w:sz w:val="28"/>
          <w:szCs w:val="28"/>
          <w:lang w:val="ru-RU"/>
        </w:rPr>
        <w:t>Захисниць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та Дня </w:t>
      </w:r>
      <w:proofErr w:type="spellStart"/>
      <w:r w:rsidRPr="00CC2CDB">
        <w:rPr>
          <w:color w:val="050505"/>
          <w:sz w:val="28"/>
          <w:szCs w:val="28"/>
          <w:lang w:val="ru-RU"/>
        </w:rPr>
        <w:t>Українського</w:t>
      </w:r>
      <w:proofErr w:type="spellEnd"/>
      <w:r w:rsidRPr="00CC2CDB">
        <w:rPr>
          <w:color w:val="050505"/>
          <w:sz w:val="28"/>
          <w:szCs w:val="28"/>
          <w:lang w:val="ru-RU"/>
        </w:rPr>
        <w:t xml:space="preserve"> </w:t>
      </w:r>
      <w:proofErr w:type="spellStart"/>
      <w:r w:rsidRPr="00CC2CDB">
        <w:rPr>
          <w:color w:val="050505"/>
          <w:sz w:val="28"/>
          <w:szCs w:val="28"/>
          <w:lang w:val="ru-RU"/>
        </w:rPr>
        <w:t>козацтва</w:t>
      </w:r>
      <w:proofErr w:type="spellEnd"/>
      <w:r w:rsidRPr="00CC2CDB">
        <w:rPr>
          <w:color w:val="050505"/>
          <w:sz w:val="28"/>
          <w:szCs w:val="28"/>
          <w:lang w:val="ru-RU"/>
        </w:rPr>
        <w:t>.</w:t>
      </w:r>
      <w:r>
        <w:rPr>
          <w:color w:val="050505"/>
          <w:sz w:val="28"/>
          <w:szCs w:val="28"/>
        </w:rPr>
        <w:t xml:space="preserve"> </w:t>
      </w:r>
      <w:r w:rsidRPr="00561BEF">
        <w:rPr>
          <w:color w:val="050505"/>
          <w:sz w:val="28"/>
          <w:szCs w:val="28"/>
        </w:rPr>
        <w:t>В турнірі прийняли участь 4 команди: ФК "Рось 1"(</w:t>
      </w:r>
      <w:proofErr w:type="spellStart"/>
      <w:r w:rsidRPr="00561BEF">
        <w:rPr>
          <w:color w:val="050505"/>
          <w:sz w:val="28"/>
          <w:szCs w:val="28"/>
        </w:rPr>
        <w:t>м.Погребище</w:t>
      </w:r>
      <w:proofErr w:type="spellEnd"/>
      <w:r w:rsidRPr="00561BEF">
        <w:rPr>
          <w:color w:val="050505"/>
          <w:sz w:val="28"/>
          <w:szCs w:val="28"/>
        </w:rPr>
        <w:t xml:space="preserve">), </w:t>
      </w:r>
      <w:proofErr w:type="spellStart"/>
      <w:r w:rsidRPr="00561BEF">
        <w:rPr>
          <w:color w:val="050505"/>
          <w:sz w:val="28"/>
          <w:szCs w:val="28"/>
        </w:rPr>
        <w:t>ФК"Рось</w:t>
      </w:r>
      <w:proofErr w:type="spellEnd"/>
      <w:r w:rsidRPr="00561BEF">
        <w:rPr>
          <w:color w:val="050505"/>
          <w:sz w:val="28"/>
          <w:szCs w:val="28"/>
        </w:rPr>
        <w:t xml:space="preserve"> 2" (</w:t>
      </w:r>
      <w:proofErr w:type="spellStart"/>
      <w:r w:rsidRPr="00561BEF">
        <w:rPr>
          <w:color w:val="050505"/>
          <w:sz w:val="28"/>
          <w:szCs w:val="28"/>
        </w:rPr>
        <w:t>м.Погребище</w:t>
      </w:r>
      <w:proofErr w:type="spellEnd"/>
      <w:r w:rsidRPr="00561BEF">
        <w:rPr>
          <w:color w:val="050505"/>
          <w:sz w:val="28"/>
          <w:szCs w:val="28"/>
        </w:rPr>
        <w:t xml:space="preserve">), </w:t>
      </w:r>
      <w:proofErr w:type="spellStart"/>
      <w:r w:rsidRPr="00561BEF">
        <w:rPr>
          <w:color w:val="050505"/>
          <w:sz w:val="28"/>
          <w:szCs w:val="28"/>
        </w:rPr>
        <w:t>ФК"Оріон</w:t>
      </w:r>
      <w:proofErr w:type="spellEnd"/>
      <w:r w:rsidRPr="00561BEF">
        <w:rPr>
          <w:color w:val="050505"/>
          <w:sz w:val="28"/>
          <w:szCs w:val="28"/>
        </w:rPr>
        <w:t>" (</w:t>
      </w:r>
      <w:proofErr w:type="spellStart"/>
      <w:r w:rsidRPr="00561BEF">
        <w:rPr>
          <w:color w:val="050505"/>
          <w:sz w:val="28"/>
          <w:szCs w:val="28"/>
        </w:rPr>
        <w:t>м.Сквира</w:t>
      </w:r>
      <w:proofErr w:type="spellEnd"/>
      <w:r w:rsidRPr="00561BEF">
        <w:rPr>
          <w:color w:val="050505"/>
          <w:sz w:val="28"/>
          <w:szCs w:val="28"/>
        </w:rPr>
        <w:t>),</w:t>
      </w:r>
      <w:proofErr w:type="spellStart"/>
      <w:r w:rsidRPr="00561BEF">
        <w:rPr>
          <w:color w:val="050505"/>
          <w:sz w:val="28"/>
          <w:szCs w:val="28"/>
        </w:rPr>
        <w:t>ФК"Старт</w:t>
      </w:r>
      <w:proofErr w:type="spellEnd"/>
      <w:r w:rsidRPr="00561BEF">
        <w:rPr>
          <w:color w:val="050505"/>
          <w:sz w:val="28"/>
          <w:szCs w:val="28"/>
        </w:rPr>
        <w:t xml:space="preserve">"( </w:t>
      </w:r>
      <w:proofErr w:type="spellStart"/>
      <w:r w:rsidRPr="00561BEF">
        <w:rPr>
          <w:color w:val="050505"/>
          <w:sz w:val="28"/>
          <w:szCs w:val="28"/>
        </w:rPr>
        <w:t>м.Іллінці</w:t>
      </w:r>
      <w:proofErr w:type="spellEnd"/>
      <w:r w:rsidRPr="00561BEF">
        <w:rPr>
          <w:color w:val="050505"/>
          <w:sz w:val="28"/>
          <w:szCs w:val="28"/>
        </w:rPr>
        <w:t>).</w:t>
      </w:r>
      <w:r>
        <w:rPr>
          <w:color w:val="050505"/>
          <w:sz w:val="28"/>
          <w:szCs w:val="28"/>
        </w:rPr>
        <w:t xml:space="preserve"> </w:t>
      </w:r>
      <w:r>
        <w:rPr>
          <w:sz w:val="28"/>
          <w:szCs w:val="28"/>
        </w:rPr>
        <w:t xml:space="preserve"> 18 жовтня в </w:t>
      </w:r>
      <w:proofErr w:type="spellStart"/>
      <w:r>
        <w:rPr>
          <w:sz w:val="28"/>
          <w:szCs w:val="28"/>
        </w:rPr>
        <w:t>м.Погребище</w:t>
      </w:r>
      <w:proofErr w:type="spellEnd"/>
      <w:r>
        <w:rPr>
          <w:sz w:val="28"/>
          <w:szCs w:val="28"/>
        </w:rPr>
        <w:t xml:space="preserve"> відбулась футбольна батьківська година, на якій підводились підсумки розвитку юнацьких молодіжних команд.  22 жовтня у спортивному залі Погребищенського медичного  фахового коледжу відбувся міжобласний благодійний турнір з волейболу на підтримку Збройних сил України. Участь у турнірі взяли 4 команди. 27</w:t>
      </w:r>
      <w:r w:rsidRPr="003F355C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 2022року відбувся підсумковий турнір з футболу сезону 2022р. 16</w:t>
      </w:r>
      <w:r w:rsidRPr="003F355C">
        <w:rPr>
          <w:sz w:val="28"/>
          <w:szCs w:val="28"/>
        </w:rPr>
        <w:t xml:space="preserve"> листопада </w:t>
      </w:r>
      <w:r>
        <w:rPr>
          <w:sz w:val="28"/>
          <w:szCs w:val="28"/>
        </w:rPr>
        <w:t>2022р. відбувся І тур чемпіонату Погребищенської  територіальної громади з міні-футболу 2022-2023. 30</w:t>
      </w:r>
      <w:r w:rsidRPr="003F355C">
        <w:rPr>
          <w:sz w:val="28"/>
          <w:szCs w:val="28"/>
        </w:rPr>
        <w:t xml:space="preserve"> листопада </w:t>
      </w:r>
      <w:r>
        <w:rPr>
          <w:sz w:val="28"/>
          <w:szCs w:val="28"/>
        </w:rPr>
        <w:t xml:space="preserve">2022р. відбувся ІІ тур чемпіонату Погребищенської </w:t>
      </w:r>
      <w:r w:rsidR="00954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територіальної громади з міні-футболу 2022-2023. 07</w:t>
      </w:r>
      <w:r w:rsidRPr="003F355C">
        <w:rPr>
          <w:sz w:val="28"/>
          <w:szCs w:val="28"/>
        </w:rPr>
        <w:t xml:space="preserve"> грудня </w:t>
      </w:r>
      <w:r>
        <w:rPr>
          <w:sz w:val="28"/>
          <w:szCs w:val="28"/>
        </w:rPr>
        <w:t xml:space="preserve">2022р. відбувся ІІІ тур чемпіонату Погребищенської територіальної громади з міні-футболу 2022-2023. 11 грудня  Погребищенська команда ФК «Рось» отримала бронзову нагороду після підведених підсумків   Житомирською обласною асоціацією футболу.  Команда  </w:t>
      </w:r>
      <w:r>
        <w:rPr>
          <w:sz w:val="28"/>
          <w:szCs w:val="28"/>
        </w:rPr>
        <w:lastRenderedPageBreak/>
        <w:t>брала участь в Чемпіонаті серед команд ветеранів. 14 грудня 2022р. відбувся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тур чемпіонату Погребищенської  територіальної громади з міні-футболу 2022-2023. 17 грудня відбувся ІІІ тур Чемпіонату </w:t>
      </w:r>
      <w:proofErr w:type="spellStart"/>
      <w:r>
        <w:rPr>
          <w:sz w:val="28"/>
          <w:szCs w:val="28"/>
        </w:rPr>
        <w:t>Ружинської</w:t>
      </w:r>
      <w:proofErr w:type="spellEnd"/>
      <w:r>
        <w:rPr>
          <w:sz w:val="28"/>
          <w:szCs w:val="28"/>
        </w:rPr>
        <w:t xml:space="preserve"> ТГ з міні-футболу 2022-2023 років. Погребищенська команда ФК «Рось» виграла   з рахунком 6: 2 в команди «</w:t>
      </w:r>
      <w:proofErr w:type="spellStart"/>
      <w:r>
        <w:rPr>
          <w:sz w:val="28"/>
          <w:szCs w:val="28"/>
        </w:rPr>
        <w:t>Найт</w:t>
      </w:r>
      <w:proofErr w:type="spellEnd"/>
      <w:r>
        <w:rPr>
          <w:sz w:val="28"/>
          <w:szCs w:val="28"/>
        </w:rPr>
        <w:t>». 21</w:t>
      </w:r>
      <w:r w:rsidRPr="009546CE">
        <w:rPr>
          <w:sz w:val="28"/>
          <w:szCs w:val="28"/>
        </w:rPr>
        <w:t xml:space="preserve"> грудня </w:t>
      </w:r>
      <w:r>
        <w:rPr>
          <w:sz w:val="28"/>
          <w:szCs w:val="28"/>
        </w:rPr>
        <w:t xml:space="preserve">2022р. відбувся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тур чемпіонату Погребищенської  територіальної громади з міні-футболу 2022-2023. </w:t>
      </w:r>
      <w:r w:rsidR="009546CE" w:rsidRPr="007A278F">
        <w:rPr>
          <w:color w:val="050505"/>
          <w:sz w:val="28"/>
          <w:szCs w:val="28"/>
          <w:shd w:val="clear" w:color="auto" w:fill="FFFFFF"/>
        </w:rPr>
        <w:t xml:space="preserve"> 28 грудня 2022року в </w:t>
      </w:r>
      <w:proofErr w:type="spellStart"/>
      <w:r w:rsidR="009546CE" w:rsidRPr="007A278F">
        <w:rPr>
          <w:color w:val="050505"/>
          <w:sz w:val="28"/>
          <w:szCs w:val="28"/>
          <w:shd w:val="clear" w:color="auto" w:fill="FFFFFF"/>
        </w:rPr>
        <w:t>м.Погребище</w:t>
      </w:r>
      <w:proofErr w:type="spellEnd"/>
      <w:r w:rsidR="009546CE" w:rsidRPr="007A278F">
        <w:rPr>
          <w:color w:val="050505"/>
          <w:sz w:val="28"/>
          <w:szCs w:val="28"/>
          <w:shd w:val="clear" w:color="auto" w:fill="FFFFFF"/>
        </w:rPr>
        <w:t xml:space="preserve"> на стадіоні зі штучним покриттям відбувся Новорічний кубок з футболу.</w:t>
      </w:r>
      <w:r w:rsidR="009546CE">
        <w:rPr>
          <w:color w:val="050505"/>
          <w:sz w:val="28"/>
          <w:szCs w:val="28"/>
          <w:shd w:val="clear" w:color="auto" w:fill="FFFFFF"/>
        </w:rPr>
        <w:t xml:space="preserve"> </w:t>
      </w:r>
      <w:r w:rsidR="009546CE" w:rsidRPr="007A278F">
        <w:rPr>
          <w:color w:val="050505"/>
          <w:sz w:val="28"/>
          <w:szCs w:val="28"/>
          <w:shd w:val="clear" w:color="auto" w:fill="FFFFFF"/>
        </w:rPr>
        <w:t xml:space="preserve">30 грудня 2022р.в </w:t>
      </w:r>
      <w:proofErr w:type="spellStart"/>
      <w:r w:rsidR="009546CE" w:rsidRPr="007A278F">
        <w:rPr>
          <w:color w:val="050505"/>
          <w:sz w:val="28"/>
          <w:szCs w:val="28"/>
          <w:shd w:val="clear" w:color="auto" w:fill="FFFFFF"/>
        </w:rPr>
        <w:t>м.Погребище</w:t>
      </w:r>
      <w:proofErr w:type="spellEnd"/>
      <w:r w:rsidR="009546CE" w:rsidRPr="007A278F">
        <w:rPr>
          <w:color w:val="050505"/>
          <w:sz w:val="28"/>
          <w:szCs w:val="28"/>
          <w:shd w:val="clear" w:color="auto" w:fill="FFFFFF"/>
        </w:rPr>
        <w:t xml:space="preserve"> на майданчику зі штучним покриттям відбувся Дитячий міні-футбольний турнір</w:t>
      </w:r>
      <w:r w:rsidR="009546CE">
        <w:rPr>
          <w:color w:val="050505"/>
          <w:sz w:val="28"/>
          <w:szCs w:val="28"/>
          <w:shd w:val="clear" w:color="auto" w:fill="FFFFFF"/>
        </w:rPr>
        <w:t xml:space="preserve"> </w:t>
      </w:r>
      <w:r w:rsidR="009546CE" w:rsidRPr="007A278F">
        <w:rPr>
          <w:color w:val="050505"/>
          <w:sz w:val="28"/>
          <w:szCs w:val="28"/>
          <w:shd w:val="clear" w:color="auto" w:fill="FFFFFF"/>
        </w:rPr>
        <w:t>"Новорічний".</w:t>
      </w:r>
    </w:p>
    <w:p w14:paraId="0DBA1AB2" w14:textId="36DDBF01" w:rsidR="0004329B" w:rsidRPr="00D04BEB" w:rsidRDefault="0004329B" w:rsidP="00D04BEB">
      <w:pPr>
        <w:pStyle w:val="a6"/>
        <w:ind w:left="360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  </w:t>
      </w:r>
      <w:r w:rsidRPr="00D04BEB">
        <w:rPr>
          <w:bCs/>
          <w:sz w:val="28"/>
          <w:szCs w:val="28"/>
        </w:rPr>
        <w:t>В зв’язку з нестабільною економічною ситуацією, відсутністю на підприємствах і організаціях громади штатних інструкторів з фізичної культури та спорту, як наслідок, відсутність  повноцінних колективів фізкультури, залишається проблемним питання якісної організації фізкультурно-спортивних заходів за місцем роботи громадян.</w:t>
      </w:r>
      <w:r w:rsidRPr="00D04BEB">
        <w:rPr>
          <w:spacing w:val="-8"/>
          <w:sz w:val="28"/>
          <w:szCs w:val="28"/>
        </w:rPr>
        <w:t xml:space="preserve">  Фізичною підготовкою допризовної молоді</w:t>
      </w:r>
      <w:r w:rsidRPr="00D04BEB">
        <w:rPr>
          <w:sz w:val="28"/>
          <w:szCs w:val="28"/>
        </w:rPr>
        <w:t xml:space="preserve"> займаються заклади загальної середньої освіти, ВПУ№42 </w:t>
      </w:r>
      <w:proofErr w:type="spellStart"/>
      <w:r w:rsidRPr="00D04BEB">
        <w:rPr>
          <w:sz w:val="28"/>
          <w:szCs w:val="28"/>
        </w:rPr>
        <w:t>м.Погребище</w:t>
      </w:r>
      <w:proofErr w:type="spellEnd"/>
      <w:r w:rsidRPr="00D04BEB">
        <w:rPr>
          <w:sz w:val="28"/>
          <w:szCs w:val="28"/>
        </w:rPr>
        <w:t xml:space="preserve">, Погребищенський фаховий </w:t>
      </w:r>
      <w:proofErr w:type="spellStart"/>
      <w:r w:rsidRPr="00D04BEB">
        <w:rPr>
          <w:sz w:val="28"/>
          <w:szCs w:val="28"/>
        </w:rPr>
        <w:t>медколедж</w:t>
      </w:r>
      <w:proofErr w:type="spellEnd"/>
      <w:r w:rsidRPr="00D04BEB">
        <w:rPr>
          <w:sz w:val="28"/>
          <w:szCs w:val="28"/>
        </w:rPr>
        <w:t xml:space="preserve"> на </w:t>
      </w:r>
      <w:proofErr w:type="spellStart"/>
      <w:r w:rsidRPr="00D04BEB">
        <w:rPr>
          <w:sz w:val="28"/>
          <w:szCs w:val="28"/>
        </w:rPr>
        <w:t>уроках</w:t>
      </w:r>
      <w:proofErr w:type="spellEnd"/>
      <w:r w:rsidRPr="00D04BEB">
        <w:rPr>
          <w:sz w:val="28"/>
          <w:szCs w:val="28"/>
        </w:rPr>
        <w:t xml:space="preserve"> </w:t>
      </w:r>
      <w:proofErr w:type="spellStart"/>
      <w:r w:rsidRPr="00D04BEB">
        <w:rPr>
          <w:sz w:val="28"/>
          <w:szCs w:val="28"/>
        </w:rPr>
        <w:t>допризивної</w:t>
      </w:r>
      <w:proofErr w:type="spellEnd"/>
      <w:r w:rsidRPr="00D04BEB">
        <w:rPr>
          <w:sz w:val="28"/>
          <w:szCs w:val="28"/>
        </w:rPr>
        <w:t xml:space="preserve">  підготовки і фізичного виховання.    </w:t>
      </w:r>
    </w:p>
    <w:p w14:paraId="7D570B88" w14:textId="77777777" w:rsidR="00D04BEB" w:rsidRDefault="0004329B" w:rsidP="00D04BEB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9DD">
        <w:rPr>
          <w:rFonts w:ascii="Times New Roman" w:hAnsi="Times New Roman" w:cs="Times New Roman"/>
          <w:sz w:val="28"/>
          <w:szCs w:val="28"/>
        </w:rPr>
        <w:t xml:space="preserve">  Розвитком неолімпійських видів спорту займаються громадські спортивні організації: дитячий клуб бойових мистецтв «Козак», спортивний клуб змішаних єдиноборств ММА «Булат», спортивний клуб «Православна </w:t>
      </w:r>
      <w:proofErr w:type="spellStart"/>
      <w:r w:rsidRPr="00BB29DD">
        <w:rPr>
          <w:rFonts w:ascii="Times New Roman" w:hAnsi="Times New Roman" w:cs="Times New Roman"/>
          <w:sz w:val="28"/>
          <w:szCs w:val="28"/>
        </w:rPr>
        <w:t>парашутно</w:t>
      </w:r>
      <w:proofErr w:type="spellEnd"/>
      <w:r w:rsidRPr="00BB29DD">
        <w:rPr>
          <w:rFonts w:ascii="Times New Roman" w:hAnsi="Times New Roman" w:cs="Times New Roman"/>
          <w:sz w:val="28"/>
          <w:szCs w:val="28"/>
        </w:rPr>
        <w:t>-десантна школа».</w:t>
      </w:r>
    </w:p>
    <w:p w14:paraId="33AE3BA9" w14:textId="2B8E739C" w:rsidR="0004329B" w:rsidRPr="00D04BEB" w:rsidRDefault="00D04BEB" w:rsidP="00D04BEB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E71F5">
        <w:rPr>
          <w:rFonts w:ascii="Times New Roman" w:hAnsi="Times New Roman" w:cs="Times New Roman"/>
          <w:sz w:val="28"/>
          <w:szCs w:val="28"/>
        </w:rPr>
        <w:t xml:space="preserve">     </w:t>
      </w:r>
      <w:r w:rsidR="0004329B" w:rsidRPr="00D04BEB">
        <w:rPr>
          <w:rFonts w:ascii="Times New Roman" w:hAnsi="Times New Roman" w:cs="Times New Roman"/>
          <w:sz w:val="28"/>
          <w:szCs w:val="28"/>
        </w:rPr>
        <w:t xml:space="preserve">Олімпійські види спорту культивуються на базі </w:t>
      </w:r>
      <w:proofErr w:type="spellStart"/>
      <w:r w:rsidR="0004329B" w:rsidRPr="00D04BEB">
        <w:rPr>
          <w:rFonts w:ascii="Times New Roman" w:hAnsi="Times New Roman" w:cs="Times New Roman"/>
          <w:sz w:val="28"/>
          <w:szCs w:val="28"/>
        </w:rPr>
        <w:t>КЗ"Погребищенська</w:t>
      </w:r>
      <w:proofErr w:type="spellEnd"/>
      <w:r w:rsidR="0004329B" w:rsidRPr="00D04BEB">
        <w:rPr>
          <w:rFonts w:ascii="Times New Roman" w:hAnsi="Times New Roman" w:cs="Times New Roman"/>
          <w:sz w:val="28"/>
          <w:szCs w:val="28"/>
        </w:rPr>
        <w:t xml:space="preserve"> ДЮСШ".</w:t>
      </w:r>
      <w:r w:rsidR="0004329B" w:rsidRPr="00D04B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29B" w:rsidRPr="001467EC">
        <w:rPr>
          <w:rFonts w:ascii="Times New Roman" w:hAnsi="Times New Roman" w:cs="Times New Roman"/>
          <w:bCs/>
          <w:sz w:val="28"/>
          <w:szCs w:val="28"/>
        </w:rPr>
        <w:t>КЗ «Погребищенська ДЮСШ</w:t>
      </w:r>
      <w:r w:rsidR="0004329B" w:rsidRPr="00D04BEB">
        <w:rPr>
          <w:rFonts w:ascii="Times New Roman" w:hAnsi="Times New Roman" w:cs="Times New Roman"/>
          <w:sz w:val="28"/>
          <w:szCs w:val="28"/>
        </w:rPr>
        <w:t>, позашкільний навчальний заклад спортивного профілю, який забезпечує розвиток здібностей вихованців в обраному виді спорту, що в установленому порядку визнаний в Україні створює необхідні умови для гармонійного розвитку, повноцінного оздоровлення, змістовного відпочинку і дозвілля дітей та молоді, самореалізації, набуття навичок здорового способу життя, підготовки спортивного резерву для збірних команд України.</w:t>
      </w:r>
    </w:p>
    <w:p w14:paraId="7BFA10D5" w14:textId="77777777" w:rsidR="0004329B" w:rsidRPr="00BB29DD" w:rsidRDefault="0004329B" w:rsidP="0004329B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9DD">
        <w:rPr>
          <w:rFonts w:ascii="Times New Roman" w:hAnsi="Times New Roman" w:cs="Times New Roman"/>
          <w:sz w:val="28"/>
          <w:szCs w:val="28"/>
        </w:rPr>
        <w:t xml:space="preserve">     Основними формами навчально-тренувальної роботи є групові навчально-тренувальні заняття, тренування за індивідуальними планами, виховні заходи, навчально-тренувальні збори, практика суддівства спортивних змагань.</w:t>
      </w:r>
    </w:p>
    <w:p w14:paraId="4364AE65" w14:textId="77777777" w:rsidR="0004329B" w:rsidRPr="00BB29DD" w:rsidRDefault="0004329B" w:rsidP="0004329B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9DD">
        <w:rPr>
          <w:rFonts w:ascii="Times New Roman" w:hAnsi="Times New Roman" w:cs="Times New Roman"/>
          <w:sz w:val="28"/>
          <w:szCs w:val="28"/>
        </w:rPr>
        <w:t xml:space="preserve">     Основною формою спортивної роботи є участь вихованців у спортивних змаганнях різного рівня.</w:t>
      </w:r>
    </w:p>
    <w:p w14:paraId="08832BA4" w14:textId="30CA136C" w:rsidR="0004329B" w:rsidRPr="00BB29DD" w:rsidRDefault="0004329B" w:rsidP="0004329B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9DD">
        <w:rPr>
          <w:rFonts w:ascii="Times New Roman" w:hAnsi="Times New Roman" w:cs="Times New Roman"/>
          <w:sz w:val="28"/>
          <w:szCs w:val="28"/>
        </w:rPr>
        <w:t xml:space="preserve">     В КЗ Погребищенській ДЮСШ на даний час функціонує 4 відділення з олімпійських видів спорту, це бадмінтон, легка атлетика, </w:t>
      </w:r>
      <w:proofErr w:type="spellStart"/>
      <w:r w:rsidRPr="00BB29DD">
        <w:rPr>
          <w:rFonts w:ascii="Times New Roman" w:hAnsi="Times New Roman" w:cs="Times New Roman"/>
          <w:sz w:val="28"/>
          <w:szCs w:val="28"/>
        </w:rPr>
        <w:t>тхеквондо</w:t>
      </w:r>
      <w:proofErr w:type="spellEnd"/>
      <w:r w:rsidRPr="00BB29DD">
        <w:rPr>
          <w:rFonts w:ascii="Times New Roman" w:hAnsi="Times New Roman" w:cs="Times New Roman"/>
          <w:sz w:val="28"/>
          <w:szCs w:val="28"/>
        </w:rPr>
        <w:t xml:space="preserve"> ВТФ та футбол, в яких займається 210 учнів-спортсменів. Працює 13 тренерів-викладачів.   Заняття проводяться на спортивних базах КЗ Погребищенська ЗОШ №2, КЗ Погребищенський ОЗЗСО І-ІІІ ст. №1, КЗ </w:t>
      </w:r>
      <w:proofErr w:type="spellStart"/>
      <w:r w:rsidRPr="00BB29DD">
        <w:rPr>
          <w:rFonts w:ascii="Times New Roman" w:hAnsi="Times New Roman" w:cs="Times New Roman"/>
          <w:sz w:val="28"/>
          <w:szCs w:val="28"/>
        </w:rPr>
        <w:t>Дзюньківська</w:t>
      </w:r>
      <w:proofErr w:type="spellEnd"/>
      <w:r w:rsidRPr="00BB29DD">
        <w:rPr>
          <w:rFonts w:ascii="Times New Roman" w:hAnsi="Times New Roman" w:cs="Times New Roman"/>
          <w:sz w:val="28"/>
          <w:szCs w:val="28"/>
        </w:rPr>
        <w:t xml:space="preserve"> ЗОШ, </w:t>
      </w:r>
      <w:proofErr w:type="spellStart"/>
      <w:r w:rsidRPr="00BB29DD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Pr="00BB29DD">
        <w:rPr>
          <w:rFonts w:ascii="Times New Roman" w:hAnsi="Times New Roman" w:cs="Times New Roman"/>
          <w:sz w:val="28"/>
          <w:szCs w:val="28"/>
        </w:rPr>
        <w:t xml:space="preserve"> ЗОШ, Погребищенського  фахового медичного коледжу, стадіону «Колос» і  в орендованому спортивному залі поліції.</w:t>
      </w:r>
    </w:p>
    <w:p w14:paraId="1B4F93B7" w14:textId="6EA2A4AD" w:rsidR="0004329B" w:rsidRPr="00BB29DD" w:rsidRDefault="0004329B" w:rsidP="009546CE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29DD">
        <w:rPr>
          <w:rFonts w:ascii="Times New Roman" w:hAnsi="Times New Roman" w:cs="Times New Roman"/>
          <w:sz w:val="28"/>
          <w:szCs w:val="28"/>
        </w:rPr>
        <w:lastRenderedPageBreak/>
        <w:t xml:space="preserve">    Відповідно до календарного плану фізкультурно-оздоровчих та спортивно-масових заходів Вінницької області на 2022 рік вихованці ДЮСШ приймали участь в деяких обласних та всеукраїнських змаганнях, зокрема футболісти ДЮСШ  приймали  участь  в чемпіонаті Вінницької області з міні-футболу серед юнаків 2009-2010 </w:t>
      </w:r>
      <w:proofErr w:type="spellStart"/>
      <w:r w:rsidRPr="00BB29DD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BB29DD">
        <w:rPr>
          <w:rFonts w:ascii="Times New Roman" w:hAnsi="Times New Roman" w:cs="Times New Roman"/>
          <w:sz w:val="28"/>
          <w:szCs w:val="28"/>
        </w:rPr>
        <w:t>, друге місце в міжобласному турнірі присвяченому пам’яті Жені Білика.</w:t>
      </w:r>
    </w:p>
    <w:p w14:paraId="7EE46950" w14:textId="67BE9092" w:rsidR="0004329B" w:rsidRPr="00BB29DD" w:rsidRDefault="0004329B" w:rsidP="009546CE">
      <w:pPr>
        <w:pStyle w:val="a7"/>
        <w:ind w:left="360"/>
        <w:jc w:val="both"/>
        <w:rPr>
          <w:rFonts w:ascii="Times New Roman" w:hAnsi="Times New Roman" w:cs="Times New Roman"/>
          <w:lang w:eastAsia="ru-RU"/>
        </w:rPr>
      </w:pPr>
      <w:r w:rsidRPr="00BB29D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 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 зв’язку з військовою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агресією Російської Федерації проти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України,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що стало підставою введення воєнного стану,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відповідно до Указу Президента України від 24 лютого 2022 року №64/2022 «Про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введення воєнного стану в Україні»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BB2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змагання відмінено. </w:t>
      </w:r>
    </w:p>
    <w:p w14:paraId="1BA925B7" w14:textId="7D27462C" w:rsidR="0004329B" w:rsidRPr="00BB29DD" w:rsidRDefault="0004329B" w:rsidP="00F43F5A">
      <w:pPr>
        <w:pStyle w:val="a7"/>
        <w:shd w:val="clear" w:color="auto" w:fill="FAFEFF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29DD">
        <w:rPr>
          <w:rFonts w:ascii="Times New Roman" w:hAnsi="Times New Roman" w:cs="Times New Roman"/>
          <w:sz w:val="28"/>
          <w:szCs w:val="28"/>
        </w:rPr>
        <w:t xml:space="preserve">   </w:t>
      </w:r>
      <w:r w:rsidRPr="00BB29DD">
        <w:rPr>
          <w:rFonts w:ascii="Times New Roman" w:hAnsi="Times New Roman" w:cs="Times New Roman"/>
          <w:bCs/>
          <w:sz w:val="28"/>
          <w:szCs w:val="28"/>
        </w:rPr>
        <w:t>Основним важелем залучення громадськості району до різних фізкультурно-спортивних форм здорового способу життя є організація і проведення спортивно-оздоровчих змагань, які за своїми програмами є видовищними, цікавими і  доступними для всіх верств населення.</w:t>
      </w:r>
    </w:p>
    <w:p w14:paraId="40E5A764" w14:textId="03C418EE" w:rsidR="0004329B" w:rsidRPr="005C5052" w:rsidRDefault="00D04BEB" w:rsidP="00F43F5A">
      <w:pPr>
        <w:pStyle w:val="a3"/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 xml:space="preserve">   </w:t>
      </w:r>
      <w:r w:rsidR="0004329B" w:rsidRPr="005C5052">
        <w:rPr>
          <w:sz w:val="28"/>
          <w:szCs w:val="28"/>
        </w:rPr>
        <w:t xml:space="preserve">  В зв’язку з відсутністю в міському бюджеті коштів, протягом 202</w:t>
      </w:r>
      <w:r w:rsidR="0004329B">
        <w:rPr>
          <w:sz w:val="28"/>
          <w:szCs w:val="28"/>
        </w:rPr>
        <w:t>2</w:t>
      </w:r>
      <w:r w:rsidR="0004329B" w:rsidRPr="005C5052">
        <w:rPr>
          <w:sz w:val="28"/>
          <w:szCs w:val="28"/>
        </w:rPr>
        <w:t xml:space="preserve"> року спортивні споруди  не реконструювалися. </w:t>
      </w:r>
      <w:r w:rsidR="009546CE">
        <w:rPr>
          <w:sz w:val="28"/>
          <w:szCs w:val="28"/>
        </w:rPr>
        <w:t xml:space="preserve">    </w:t>
      </w:r>
      <w:r w:rsidR="0004329B" w:rsidRPr="005C5052">
        <w:rPr>
          <w:sz w:val="28"/>
          <w:szCs w:val="28"/>
        </w:rPr>
        <w:t>Проводилися поточні ремонтні роботи спортивних споруд за рахунок закладів загальної середньої освіти, установ, організацій.</w:t>
      </w:r>
      <w:r w:rsidR="0004329B" w:rsidRPr="005C5052">
        <w:rPr>
          <w:bCs/>
          <w:sz w:val="28"/>
          <w:szCs w:val="28"/>
        </w:rPr>
        <w:t xml:space="preserve">    </w:t>
      </w:r>
    </w:p>
    <w:p w14:paraId="173C2358" w14:textId="4CB106A5" w:rsidR="0004329B" w:rsidRDefault="00BB29DD" w:rsidP="00F43F5A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9546CE" w:rsidRPr="00BB29DD">
        <w:rPr>
          <w:rFonts w:ascii="Times New Roman" w:eastAsia="Times New Roman" w:hAnsi="Times New Roman" w:cs="Times New Roman"/>
          <w:sz w:val="28"/>
          <w:szCs w:val="28"/>
          <w:lang w:eastAsia="zh-CN"/>
        </w:rPr>
        <w:t>Інформація про роботу Сектору фізичної культури  і спорту управління соціального захис</w:t>
      </w:r>
      <w:r w:rsidRPr="00BB29DD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="009546CE" w:rsidRPr="00BB29DD">
        <w:rPr>
          <w:rFonts w:ascii="Times New Roman" w:eastAsia="Times New Roman" w:hAnsi="Times New Roman" w:cs="Times New Roman"/>
          <w:sz w:val="28"/>
          <w:szCs w:val="28"/>
          <w:lang w:eastAsia="zh-CN"/>
        </w:rPr>
        <w:t>у населення Погребищенської міської ради  висвітлюються в засобах масової інформації ( сайт Погребищенської міської ради, сторінка в соціальній мережі)</w:t>
      </w:r>
      <w:r w:rsidRPr="00BB29D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E58BB1D" w14:textId="7FB4BCA6" w:rsidR="009E71F5" w:rsidRDefault="009E71F5" w:rsidP="0004329B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Загалом за 2022 рік виконання заходів  Програми</w:t>
      </w:r>
      <w:r w:rsidR="00F43F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профінансовано на 65000 грн. ( із запланованих 4950000грн.). </w:t>
      </w:r>
    </w:p>
    <w:p w14:paraId="53B62ED4" w14:textId="77777777" w:rsidR="00F43F5A" w:rsidRPr="00BB29DD" w:rsidRDefault="00F43F5A" w:rsidP="0004329B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08B5624" w14:textId="77777777" w:rsidR="0096116C" w:rsidRPr="00F43F5A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3F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Уповноважена особа головного </w:t>
      </w:r>
    </w:p>
    <w:p w14:paraId="3AD184A6" w14:textId="77777777" w:rsidR="00F43F5A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43F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розпорядника бюджетних коштів</w:t>
      </w:r>
    </w:p>
    <w:p w14:paraId="4454FCDC" w14:textId="77777777" w:rsidR="00F43F5A" w:rsidRDefault="00F43F5A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Начальник  управління соціального</w:t>
      </w:r>
    </w:p>
    <w:p w14:paraId="7C746550" w14:textId="6CDEE9D4" w:rsidR="0096116C" w:rsidRPr="00F43F5A" w:rsidRDefault="00F43F5A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захисту населення міської ради</w:t>
      </w:r>
      <w:r w:rsidR="0096116C"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    </w:t>
      </w:r>
      <w:r w:rsidR="0071194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</w:t>
      </w:r>
      <w:r w:rsidR="0096116C"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_____________                        </w:t>
      </w:r>
      <w:r w:rsidR="0071194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</w:t>
      </w:r>
      <w:r w:rsidR="0096116C"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    </w:t>
      </w:r>
      <w:r w:rsidRPr="00F43F5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>Ткачук В.В.</w:t>
      </w:r>
    </w:p>
    <w:p w14:paraId="185F9DC9" w14:textId="7A209F84" w:rsidR="0096116C" w:rsidRPr="00554FC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</w:t>
      </w:r>
      <w:r w:rsidR="007119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(підпис)                                      (Прізвище та ініціали)</w:t>
      </w:r>
    </w:p>
    <w:p w14:paraId="375047A3" w14:textId="77777777" w:rsidR="00F43F5A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F43F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Керівник фінансової служби</w:t>
      </w:r>
      <w:r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</w:t>
      </w:r>
    </w:p>
    <w:p w14:paraId="51FD5822" w14:textId="77777777" w:rsidR="00F43F5A" w:rsidRPr="00F43F5A" w:rsidRDefault="00F43F5A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43F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Головний бухгалтер управління соціального </w:t>
      </w:r>
    </w:p>
    <w:p w14:paraId="2734E071" w14:textId="451246CE" w:rsidR="0096116C" w:rsidRPr="00F43F5A" w:rsidRDefault="00F43F5A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F43F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захисту населення</w:t>
      </w:r>
      <w:r w:rsidR="0096116C" w:rsidRPr="00F43F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</w:t>
      </w:r>
      <w:r w:rsidRPr="00F43F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міської ради</w:t>
      </w:r>
      <w:r w:rsidR="0096116C"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    </w:t>
      </w:r>
      <w:r w:rsidR="0071194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</w:t>
      </w:r>
      <w:r w:rsidR="0096116C"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____________                     </w:t>
      </w:r>
      <w:r w:rsidR="0071194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 </w:t>
      </w:r>
      <w:r w:rsidR="0096116C"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 w:rsidRPr="00F43F5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>Луценко С.В.</w:t>
      </w:r>
    </w:p>
    <w:p w14:paraId="32932046" w14:textId="6C8B59F3" w:rsidR="0096116C" w:rsidRPr="00554FC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</w:t>
      </w:r>
      <w:r w:rsidR="007119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(підпис)                                    (Прізвище та ініціали)</w:t>
      </w:r>
    </w:p>
    <w:p w14:paraId="5149F35F" w14:textId="77777777" w:rsidR="0096116C" w:rsidRPr="00711949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1194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Уповноважена особа відповідального </w:t>
      </w:r>
    </w:p>
    <w:p w14:paraId="424628C9" w14:textId="77777777" w:rsidR="00F43F5A" w:rsidRPr="00711949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1194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виконавця програми   </w:t>
      </w:r>
    </w:p>
    <w:p w14:paraId="0723DFC4" w14:textId="77777777" w:rsidR="00F43F5A" w:rsidRPr="00711949" w:rsidRDefault="00F43F5A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1194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Завідувач сектору фізичної культури і спорту</w:t>
      </w:r>
    </w:p>
    <w:p w14:paraId="1D0A6A77" w14:textId="1BA560D7" w:rsidR="0096116C" w:rsidRPr="00554FC5" w:rsidRDefault="00F43F5A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1194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Управління соціального захисту населення міської ради</w:t>
      </w:r>
      <w:r w:rsidR="0096116C" w:rsidRPr="00554FC5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__________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 w:rsidR="0071194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 w:rsidRPr="00F43F5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>Тимощук А.В.</w:t>
      </w:r>
    </w:p>
    <w:p w14:paraId="33A320BC" w14:textId="287FA86E" w:rsidR="0096116C" w:rsidRPr="00554FC5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</w:t>
      </w:r>
      <w:r w:rsidR="0071194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(підпис)              (Прізвище та ініціали)</w:t>
      </w:r>
    </w:p>
    <w:p w14:paraId="47B48B9D" w14:textId="77777777" w:rsidR="00B83BEE" w:rsidRDefault="00B83BEE"/>
    <w:sectPr w:rsidR="00B83BEE">
      <w:pgSz w:w="16838" w:h="11906" w:orient="landscape"/>
      <w:pgMar w:top="1418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483849C6"/>
    <w:multiLevelType w:val="hybridMultilevel"/>
    <w:tmpl w:val="CE7E6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476E8E"/>
    <w:multiLevelType w:val="hybridMultilevel"/>
    <w:tmpl w:val="1DD4CE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B38"/>
    <w:rsid w:val="00031C68"/>
    <w:rsid w:val="0004329B"/>
    <w:rsid w:val="00117AE7"/>
    <w:rsid w:val="001467EC"/>
    <w:rsid w:val="00174369"/>
    <w:rsid w:val="001D6495"/>
    <w:rsid w:val="001E1B5D"/>
    <w:rsid w:val="00242409"/>
    <w:rsid w:val="002943DE"/>
    <w:rsid w:val="002A5BEF"/>
    <w:rsid w:val="002E348F"/>
    <w:rsid w:val="002F304F"/>
    <w:rsid w:val="00326F6E"/>
    <w:rsid w:val="00346EBC"/>
    <w:rsid w:val="00422B17"/>
    <w:rsid w:val="00444CA5"/>
    <w:rsid w:val="00456E7C"/>
    <w:rsid w:val="004C4816"/>
    <w:rsid w:val="00591353"/>
    <w:rsid w:val="005B2B38"/>
    <w:rsid w:val="00644BF7"/>
    <w:rsid w:val="006920B8"/>
    <w:rsid w:val="00711949"/>
    <w:rsid w:val="007355BB"/>
    <w:rsid w:val="007539D0"/>
    <w:rsid w:val="00762C8E"/>
    <w:rsid w:val="00844636"/>
    <w:rsid w:val="008F1DC2"/>
    <w:rsid w:val="009546CE"/>
    <w:rsid w:val="0096116C"/>
    <w:rsid w:val="009B6285"/>
    <w:rsid w:val="009E71F5"/>
    <w:rsid w:val="00A1365D"/>
    <w:rsid w:val="00A56022"/>
    <w:rsid w:val="00A92A1D"/>
    <w:rsid w:val="00AC5910"/>
    <w:rsid w:val="00AD1123"/>
    <w:rsid w:val="00AD26E9"/>
    <w:rsid w:val="00B83BEE"/>
    <w:rsid w:val="00BA4799"/>
    <w:rsid w:val="00BB29DD"/>
    <w:rsid w:val="00BC425E"/>
    <w:rsid w:val="00C1044C"/>
    <w:rsid w:val="00C2553F"/>
    <w:rsid w:val="00C34669"/>
    <w:rsid w:val="00C4413F"/>
    <w:rsid w:val="00CC33C3"/>
    <w:rsid w:val="00CC43B8"/>
    <w:rsid w:val="00CE04D2"/>
    <w:rsid w:val="00CE0D82"/>
    <w:rsid w:val="00D04BEB"/>
    <w:rsid w:val="00D5113F"/>
    <w:rsid w:val="00DF4B0C"/>
    <w:rsid w:val="00E42205"/>
    <w:rsid w:val="00F43F5A"/>
    <w:rsid w:val="00F53A63"/>
    <w:rsid w:val="00F7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851D0"/>
  <w15:chartTrackingRefBased/>
  <w15:docId w15:val="{07413D40-2A0A-4083-B8DC-FD65C3D3A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61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32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rsid w:val="0004329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uiPriority w:val="22"/>
    <w:qFormat/>
    <w:rsid w:val="0004329B"/>
    <w:rPr>
      <w:b/>
      <w:bCs/>
    </w:rPr>
  </w:style>
  <w:style w:type="paragraph" w:styleId="a6">
    <w:name w:val="Normal (Web)"/>
    <w:basedOn w:val="a"/>
    <w:uiPriority w:val="99"/>
    <w:rsid w:val="00043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2688,baiaagaaboqcaaadxy0aaavtlqaaaaaaaaaaaaaaaaaaaaaaaaaaaaaaaaaaaaaaaaaaaaaaaaaaaaaaaaaaaaaaaaaaaaaaaaaaaaaaaaaaaaaaaaaaaaaaaaaaaaaaaaaaaaaaaaaaaaaaaaaaaaaaaaaaaaaaaaaaaaaaaaaaaaaaaaaaaaaaaaaaaaaaaaaaaaaaaaaaaaaaaaaaaaaaaaaaaaaaaaaaaaa"/>
    <w:basedOn w:val="a"/>
    <w:rsid w:val="00043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04329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3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3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2939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303</cp:lastModifiedBy>
  <cp:revision>6</cp:revision>
  <cp:lastPrinted>2023-05-24T09:16:00Z</cp:lastPrinted>
  <dcterms:created xsi:type="dcterms:W3CDTF">2023-05-19T12:50:00Z</dcterms:created>
  <dcterms:modified xsi:type="dcterms:W3CDTF">2023-05-24T09:41:00Z</dcterms:modified>
</cp:coreProperties>
</file>