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965E" w14:textId="77777777" w:rsidR="00177C7F" w:rsidRPr="00177C7F" w:rsidRDefault="00177C7F" w:rsidP="00177C7F">
      <w:pPr>
        <w:widowControl w:val="0"/>
        <w:ind w:firstLine="709"/>
        <w:jc w:val="center"/>
        <w:rPr>
          <w:b/>
          <w:noProof/>
          <w:szCs w:val="28"/>
        </w:rPr>
      </w:pPr>
      <w:r w:rsidRPr="00177C7F">
        <w:rPr>
          <w:b/>
          <w:noProof/>
          <w:szCs w:val="28"/>
        </w:rPr>
        <w:t>Проєкт порядку денного</w:t>
      </w:r>
    </w:p>
    <w:p w14:paraId="58785D34" w14:textId="77777777" w:rsidR="00B0435E" w:rsidRPr="00177C7F" w:rsidRDefault="00177C7F" w:rsidP="00177C7F">
      <w:pPr>
        <w:widowControl w:val="0"/>
        <w:ind w:firstLine="709"/>
        <w:jc w:val="center"/>
        <w:rPr>
          <w:b/>
          <w:iCs w:val="0"/>
          <w:szCs w:val="28"/>
          <w:lang w:val="uk-UA"/>
        </w:rPr>
      </w:pPr>
      <w:r w:rsidRPr="00177C7F">
        <w:rPr>
          <w:b/>
          <w:noProof/>
          <w:szCs w:val="28"/>
        </w:rPr>
        <w:t>засідання</w:t>
      </w:r>
      <w:bookmarkStart w:id="0" w:name="OLE_LINK7"/>
      <w:bookmarkStart w:id="1" w:name="OLE_LINK8"/>
      <w:r w:rsidRPr="00177C7F">
        <w:rPr>
          <w:b/>
          <w:noProof/>
          <w:szCs w:val="28"/>
        </w:rPr>
        <w:t xml:space="preserve"> п</w:t>
      </w:r>
      <w:r w:rsidR="00B0435E" w:rsidRPr="00177C7F">
        <w:rPr>
          <w:b/>
          <w:szCs w:val="28"/>
          <w:lang w:val="uk-UA"/>
        </w:rPr>
        <w:t>остійн</w:t>
      </w:r>
      <w:r w:rsidRPr="00177C7F">
        <w:rPr>
          <w:b/>
          <w:szCs w:val="28"/>
          <w:lang w:val="uk-UA"/>
        </w:rPr>
        <w:t>ої</w:t>
      </w:r>
      <w:r w:rsidR="00B0435E" w:rsidRPr="00177C7F">
        <w:rPr>
          <w:b/>
          <w:szCs w:val="28"/>
          <w:lang w:val="uk-UA"/>
        </w:rPr>
        <w:t xml:space="preserve"> комісі</w:t>
      </w:r>
      <w:r w:rsidRPr="00177C7F">
        <w:rPr>
          <w:b/>
          <w:szCs w:val="28"/>
          <w:lang w:val="uk-UA"/>
        </w:rPr>
        <w:t>ї</w:t>
      </w:r>
      <w:r w:rsidR="00B0435E" w:rsidRPr="00177C7F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Погребищенської </w:t>
      </w:r>
      <w:r w:rsidR="00B0435E" w:rsidRPr="00177C7F">
        <w:rPr>
          <w:b/>
          <w:szCs w:val="28"/>
          <w:lang w:val="uk-UA"/>
        </w:rPr>
        <w:t xml:space="preserve">міської ради </w:t>
      </w:r>
      <w:bookmarkEnd w:id="0"/>
      <w:bookmarkEnd w:id="1"/>
      <w:r>
        <w:rPr>
          <w:b/>
          <w:szCs w:val="28"/>
          <w:lang w:val="uk-UA"/>
        </w:rPr>
        <w:t xml:space="preserve">8 скликання </w:t>
      </w:r>
      <w:r w:rsidR="00B0435E" w:rsidRPr="00177C7F">
        <w:rPr>
          <w:b/>
          <w:iCs w:val="0"/>
          <w:szCs w:val="28"/>
          <w:lang w:val="uk-UA"/>
        </w:rPr>
        <w:t>з питань освіти, культури і туризму, спорту, роботи з молоддю, охорони здоров’я, соціального захисту населення, роботи з ветеранами</w:t>
      </w:r>
    </w:p>
    <w:p w14:paraId="1C9C718E" w14:textId="5E2D64B8" w:rsidR="00177C7F" w:rsidRPr="00177C7F" w:rsidRDefault="00177C7F" w:rsidP="00177C7F">
      <w:pPr>
        <w:widowControl w:val="0"/>
        <w:ind w:firstLine="709"/>
        <w:jc w:val="center"/>
        <w:rPr>
          <w:b/>
          <w:iCs w:val="0"/>
          <w:szCs w:val="28"/>
          <w:lang w:val="uk-UA"/>
        </w:rPr>
      </w:pPr>
      <w:r w:rsidRPr="00177C7F">
        <w:rPr>
          <w:b/>
          <w:iCs w:val="0"/>
          <w:szCs w:val="28"/>
          <w:lang w:val="uk-UA"/>
        </w:rPr>
        <w:t xml:space="preserve">від </w:t>
      </w:r>
      <w:r w:rsidR="0000499B">
        <w:rPr>
          <w:b/>
          <w:iCs w:val="0"/>
          <w:szCs w:val="28"/>
          <w:lang w:val="uk-UA"/>
        </w:rPr>
        <w:t>17</w:t>
      </w:r>
      <w:r w:rsidRPr="00177C7F">
        <w:rPr>
          <w:b/>
          <w:iCs w:val="0"/>
          <w:szCs w:val="28"/>
          <w:lang w:val="uk-UA"/>
        </w:rPr>
        <w:t>.</w:t>
      </w:r>
      <w:r w:rsidR="00357ECA">
        <w:rPr>
          <w:b/>
          <w:iCs w:val="0"/>
          <w:szCs w:val="28"/>
          <w:lang w:val="uk-UA"/>
        </w:rPr>
        <w:t>0</w:t>
      </w:r>
      <w:r w:rsidR="0000499B">
        <w:rPr>
          <w:b/>
          <w:iCs w:val="0"/>
          <w:szCs w:val="28"/>
          <w:lang w:val="uk-UA"/>
        </w:rPr>
        <w:t>9</w:t>
      </w:r>
      <w:r w:rsidRPr="00177C7F">
        <w:rPr>
          <w:b/>
          <w:iCs w:val="0"/>
          <w:szCs w:val="28"/>
          <w:lang w:val="uk-UA"/>
        </w:rPr>
        <w:t>.202</w:t>
      </w:r>
      <w:r w:rsidR="00357ECA">
        <w:rPr>
          <w:b/>
          <w:iCs w:val="0"/>
          <w:szCs w:val="28"/>
          <w:lang w:val="uk-UA"/>
        </w:rPr>
        <w:t>6</w:t>
      </w:r>
      <w:r w:rsidRPr="00177C7F">
        <w:rPr>
          <w:b/>
          <w:iCs w:val="0"/>
          <w:szCs w:val="28"/>
          <w:lang w:val="uk-UA"/>
        </w:rPr>
        <w:t xml:space="preserve"> року</w:t>
      </w:r>
    </w:p>
    <w:p w14:paraId="38BD0A03" w14:textId="77777777" w:rsidR="008969BD" w:rsidRPr="00737EAF" w:rsidRDefault="002B5478" w:rsidP="00B0435E">
      <w:pPr>
        <w:tabs>
          <w:tab w:val="left" w:pos="3040"/>
          <w:tab w:val="left" w:pos="8490"/>
        </w:tabs>
        <w:ind w:firstLine="709"/>
        <w:rPr>
          <w:b/>
          <w:bCs w:val="0"/>
          <w:iCs w:val="0"/>
          <w:szCs w:val="28"/>
          <w:lang w:val="uk-UA"/>
        </w:rPr>
      </w:pPr>
      <w:bookmarkStart w:id="2" w:name="OLE_LINK2"/>
      <w:bookmarkStart w:id="3" w:name="OLE_LINK4"/>
      <w:r w:rsidRPr="00737EAF">
        <w:rPr>
          <w:b/>
          <w:bCs w:val="0"/>
          <w:iCs w:val="0"/>
          <w:szCs w:val="28"/>
          <w:lang w:val="uk-UA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0A7AFF" w:rsidRPr="003E4D24" w14:paraId="1B90B721" w14:textId="77777777" w:rsidTr="003E4D24">
        <w:tc>
          <w:tcPr>
            <w:tcW w:w="3936" w:type="dxa"/>
          </w:tcPr>
          <w:p w14:paraId="4735DC1F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784A7297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5B1B092F" w14:textId="77777777" w:rsidR="000A42E6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sz w:val="24"/>
                <w:lang w:val="uk-UA"/>
              </w:rPr>
            </w:pPr>
            <w:r w:rsidRPr="003E4D24">
              <w:rPr>
                <w:b/>
                <w:sz w:val="24"/>
                <w:lang w:val="uk-UA"/>
              </w:rPr>
              <w:t>Місце проведення:</w:t>
            </w:r>
            <w:r w:rsidRPr="003E4D24">
              <w:rPr>
                <w:sz w:val="24"/>
                <w:lang w:val="uk-UA"/>
              </w:rPr>
              <w:t xml:space="preserve"> Погребищенська міська рада, </w:t>
            </w:r>
            <w:r w:rsidR="000A42E6" w:rsidRPr="003E4D24">
              <w:rPr>
                <w:sz w:val="24"/>
                <w:lang w:val="uk-UA"/>
              </w:rPr>
              <w:t>м. Погребище,</w:t>
            </w:r>
          </w:p>
          <w:p w14:paraId="373C3381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  <w:r w:rsidRPr="003E4D24">
              <w:rPr>
                <w:sz w:val="24"/>
                <w:lang w:val="uk-UA"/>
              </w:rPr>
              <w:t>вул. Б.</w:t>
            </w:r>
            <w:r w:rsidR="000A42E6" w:rsidRPr="003E4D24">
              <w:rPr>
                <w:sz w:val="24"/>
                <w:lang w:val="uk-UA"/>
              </w:rPr>
              <w:t xml:space="preserve"> </w:t>
            </w:r>
            <w:r w:rsidRPr="003E4D24">
              <w:rPr>
                <w:sz w:val="24"/>
                <w:lang w:val="uk-UA"/>
              </w:rPr>
              <w:t>Хмельницького 110, 3 поверх, велика зала засідань.</w:t>
            </w:r>
          </w:p>
        </w:tc>
      </w:tr>
      <w:tr w:rsidR="000A7AFF" w:rsidRPr="003E4D24" w14:paraId="49040EA9" w14:textId="77777777" w:rsidTr="003E4D24">
        <w:tc>
          <w:tcPr>
            <w:tcW w:w="3936" w:type="dxa"/>
          </w:tcPr>
          <w:p w14:paraId="19CE299C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151EF721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5FFB5BF7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</w:p>
        </w:tc>
      </w:tr>
      <w:tr w:rsidR="000A7AFF" w:rsidRPr="003E4D24" w14:paraId="23D5F8CA" w14:textId="77777777" w:rsidTr="003E4D24">
        <w:tc>
          <w:tcPr>
            <w:tcW w:w="3936" w:type="dxa"/>
          </w:tcPr>
          <w:p w14:paraId="3BB353DE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9A549C2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050B76B7" w14:textId="0CD20FAB" w:rsidR="000A7AFF" w:rsidRPr="00926888" w:rsidRDefault="000A7AFF" w:rsidP="00576D4A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  <w:r w:rsidRPr="003E4D24">
              <w:rPr>
                <w:b/>
                <w:bCs w:val="0"/>
                <w:sz w:val="24"/>
                <w:lang w:val="uk-UA"/>
              </w:rPr>
              <w:t>Час початку засідання:</w:t>
            </w:r>
            <w:r w:rsidRPr="003E4D24">
              <w:rPr>
                <w:bCs w:val="0"/>
                <w:sz w:val="24"/>
                <w:lang w:val="uk-UA"/>
              </w:rPr>
              <w:t xml:space="preserve"> </w:t>
            </w:r>
            <w:r w:rsidR="0000499B">
              <w:rPr>
                <w:bCs w:val="0"/>
                <w:sz w:val="24"/>
                <w:lang w:val="uk-UA"/>
              </w:rPr>
              <w:t>10</w:t>
            </w:r>
            <w:r w:rsidRPr="003E4D24">
              <w:rPr>
                <w:bCs w:val="0"/>
                <w:sz w:val="24"/>
                <w:lang w:val="uk-UA"/>
              </w:rPr>
              <w:t>:</w:t>
            </w:r>
            <w:r w:rsidR="0000499B">
              <w:rPr>
                <w:bCs w:val="0"/>
                <w:sz w:val="24"/>
                <w:lang w:val="uk-UA"/>
              </w:rPr>
              <w:t>00</w:t>
            </w:r>
          </w:p>
        </w:tc>
      </w:tr>
    </w:tbl>
    <w:p w14:paraId="62B61A99" w14:textId="77777777" w:rsidR="00177C7F" w:rsidRDefault="00177C7F" w:rsidP="00B0435E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  <w:bookmarkStart w:id="4" w:name="OLE_LINK1"/>
      <w:bookmarkEnd w:id="2"/>
      <w:bookmarkEnd w:id="3"/>
    </w:p>
    <w:p w14:paraId="7F2748C7" w14:textId="77777777" w:rsidR="002E5B22" w:rsidRDefault="00FA5661" w:rsidP="00B0435E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  <w:r w:rsidRPr="000F77AF">
        <w:rPr>
          <w:b/>
          <w:sz w:val="24"/>
          <w:lang w:val="uk-UA"/>
        </w:rPr>
        <w:t>ПОРЯДОК ДЕННИЙ:</w:t>
      </w:r>
      <w:bookmarkStart w:id="5" w:name="OLE_LINK40"/>
      <w:bookmarkStart w:id="6" w:name="OLE_LINK14"/>
      <w:bookmarkStart w:id="7" w:name="OLE_LINK15"/>
    </w:p>
    <w:bookmarkEnd w:id="4"/>
    <w:bookmarkEnd w:id="5"/>
    <w:bookmarkEnd w:id="6"/>
    <w:bookmarkEnd w:id="7"/>
    <w:p w14:paraId="61EDBAB4" w14:textId="77777777" w:rsidR="0000499B" w:rsidRPr="0000499B" w:rsidRDefault="0000499B" w:rsidP="0000499B">
      <w:pPr>
        <w:widowControl w:val="0"/>
        <w:ind w:firstLine="567"/>
        <w:jc w:val="both"/>
        <w:rPr>
          <w:sz w:val="24"/>
          <w:lang w:eastAsia="x-none"/>
        </w:rPr>
      </w:pPr>
    </w:p>
    <w:p w14:paraId="78207DA8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</w:tabs>
        <w:ind w:left="0" w:firstLine="709"/>
        <w:jc w:val="both"/>
        <w:rPr>
          <w:lang w:eastAsia="uk-UA"/>
        </w:rPr>
      </w:pPr>
      <w:r w:rsidRPr="0000499B">
        <w:rPr>
          <w:color w:val="000000"/>
          <w:lang w:eastAsia="uk-UA"/>
        </w:rPr>
        <w:t>Про затвердження складу Молодіжної ради при Погребищенській міській раді.</w:t>
      </w:r>
    </w:p>
    <w:p w14:paraId="11817B6A" w14:textId="57992875" w:rsidR="0000499B" w:rsidRPr="0000499B" w:rsidRDefault="0000499B" w:rsidP="0000499B">
      <w:pPr>
        <w:shd w:val="clear" w:color="auto" w:fill="FFFFFF"/>
        <w:tabs>
          <w:tab w:val="left" w:pos="1134"/>
        </w:tabs>
        <w:ind w:firstLine="709"/>
        <w:jc w:val="both"/>
        <w:rPr>
          <w:i/>
          <w:iCs w:val="0"/>
          <w:color w:val="000000"/>
          <w:sz w:val="24"/>
          <w:lang w:eastAsia="uk-UA"/>
        </w:rPr>
      </w:pPr>
      <w:proofErr w:type="spellStart"/>
      <w:r w:rsidRPr="0000499B">
        <w:rPr>
          <w:i/>
          <w:color w:val="000000"/>
          <w:sz w:val="24"/>
          <w:lang w:eastAsia="uk-UA"/>
        </w:rPr>
        <w:t>Доповідає</w:t>
      </w:r>
      <w:proofErr w:type="spellEnd"/>
      <w:r w:rsidRPr="0000499B">
        <w:rPr>
          <w:i/>
          <w:color w:val="000000"/>
          <w:sz w:val="24"/>
          <w:lang w:eastAsia="uk-UA"/>
        </w:rPr>
        <w:t xml:space="preserve">: Ткачук Василь </w:t>
      </w:r>
      <w:proofErr w:type="spellStart"/>
      <w:r w:rsidRPr="0000499B">
        <w:rPr>
          <w:i/>
          <w:color w:val="000000"/>
          <w:sz w:val="24"/>
          <w:lang w:eastAsia="uk-UA"/>
        </w:rPr>
        <w:t>Васильович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– начальник </w:t>
      </w:r>
      <w:proofErr w:type="spellStart"/>
      <w:r w:rsidRPr="0000499B">
        <w:rPr>
          <w:i/>
          <w:color w:val="000000"/>
          <w:sz w:val="24"/>
          <w:lang w:eastAsia="uk-UA"/>
        </w:rPr>
        <w:t>управління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</w:t>
      </w:r>
      <w:proofErr w:type="spellStart"/>
      <w:r w:rsidRPr="0000499B">
        <w:rPr>
          <w:i/>
          <w:color w:val="000000"/>
          <w:sz w:val="24"/>
          <w:lang w:eastAsia="uk-UA"/>
        </w:rPr>
        <w:t>соціального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</w:t>
      </w:r>
      <w:proofErr w:type="spellStart"/>
      <w:r w:rsidRPr="0000499B">
        <w:rPr>
          <w:i/>
          <w:color w:val="000000"/>
          <w:sz w:val="24"/>
          <w:lang w:eastAsia="uk-UA"/>
        </w:rPr>
        <w:t>захисту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</w:t>
      </w:r>
      <w:proofErr w:type="spellStart"/>
      <w:r w:rsidRPr="0000499B">
        <w:rPr>
          <w:i/>
          <w:color w:val="000000"/>
          <w:sz w:val="24"/>
          <w:lang w:eastAsia="uk-UA"/>
        </w:rPr>
        <w:t>населення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</w:t>
      </w:r>
      <w:proofErr w:type="spellStart"/>
      <w:r w:rsidRPr="0000499B">
        <w:rPr>
          <w:i/>
          <w:color w:val="000000"/>
          <w:sz w:val="24"/>
          <w:lang w:eastAsia="uk-UA"/>
        </w:rPr>
        <w:t>Погребищенської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</w:t>
      </w:r>
      <w:proofErr w:type="spellStart"/>
      <w:r w:rsidRPr="0000499B">
        <w:rPr>
          <w:i/>
          <w:color w:val="000000"/>
          <w:sz w:val="24"/>
          <w:lang w:eastAsia="uk-UA"/>
        </w:rPr>
        <w:t>міської</w:t>
      </w:r>
      <w:proofErr w:type="spellEnd"/>
      <w:r w:rsidRPr="0000499B">
        <w:rPr>
          <w:i/>
          <w:color w:val="000000"/>
          <w:sz w:val="24"/>
          <w:lang w:eastAsia="uk-UA"/>
        </w:rPr>
        <w:t xml:space="preserve"> ради.</w:t>
      </w:r>
    </w:p>
    <w:p w14:paraId="07EFD360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168CD196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внесення змін, доповнень, викладення та затвердження в новій редакції Положення про комунальну установу «Центр соціальних служб Погребищенської міської ради».</w:t>
      </w:r>
    </w:p>
    <w:p w14:paraId="33511473" w14:textId="12DC7B96" w:rsidR="0000499B" w:rsidRPr="0000499B" w:rsidRDefault="0000499B" w:rsidP="0000499B">
      <w:pPr>
        <w:pStyle w:val="af1"/>
        <w:tabs>
          <w:tab w:val="left" w:pos="1134"/>
          <w:tab w:val="left" w:pos="6615"/>
          <w:tab w:val="left" w:pos="6945"/>
          <w:tab w:val="left" w:pos="9355"/>
        </w:tabs>
        <w:ind w:left="0" w:firstLine="709"/>
        <w:jc w:val="both"/>
        <w:rPr>
          <w:i/>
        </w:rPr>
      </w:pPr>
      <w:r w:rsidRPr="0000499B">
        <w:rPr>
          <w:i/>
        </w:rPr>
        <w:t xml:space="preserve">Доповідає. </w:t>
      </w:r>
      <w:proofErr w:type="spellStart"/>
      <w:r w:rsidRPr="0000499B">
        <w:rPr>
          <w:i/>
        </w:rPr>
        <w:t>Семчук</w:t>
      </w:r>
      <w:proofErr w:type="spellEnd"/>
      <w:r w:rsidRPr="0000499B">
        <w:rPr>
          <w:i/>
        </w:rPr>
        <w:t xml:space="preserve"> Лариса Юріївна - директор КУ «Центр соціальних служб Погребищенської міської ради».</w:t>
      </w:r>
    </w:p>
    <w:p w14:paraId="488A5904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709"/>
        <w:jc w:val="both"/>
      </w:pPr>
    </w:p>
    <w:p w14:paraId="7E85D51A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внесення та затвердження змін до граничної чисельності працівників комунальної установи «Центр соціальних служб Погребищенської міської ради».</w:t>
      </w:r>
    </w:p>
    <w:p w14:paraId="6F4D40CD" w14:textId="7CB334DE" w:rsidR="0000499B" w:rsidRPr="0000499B" w:rsidRDefault="0000499B" w:rsidP="0000499B">
      <w:pPr>
        <w:pStyle w:val="af1"/>
        <w:tabs>
          <w:tab w:val="left" w:pos="1134"/>
          <w:tab w:val="left" w:pos="6615"/>
          <w:tab w:val="left" w:pos="6945"/>
          <w:tab w:val="left" w:pos="9355"/>
        </w:tabs>
        <w:ind w:left="0" w:firstLine="709"/>
        <w:jc w:val="both"/>
        <w:rPr>
          <w:i/>
        </w:rPr>
      </w:pPr>
      <w:r w:rsidRPr="0000499B">
        <w:rPr>
          <w:i/>
        </w:rPr>
        <w:t xml:space="preserve">Доповідає. </w:t>
      </w:r>
      <w:proofErr w:type="spellStart"/>
      <w:r w:rsidRPr="0000499B">
        <w:rPr>
          <w:i/>
        </w:rPr>
        <w:t>Семчук</w:t>
      </w:r>
      <w:proofErr w:type="spellEnd"/>
      <w:r w:rsidRPr="0000499B">
        <w:rPr>
          <w:i/>
        </w:rPr>
        <w:t xml:space="preserve"> Лариса Юріївна - директор КУ «Центр соціальних служб Погребищенської міської ради».</w:t>
      </w:r>
    </w:p>
    <w:p w14:paraId="01BBEA25" w14:textId="77777777" w:rsidR="0000499B" w:rsidRPr="0000499B" w:rsidRDefault="0000499B" w:rsidP="0000499B">
      <w:pPr>
        <w:pStyle w:val="af1"/>
        <w:tabs>
          <w:tab w:val="left" w:pos="1134"/>
        </w:tabs>
        <w:ind w:left="0" w:firstLine="709"/>
      </w:pPr>
    </w:p>
    <w:p w14:paraId="21122FB0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закріплення за закладами освіти Погребищенської міської ради Вінницького району Вінницької області території обслуговування.</w:t>
      </w:r>
    </w:p>
    <w:p w14:paraId="51BC26CA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3A28F889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50D381DA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затвердження мережі закладів дошкільної та загальної середньої освіти Погребищенської міської ради на 2026-2027 навчальний рік.</w:t>
      </w:r>
    </w:p>
    <w:p w14:paraId="5D29591E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164CB456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17AEF1F4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перерахування коштів спеціального фонду комунального закладу «</w:t>
      </w:r>
      <w:proofErr w:type="spellStart"/>
      <w:r w:rsidRPr="0000499B">
        <w:t>Бухнівська</w:t>
      </w:r>
      <w:proofErr w:type="spellEnd"/>
      <w:r w:rsidRPr="0000499B">
        <w:t xml:space="preserve"> гімназія Погребищенської міської ради Вінницького району Вінницької області».</w:t>
      </w:r>
    </w:p>
    <w:p w14:paraId="2D84E5A6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5E6ADA22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443F3978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перерахування коштів спеціального фонду комунального закладу «</w:t>
      </w:r>
      <w:proofErr w:type="spellStart"/>
      <w:r w:rsidRPr="0000499B">
        <w:t>Ширмівська</w:t>
      </w:r>
      <w:proofErr w:type="spellEnd"/>
      <w:r w:rsidRPr="0000499B">
        <w:t xml:space="preserve"> гімназія Погребищенської міської ради Вінницького району Вінницької області».</w:t>
      </w:r>
    </w:p>
    <w:p w14:paraId="488C98BE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lastRenderedPageBreak/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54CC9D4B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48BB3225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«Погребищенський ліцей №2 Погребищенської міської ради Вінницького району Вінницької області»».</w:t>
      </w:r>
    </w:p>
    <w:p w14:paraId="507F7E7F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4624ABCC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07DF8CE6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«Борщагівський ліцей  Погребищенської міської ради Вінницького району Вінницької області»».</w:t>
      </w:r>
    </w:p>
    <w:p w14:paraId="262D1A97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2B61CDD3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6221EF9E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00499B">
        <w:t>Гопчицький</w:t>
      </w:r>
      <w:proofErr w:type="spellEnd"/>
      <w:r w:rsidRPr="0000499B">
        <w:t xml:space="preserve"> ліцей  Погребищенської міської ради Вінницького району Вінницької області»».</w:t>
      </w:r>
    </w:p>
    <w:p w14:paraId="4AF263AE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4FE6D789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65E78DFD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00499B">
        <w:t>Дзюньківський</w:t>
      </w:r>
      <w:proofErr w:type="spellEnd"/>
      <w:r w:rsidRPr="0000499B">
        <w:t xml:space="preserve"> ліцей  Погребищенської міської ради Вінницького району Вінницької області»».</w:t>
      </w:r>
    </w:p>
    <w:p w14:paraId="7F3F2056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33C885FE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2EC939C4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00499B">
        <w:t>Новофастівський</w:t>
      </w:r>
      <w:proofErr w:type="spellEnd"/>
      <w:r w:rsidRPr="0000499B">
        <w:t xml:space="preserve"> ліцей  Погребищенської міської ради Вінницького району Вінницької області»».</w:t>
      </w:r>
    </w:p>
    <w:p w14:paraId="78B9DB88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0D27ED9D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4FD36797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00499B">
        <w:t>Плисківський</w:t>
      </w:r>
      <w:proofErr w:type="spellEnd"/>
      <w:r w:rsidRPr="0000499B">
        <w:t xml:space="preserve"> ліцей  Погребищенської міської ради Вінницького району Вінницької області»».</w:t>
      </w:r>
    </w:p>
    <w:p w14:paraId="7C39F799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56DCB06D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6B692B93" w14:textId="77777777" w:rsidR="0000499B" w:rsidRPr="0000499B" w:rsidRDefault="0000499B" w:rsidP="0000499B">
      <w:pPr>
        <w:pStyle w:val="af1"/>
        <w:numPr>
          <w:ilvl w:val="0"/>
          <w:numId w:val="27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00499B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00499B">
        <w:t>Степанківський</w:t>
      </w:r>
      <w:proofErr w:type="spellEnd"/>
      <w:r w:rsidRPr="0000499B">
        <w:t xml:space="preserve"> ліцей  Погребищенської міської ради Вінницького району Вінницької області»».</w:t>
      </w:r>
    </w:p>
    <w:p w14:paraId="3CB98869" w14:textId="77777777" w:rsidR="0000499B" w:rsidRPr="0000499B" w:rsidRDefault="0000499B" w:rsidP="0000499B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00499B">
        <w:rPr>
          <w:i/>
          <w:iCs/>
        </w:rPr>
        <w:t xml:space="preserve">Доповідає: </w:t>
      </w:r>
      <w:proofErr w:type="spellStart"/>
      <w:r w:rsidRPr="0000499B">
        <w:rPr>
          <w:i/>
          <w:iCs/>
        </w:rPr>
        <w:t>Козачук</w:t>
      </w:r>
      <w:proofErr w:type="spellEnd"/>
      <w:r w:rsidRPr="0000499B">
        <w:rPr>
          <w:i/>
          <w:iCs/>
        </w:rPr>
        <w:t xml:space="preserve"> Діна Григорівна - начальник відділу освіти Погребищенської міської ради.</w:t>
      </w:r>
    </w:p>
    <w:sectPr w:rsidR="0000499B" w:rsidRPr="0000499B" w:rsidSect="003F3043">
      <w:headerReference w:type="even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C096C" w14:textId="77777777" w:rsidR="007B3D70" w:rsidRDefault="007B3D70" w:rsidP="002C68B9">
      <w:r>
        <w:separator/>
      </w:r>
    </w:p>
  </w:endnote>
  <w:endnote w:type="continuationSeparator" w:id="0">
    <w:p w14:paraId="7A652F2F" w14:textId="77777777" w:rsidR="007B3D70" w:rsidRDefault="007B3D70" w:rsidP="002C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EBDD4" w14:textId="77777777" w:rsidR="007B3D70" w:rsidRDefault="007B3D70" w:rsidP="002C68B9">
      <w:r>
        <w:separator/>
      </w:r>
    </w:p>
  </w:footnote>
  <w:footnote w:type="continuationSeparator" w:id="0">
    <w:p w14:paraId="28382392" w14:textId="77777777" w:rsidR="007B3D70" w:rsidRDefault="007B3D70" w:rsidP="002C6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6214" w14:textId="77777777" w:rsidR="00890218" w:rsidRDefault="00AC116C" w:rsidP="000D436C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90218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148872F" w14:textId="77777777" w:rsidR="00890218" w:rsidRDefault="0089021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7338A2E6"/>
    <w:lvl w:ilvl="0">
      <w:start w:val="1"/>
      <w:numFmt w:val="decimal"/>
      <w:suff w:val="space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036E4A11"/>
    <w:multiLevelType w:val="hybridMultilevel"/>
    <w:tmpl w:val="D606263A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33954"/>
    <w:multiLevelType w:val="hybridMultilevel"/>
    <w:tmpl w:val="44004706"/>
    <w:lvl w:ilvl="0" w:tplc="12C8CD8A">
      <w:start w:val="25"/>
      <w:numFmt w:val="decimal"/>
      <w:lvlText w:val="%1."/>
      <w:lvlJc w:val="left"/>
      <w:pPr>
        <w:ind w:left="1084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8F01E9"/>
    <w:multiLevelType w:val="hybridMultilevel"/>
    <w:tmpl w:val="9F2CEC2A"/>
    <w:lvl w:ilvl="0" w:tplc="78B4F28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32EB7"/>
    <w:multiLevelType w:val="hybridMultilevel"/>
    <w:tmpl w:val="6C462362"/>
    <w:lvl w:ilvl="0" w:tplc="8E3E41F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440"/>
    <w:multiLevelType w:val="hybridMultilevel"/>
    <w:tmpl w:val="C00E65DA"/>
    <w:lvl w:ilvl="0" w:tplc="D536FCB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0576A"/>
    <w:multiLevelType w:val="hybridMultilevel"/>
    <w:tmpl w:val="F6104C06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2B19BE"/>
    <w:multiLevelType w:val="hybridMultilevel"/>
    <w:tmpl w:val="3C584AB0"/>
    <w:lvl w:ilvl="0" w:tplc="02A6E7C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2AB7581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6701FFB"/>
    <w:multiLevelType w:val="hybridMultilevel"/>
    <w:tmpl w:val="C97EA2B0"/>
    <w:lvl w:ilvl="0" w:tplc="D9762E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01BBE"/>
    <w:multiLevelType w:val="hybridMultilevel"/>
    <w:tmpl w:val="14F0B53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82BBA"/>
    <w:multiLevelType w:val="hybridMultilevel"/>
    <w:tmpl w:val="DE1C8E88"/>
    <w:lvl w:ilvl="0" w:tplc="134838A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0EA3F85"/>
    <w:multiLevelType w:val="hybridMultilevel"/>
    <w:tmpl w:val="844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CB865A9"/>
    <w:multiLevelType w:val="hybridMultilevel"/>
    <w:tmpl w:val="6DFA8EA2"/>
    <w:lvl w:ilvl="0" w:tplc="463CD764">
      <w:start w:val="10"/>
      <w:numFmt w:val="decimal"/>
      <w:lvlText w:val="%1."/>
      <w:lvlJc w:val="left"/>
      <w:pPr>
        <w:ind w:left="801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796074">
    <w:abstractNumId w:val="19"/>
  </w:num>
  <w:num w:numId="2" w16cid:durableId="1161966201">
    <w:abstractNumId w:val="5"/>
  </w:num>
  <w:num w:numId="3" w16cid:durableId="518392093">
    <w:abstractNumId w:val="4"/>
  </w:num>
  <w:num w:numId="4" w16cid:durableId="1152328807">
    <w:abstractNumId w:val="22"/>
  </w:num>
  <w:num w:numId="5" w16cid:durableId="595554382">
    <w:abstractNumId w:val="14"/>
  </w:num>
  <w:num w:numId="6" w16cid:durableId="1279029652">
    <w:abstractNumId w:val="2"/>
  </w:num>
  <w:num w:numId="7" w16cid:durableId="471099839">
    <w:abstractNumId w:val="24"/>
  </w:num>
  <w:num w:numId="8" w16cid:durableId="1278874095">
    <w:abstractNumId w:val="3"/>
  </w:num>
  <w:num w:numId="9" w16cid:durableId="80756025">
    <w:abstractNumId w:val="10"/>
  </w:num>
  <w:num w:numId="10" w16cid:durableId="1921132190">
    <w:abstractNumId w:val="0"/>
  </w:num>
  <w:num w:numId="11" w16cid:durableId="337319019">
    <w:abstractNumId w:val="21"/>
  </w:num>
  <w:num w:numId="12" w16cid:durableId="1069764395">
    <w:abstractNumId w:val="17"/>
  </w:num>
  <w:num w:numId="13" w16cid:durableId="1515459210">
    <w:abstractNumId w:val="13"/>
  </w:num>
  <w:num w:numId="14" w16cid:durableId="1836146552">
    <w:abstractNumId w:val="25"/>
  </w:num>
  <w:num w:numId="15" w16cid:durableId="1162888603">
    <w:abstractNumId w:val="11"/>
  </w:num>
  <w:num w:numId="16" w16cid:durableId="384454926">
    <w:abstractNumId w:val="12"/>
  </w:num>
  <w:num w:numId="17" w16cid:durableId="987124569">
    <w:abstractNumId w:val="1"/>
  </w:num>
  <w:num w:numId="18" w16cid:durableId="941032288">
    <w:abstractNumId w:val="8"/>
  </w:num>
  <w:num w:numId="19" w16cid:durableId="1054163684">
    <w:abstractNumId w:val="18"/>
  </w:num>
  <w:num w:numId="20" w16cid:durableId="2138646435">
    <w:abstractNumId w:val="9"/>
  </w:num>
  <w:num w:numId="21" w16cid:durableId="1987006814">
    <w:abstractNumId w:val="7"/>
  </w:num>
  <w:num w:numId="22" w16cid:durableId="1639804408">
    <w:abstractNumId w:val="26"/>
  </w:num>
  <w:num w:numId="23" w16cid:durableId="180559622">
    <w:abstractNumId w:val="23"/>
  </w:num>
  <w:num w:numId="24" w16cid:durableId="1717047725">
    <w:abstractNumId w:val="6"/>
  </w:num>
  <w:num w:numId="25" w16cid:durableId="251857961">
    <w:abstractNumId w:val="15"/>
  </w:num>
  <w:num w:numId="26" w16cid:durableId="152796263">
    <w:abstractNumId w:val="20"/>
  </w:num>
  <w:num w:numId="27" w16cid:durableId="8818677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EBC"/>
    <w:rsid w:val="00000DE1"/>
    <w:rsid w:val="0000499B"/>
    <w:rsid w:val="00004B6B"/>
    <w:rsid w:val="00011CC4"/>
    <w:rsid w:val="00012705"/>
    <w:rsid w:val="000252D0"/>
    <w:rsid w:val="0003155D"/>
    <w:rsid w:val="00041160"/>
    <w:rsid w:val="00044E3F"/>
    <w:rsid w:val="00051992"/>
    <w:rsid w:val="00051B4A"/>
    <w:rsid w:val="000521CD"/>
    <w:rsid w:val="00056B4B"/>
    <w:rsid w:val="0005765D"/>
    <w:rsid w:val="00060891"/>
    <w:rsid w:val="00064600"/>
    <w:rsid w:val="00066F71"/>
    <w:rsid w:val="0007235C"/>
    <w:rsid w:val="000732FA"/>
    <w:rsid w:val="000774C4"/>
    <w:rsid w:val="00082546"/>
    <w:rsid w:val="00083CED"/>
    <w:rsid w:val="00083E26"/>
    <w:rsid w:val="00084B13"/>
    <w:rsid w:val="0008637B"/>
    <w:rsid w:val="00087ABF"/>
    <w:rsid w:val="000929F0"/>
    <w:rsid w:val="00092E55"/>
    <w:rsid w:val="00094D50"/>
    <w:rsid w:val="000960A1"/>
    <w:rsid w:val="000A3331"/>
    <w:rsid w:val="000A42E6"/>
    <w:rsid w:val="000A6D08"/>
    <w:rsid w:val="000A7AFF"/>
    <w:rsid w:val="000B0C16"/>
    <w:rsid w:val="000B16C7"/>
    <w:rsid w:val="000B1DFD"/>
    <w:rsid w:val="000B2E07"/>
    <w:rsid w:val="000B30E1"/>
    <w:rsid w:val="000B3148"/>
    <w:rsid w:val="000C0799"/>
    <w:rsid w:val="000C30D5"/>
    <w:rsid w:val="000C3478"/>
    <w:rsid w:val="000D113D"/>
    <w:rsid w:val="000D1518"/>
    <w:rsid w:val="000D1626"/>
    <w:rsid w:val="000D23EB"/>
    <w:rsid w:val="000D3B7B"/>
    <w:rsid w:val="000D3BC0"/>
    <w:rsid w:val="000D436C"/>
    <w:rsid w:val="000D46D8"/>
    <w:rsid w:val="000E0EBD"/>
    <w:rsid w:val="000E0F6F"/>
    <w:rsid w:val="000E1ADF"/>
    <w:rsid w:val="000E25A2"/>
    <w:rsid w:val="000E49D4"/>
    <w:rsid w:val="000E7BCA"/>
    <w:rsid w:val="000F0602"/>
    <w:rsid w:val="000F0CF4"/>
    <w:rsid w:val="000F1AC3"/>
    <w:rsid w:val="000F4D80"/>
    <w:rsid w:val="000F6F47"/>
    <w:rsid w:val="000F77AF"/>
    <w:rsid w:val="00100DB3"/>
    <w:rsid w:val="00102BFF"/>
    <w:rsid w:val="00105254"/>
    <w:rsid w:val="00106F9E"/>
    <w:rsid w:val="0010767A"/>
    <w:rsid w:val="00110C3E"/>
    <w:rsid w:val="00112996"/>
    <w:rsid w:val="00115012"/>
    <w:rsid w:val="0011748F"/>
    <w:rsid w:val="00120255"/>
    <w:rsid w:val="0012224B"/>
    <w:rsid w:val="001271C4"/>
    <w:rsid w:val="00135810"/>
    <w:rsid w:val="00137282"/>
    <w:rsid w:val="00145A3D"/>
    <w:rsid w:val="00153658"/>
    <w:rsid w:val="00154067"/>
    <w:rsid w:val="0015435B"/>
    <w:rsid w:val="001547A2"/>
    <w:rsid w:val="00165730"/>
    <w:rsid w:val="00170EFA"/>
    <w:rsid w:val="00173F19"/>
    <w:rsid w:val="0017509D"/>
    <w:rsid w:val="001753A0"/>
    <w:rsid w:val="0017770D"/>
    <w:rsid w:val="00177C7F"/>
    <w:rsid w:val="00180BAC"/>
    <w:rsid w:val="0018760F"/>
    <w:rsid w:val="00187AE2"/>
    <w:rsid w:val="001916A4"/>
    <w:rsid w:val="00195924"/>
    <w:rsid w:val="00196CA4"/>
    <w:rsid w:val="001A528C"/>
    <w:rsid w:val="001A6A18"/>
    <w:rsid w:val="001B2F95"/>
    <w:rsid w:val="001B4E0B"/>
    <w:rsid w:val="001C0C81"/>
    <w:rsid w:val="001C53A7"/>
    <w:rsid w:val="001C5588"/>
    <w:rsid w:val="001C663C"/>
    <w:rsid w:val="001D1B4A"/>
    <w:rsid w:val="001D3BC6"/>
    <w:rsid w:val="001D494B"/>
    <w:rsid w:val="001D608E"/>
    <w:rsid w:val="001E0B7D"/>
    <w:rsid w:val="001E6632"/>
    <w:rsid w:val="001F053C"/>
    <w:rsid w:val="001F080E"/>
    <w:rsid w:val="001F5C8F"/>
    <w:rsid w:val="001F74E1"/>
    <w:rsid w:val="001F7719"/>
    <w:rsid w:val="00200710"/>
    <w:rsid w:val="0020130F"/>
    <w:rsid w:val="0020209D"/>
    <w:rsid w:val="0020409D"/>
    <w:rsid w:val="00205DB9"/>
    <w:rsid w:val="00214444"/>
    <w:rsid w:val="002151B1"/>
    <w:rsid w:val="00215A1B"/>
    <w:rsid w:val="00220C39"/>
    <w:rsid w:val="00223CB9"/>
    <w:rsid w:val="00225167"/>
    <w:rsid w:val="00225FE7"/>
    <w:rsid w:val="002320CA"/>
    <w:rsid w:val="00241D0E"/>
    <w:rsid w:val="002439D0"/>
    <w:rsid w:val="00247F05"/>
    <w:rsid w:val="002507B8"/>
    <w:rsid w:val="002507CB"/>
    <w:rsid w:val="00252C14"/>
    <w:rsid w:val="00253FBE"/>
    <w:rsid w:val="00255F32"/>
    <w:rsid w:val="00256529"/>
    <w:rsid w:val="00257219"/>
    <w:rsid w:val="00260216"/>
    <w:rsid w:val="0026312A"/>
    <w:rsid w:val="00264C81"/>
    <w:rsid w:val="002661FA"/>
    <w:rsid w:val="00266397"/>
    <w:rsid w:val="00266809"/>
    <w:rsid w:val="00267317"/>
    <w:rsid w:val="002719E5"/>
    <w:rsid w:val="002740E1"/>
    <w:rsid w:val="00276BB8"/>
    <w:rsid w:val="00280481"/>
    <w:rsid w:val="00280581"/>
    <w:rsid w:val="0028124E"/>
    <w:rsid w:val="00283066"/>
    <w:rsid w:val="00283164"/>
    <w:rsid w:val="00294574"/>
    <w:rsid w:val="0029526E"/>
    <w:rsid w:val="00297C35"/>
    <w:rsid w:val="002A2E4C"/>
    <w:rsid w:val="002A3D6B"/>
    <w:rsid w:val="002A4FFB"/>
    <w:rsid w:val="002A6D1B"/>
    <w:rsid w:val="002A77AC"/>
    <w:rsid w:val="002B5478"/>
    <w:rsid w:val="002B609B"/>
    <w:rsid w:val="002B63CA"/>
    <w:rsid w:val="002C494C"/>
    <w:rsid w:val="002C68B9"/>
    <w:rsid w:val="002D0FA7"/>
    <w:rsid w:val="002D23AF"/>
    <w:rsid w:val="002E0683"/>
    <w:rsid w:val="002E19E7"/>
    <w:rsid w:val="002E319D"/>
    <w:rsid w:val="002E5B22"/>
    <w:rsid w:val="002E619D"/>
    <w:rsid w:val="002E70BE"/>
    <w:rsid w:val="0030203E"/>
    <w:rsid w:val="003029EB"/>
    <w:rsid w:val="00304E77"/>
    <w:rsid w:val="00305BF7"/>
    <w:rsid w:val="00305C0B"/>
    <w:rsid w:val="00306B2E"/>
    <w:rsid w:val="003138F3"/>
    <w:rsid w:val="00314179"/>
    <w:rsid w:val="0031557A"/>
    <w:rsid w:val="00316B56"/>
    <w:rsid w:val="00317F2F"/>
    <w:rsid w:val="00322B9B"/>
    <w:rsid w:val="00324705"/>
    <w:rsid w:val="0032764E"/>
    <w:rsid w:val="00331ECA"/>
    <w:rsid w:val="00332314"/>
    <w:rsid w:val="00332D34"/>
    <w:rsid w:val="003343D6"/>
    <w:rsid w:val="00340915"/>
    <w:rsid w:val="00341460"/>
    <w:rsid w:val="00350570"/>
    <w:rsid w:val="0035080A"/>
    <w:rsid w:val="003575D8"/>
    <w:rsid w:val="00357ECA"/>
    <w:rsid w:val="00365731"/>
    <w:rsid w:val="003715F7"/>
    <w:rsid w:val="003802BC"/>
    <w:rsid w:val="0038145B"/>
    <w:rsid w:val="00381963"/>
    <w:rsid w:val="003831E1"/>
    <w:rsid w:val="003842E8"/>
    <w:rsid w:val="00385702"/>
    <w:rsid w:val="00385BE5"/>
    <w:rsid w:val="003865C4"/>
    <w:rsid w:val="00393F27"/>
    <w:rsid w:val="003950C8"/>
    <w:rsid w:val="00395A0B"/>
    <w:rsid w:val="00396A7A"/>
    <w:rsid w:val="00396DD4"/>
    <w:rsid w:val="003A0217"/>
    <w:rsid w:val="003A15D8"/>
    <w:rsid w:val="003A42F8"/>
    <w:rsid w:val="003A46AD"/>
    <w:rsid w:val="003A7DC5"/>
    <w:rsid w:val="003B0347"/>
    <w:rsid w:val="003B1BAA"/>
    <w:rsid w:val="003B2B70"/>
    <w:rsid w:val="003B3956"/>
    <w:rsid w:val="003B5176"/>
    <w:rsid w:val="003C089D"/>
    <w:rsid w:val="003C17E8"/>
    <w:rsid w:val="003C3769"/>
    <w:rsid w:val="003D086D"/>
    <w:rsid w:val="003D4102"/>
    <w:rsid w:val="003D4B95"/>
    <w:rsid w:val="003E025A"/>
    <w:rsid w:val="003E1D68"/>
    <w:rsid w:val="003E1D6C"/>
    <w:rsid w:val="003E4CEE"/>
    <w:rsid w:val="003E4D24"/>
    <w:rsid w:val="003F16C9"/>
    <w:rsid w:val="003F3043"/>
    <w:rsid w:val="003F3C31"/>
    <w:rsid w:val="003F50B4"/>
    <w:rsid w:val="003F68AA"/>
    <w:rsid w:val="00402FF3"/>
    <w:rsid w:val="00403645"/>
    <w:rsid w:val="00405802"/>
    <w:rsid w:val="00406805"/>
    <w:rsid w:val="0040769C"/>
    <w:rsid w:val="0041444B"/>
    <w:rsid w:val="0041509F"/>
    <w:rsid w:val="00420506"/>
    <w:rsid w:val="0042211D"/>
    <w:rsid w:val="0042659B"/>
    <w:rsid w:val="00427840"/>
    <w:rsid w:val="00431B31"/>
    <w:rsid w:val="004346DF"/>
    <w:rsid w:val="00434C60"/>
    <w:rsid w:val="00434D51"/>
    <w:rsid w:val="00436A87"/>
    <w:rsid w:val="00436C6B"/>
    <w:rsid w:val="00440114"/>
    <w:rsid w:val="00442B9D"/>
    <w:rsid w:val="00445FBB"/>
    <w:rsid w:val="00447024"/>
    <w:rsid w:val="00454951"/>
    <w:rsid w:val="00457D25"/>
    <w:rsid w:val="00462286"/>
    <w:rsid w:val="004629F0"/>
    <w:rsid w:val="0046319A"/>
    <w:rsid w:val="004652E6"/>
    <w:rsid w:val="00467065"/>
    <w:rsid w:val="00475999"/>
    <w:rsid w:val="00496FA4"/>
    <w:rsid w:val="004A10A2"/>
    <w:rsid w:val="004A289B"/>
    <w:rsid w:val="004A4A74"/>
    <w:rsid w:val="004A5ABC"/>
    <w:rsid w:val="004B193B"/>
    <w:rsid w:val="004C08E8"/>
    <w:rsid w:val="004C150A"/>
    <w:rsid w:val="004C1EBC"/>
    <w:rsid w:val="004D36A7"/>
    <w:rsid w:val="004E1345"/>
    <w:rsid w:val="004E2CBD"/>
    <w:rsid w:val="004E32ED"/>
    <w:rsid w:val="004E67A1"/>
    <w:rsid w:val="004F0688"/>
    <w:rsid w:val="004F1440"/>
    <w:rsid w:val="004F70F1"/>
    <w:rsid w:val="004F7A56"/>
    <w:rsid w:val="005008E3"/>
    <w:rsid w:val="00511D80"/>
    <w:rsid w:val="005133CD"/>
    <w:rsid w:val="00516A2D"/>
    <w:rsid w:val="00520426"/>
    <w:rsid w:val="005220B7"/>
    <w:rsid w:val="00523D9F"/>
    <w:rsid w:val="00526EED"/>
    <w:rsid w:val="00531B15"/>
    <w:rsid w:val="00535205"/>
    <w:rsid w:val="005355AB"/>
    <w:rsid w:val="005445D3"/>
    <w:rsid w:val="00547343"/>
    <w:rsid w:val="00550A0F"/>
    <w:rsid w:val="00550D51"/>
    <w:rsid w:val="00551460"/>
    <w:rsid w:val="005529BC"/>
    <w:rsid w:val="0055367D"/>
    <w:rsid w:val="00556795"/>
    <w:rsid w:val="00561C60"/>
    <w:rsid w:val="00565612"/>
    <w:rsid w:val="00565D6F"/>
    <w:rsid w:val="0056726B"/>
    <w:rsid w:val="005678A3"/>
    <w:rsid w:val="00573D9E"/>
    <w:rsid w:val="00576D4A"/>
    <w:rsid w:val="00583151"/>
    <w:rsid w:val="005836CB"/>
    <w:rsid w:val="005837A6"/>
    <w:rsid w:val="00584C59"/>
    <w:rsid w:val="00590C7A"/>
    <w:rsid w:val="005917CF"/>
    <w:rsid w:val="00591DDE"/>
    <w:rsid w:val="00593269"/>
    <w:rsid w:val="00595B61"/>
    <w:rsid w:val="00596A9C"/>
    <w:rsid w:val="005A3843"/>
    <w:rsid w:val="005A3C36"/>
    <w:rsid w:val="005A521B"/>
    <w:rsid w:val="005A79F5"/>
    <w:rsid w:val="005B546A"/>
    <w:rsid w:val="005B644D"/>
    <w:rsid w:val="005C62B6"/>
    <w:rsid w:val="005D1314"/>
    <w:rsid w:val="005D1A9E"/>
    <w:rsid w:val="005D4D0A"/>
    <w:rsid w:val="005E2A99"/>
    <w:rsid w:val="005E2F85"/>
    <w:rsid w:val="005E5CCA"/>
    <w:rsid w:val="005F0E8F"/>
    <w:rsid w:val="005F19B9"/>
    <w:rsid w:val="00600C86"/>
    <w:rsid w:val="00610113"/>
    <w:rsid w:val="00612797"/>
    <w:rsid w:val="00615F39"/>
    <w:rsid w:val="00617C33"/>
    <w:rsid w:val="00620C23"/>
    <w:rsid w:val="006274C8"/>
    <w:rsid w:val="00627947"/>
    <w:rsid w:val="00631DAC"/>
    <w:rsid w:val="0063544B"/>
    <w:rsid w:val="00635ADE"/>
    <w:rsid w:val="00635C31"/>
    <w:rsid w:val="00635E27"/>
    <w:rsid w:val="006439E9"/>
    <w:rsid w:val="006466CD"/>
    <w:rsid w:val="0065279D"/>
    <w:rsid w:val="0066019E"/>
    <w:rsid w:val="00662BDD"/>
    <w:rsid w:val="006637AF"/>
    <w:rsid w:val="00663FC0"/>
    <w:rsid w:val="0066483C"/>
    <w:rsid w:val="00676E9A"/>
    <w:rsid w:val="006771F3"/>
    <w:rsid w:val="006776CA"/>
    <w:rsid w:val="00684D4D"/>
    <w:rsid w:val="00695C2B"/>
    <w:rsid w:val="006963FC"/>
    <w:rsid w:val="00696490"/>
    <w:rsid w:val="00697262"/>
    <w:rsid w:val="006A318C"/>
    <w:rsid w:val="006A4E52"/>
    <w:rsid w:val="006A7D69"/>
    <w:rsid w:val="006B004F"/>
    <w:rsid w:val="006B1C96"/>
    <w:rsid w:val="006B453B"/>
    <w:rsid w:val="006C2DB8"/>
    <w:rsid w:val="006D07D3"/>
    <w:rsid w:val="006D4A82"/>
    <w:rsid w:val="006D5961"/>
    <w:rsid w:val="006D5B0D"/>
    <w:rsid w:val="006D7EA3"/>
    <w:rsid w:val="006E0A11"/>
    <w:rsid w:val="006E1FA4"/>
    <w:rsid w:val="006E2A7D"/>
    <w:rsid w:val="006E4406"/>
    <w:rsid w:val="006E50DC"/>
    <w:rsid w:val="006F488A"/>
    <w:rsid w:val="00700F26"/>
    <w:rsid w:val="00701B99"/>
    <w:rsid w:val="00703D8F"/>
    <w:rsid w:val="007043EC"/>
    <w:rsid w:val="0070482E"/>
    <w:rsid w:val="00707CA9"/>
    <w:rsid w:val="00707D0D"/>
    <w:rsid w:val="00710E41"/>
    <w:rsid w:val="00711155"/>
    <w:rsid w:val="007113F4"/>
    <w:rsid w:val="00713C4D"/>
    <w:rsid w:val="007218B7"/>
    <w:rsid w:val="00730560"/>
    <w:rsid w:val="00730EA7"/>
    <w:rsid w:val="0073191F"/>
    <w:rsid w:val="007357A3"/>
    <w:rsid w:val="00737EAF"/>
    <w:rsid w:val="007512B1"/>
    <w:rsid w:val="007534E0"/>
    <w:rsid w:val="00755DC0"/>
    <w:rsid w:val="0076076C"/>
    <w:rsid w:val="007620D8"/>
    <w:rsid w:val="007629EC"/>
    <w:rsid w:val="00762D5D"/>
    <w:rsid w:val="00765DA3"/>
    <w:rsid w:val="00767BF5"/>
    <w:rsid w:val="00770C0E"/>
    <w:rsid w:val="007729B6"/>
    <w:rsid w:val="00772CAD"/>
    <w:rsid w:val="00774868"/>
    <w:rsid w:val="00780357"/>
    <w:rsid w:val="007804A7"/>
    <w:rsid w:val="00781687"/>
    <w:rsid w:val="007826DD"/>
    <w:rsid w:val="007A02DB"/>
    <w:rsid w:val="007A2819"/>
    <w:rsid w:val="007A3AEA"/>
    <w:rsid w:val="007A50D9"/>
    <w:rsid w:val="007B3377"/>
    <w:rsid w:val="007B3D70"/>
    <w:rsid w:val="007B3E43"/>
    <w:rsid w:val="007B4971"/>
    <w:rsid w:val="007B4E50"/>
    <w:rsid w:val="007C35D7"/>
    <w:rsid w:val="007C36A6"/>
    <w:rsid w:val="007C572D"/>
    <w:rsid w:val="007D0AD8"/>
    <w:rsid w:val="007D1A1B"/>
    <w:rsid w:val="007D367B"/>
    <w:rsid w:val="007D3C92"/>
    <w:rsid w:val="007D46CC"/>
    <w:rsid w:val="007E00F6"/>
    <w:rsid w:val="007E1690"/>
    <w:rsid w:val="007E2F6B"/>
    <w:rsid w:val="007E3A7D"/>
    <w:rsid w:val="007E6521"/>
    <w:rsid w:val="007F0EAD"/>
    <w:rsid w:val="007F3E94"/>
    <w:rsid w:val="007F4F6E"/>
    <w:rsid w:val="007F5A73"/>
    <w:rsid w:val="007F6863"/>
    <w:rsid w:val="00800AB7"/>
    <w:rsid w:val="008068C1"/>
    <w:rsid w:val="00807A1D"/>
    <w:rsid w:val="00817162"/>
    <w:rsid w:val="008236BA"/>
    <w:rsid w:val="00824BC4"/>
    <w:rsid w:val="00826ECF"/>
    <w:rsid w:val="00830F81"/>
    <w:rsid w:val="00831659"/>
    <w:rsid w:val="008328D6"/>
    <w:rsid w:val="008331B8"/>
    <w:rsid w:val="008340F7"/>
    <w:rsid w:val="00835CBA"/>
    <w:rsid w:val="00840E46"/>
    <w:rsid w:val="00843201"/>
    <w:rsid w:val="00844162"/>
    <w:rsid w:val="00845141"/>
    <w:rsid w:val="0085273F"/>
    <w:rsid w:val="008542D5"/>
    <w:rsid w:val="00855CDD"/>
    <w:rsid w:val="008600B2"/>
    <w:rsid w:val="00863FD1"/>
    <w:rsid w:val="008668D0"/>
    <w:rsid w:val="0087073E"/>
    <w:rsid w:val="00873047"/>
    <w:rsid w:val="008756F7"/>
    <w:rsid w:val="00875E89"/>
    <w:rsid w:val="00877241"/>
    <w:rsid w:val="00877A12"/>
    <w:rsid w:val="00880A2C"/>
    <w:rsid w:val="00881335"/>
    <w:rsid w:val="0088303B"/>
    <w:rsid w:val="00890218"/>
    <w:rsid w:val="008913BA"/>
    <w:rsid w:val="008948E9"/>
    <w:rsid w:val="008969BD"/>
    <w:rsid w:val="008A0A50"/>
    <w:rsid w:val="008A15AF"/>
    <w:rsid w:val="008A7C0C"/>
    <w:rsid w:val="008B01E8"/>
    <w:rsid w:val="008B3BAB"/>
    <w:rsid w:val="008C10CD"/>
    <w:rsid w:val="008C1879"/>
    <w:rsid w:val="008C37DC"/>
    <w:rsid w:val="008C4DA3"/>
    <w:rsid w:val="008C6769"/>
    <w:rsid w:val="008C6956"/>
    <w:rsid w:val="008D0935"/>
    <w:rsid w:val="008D5D2D"/>
    <w:rsid w:val="008D6F5D"/>
    <w:rsid w:val="008E30D5"/>
    <w:rsid w:val="008E7E6E"/>
    <w:rsid w:val="008F0742"/>
    <w:rsid w:val="008F083F"/>
    <w:rsid w:val="008F3D3C"/>
    <w:rsid w:val="00902AE8"/>
    <w:rsid w:val="00903676"/>
    <w:rsid w:val="009062F3"/>
    <w:rsid w:val="009067A2"/>
    <w:rsid w:val="00906C7B"/>
    <w:rsid w:val="00906FBC"/>
    <w:rsid w:val="009134BD"/>
    <w:rsid w:val="00917A92"/>
    <w:rsid w:val="00921191"/>
    <w:rsid w:val="00923C70"/>
    <w:rsid w:val="00925841"/>
    <w:rsid w:val="00926092"/>
    <w:rsid w:val="00926888"/>
    <w:rsid w:val="00926A66"/>
    <w:rsid w:val="009311F2"/>
    <w:rsid w:val="00936566"/>
    <w:rsid w:val="00936C32"/>
    <w:rsid w:val="009424C4"/>
    <w:rsid w:val="00942CE0"/>
    <w:rsid w:val="009467F5"/>
    <w:rsid w:val="00946B64"/>
    <w:rsid w:val="00946FB8"/>
    <w:rsid w:val="009516CB"/>
    <w:rsid w:val="00960FEE"/>
    <w:rsid w:val="009644D7"/>
    <w:rsid w:val="009800D6"/>
    <w:rsid w:val="00981943"/>
    <w:rsid w:val="00981E8F"/>
    <w:rsid w:val="009829BE"/>
    <w:rsid w:val="009833F6"/>
    <w:rsid w:val="009921E9"/>
    <w:rsid w:val="009938D0"/>
    <w:rsid w:val="00993CC7"/>
    <w:rsid w:val="00994CA2"/>
    <w:rsid w:val="00995661"/>
    <w:rsid w:val="00995CE5"/>
    <w:rsid w:val="009A51C8"/>
    <w:rsid w:val="009B1A97"/>
    <w:rsid w:val="009B3296"/>
    <w:rsid w:val="009B447C"/>
    <w:rsid w:val="009C2D1D"/>
    <w:rsid w:val="009C783D"/>
    <w:rsid w:val="009C7EC0"/>
    <w:rsid w:val="009D03CB"/>
    <w:rsid w:val="009D5844"/>
    <w:rsid w:val="009D72FD"/>
    <w:rsid w:val="009D74FF"/>
    <w:rsid w:val="009D7C1E"/>
    <w:rsid w:val="009E5CC6"/>
    <w:rsid w:val="009E7F69"/>
    <w:rsid w:val="009F0399"/>
    <w:rsid w:val="009F1F8F"/>
    <w:rsid w:val="009F62E9"/>
    <w:rsid w:val="00A013AF"/>
    <w:rsid w:val="00A01667"/>
    <w:rsid w:val="00A01A7D"/>
    <w:rsid w:val="00A02CA5"/>
    <w:rsid w:val="00A0326A"/>
    <w:rsid w:val="00A06FC7"/>
    <w:rsid w:val="00A07C8E"/>
    <w:rsid w:val="00A10713"/>
    <w:rsid w:val="00A12F2E"/>
    <w:rsid w:val="00A14CCD"/>
    <w:rsid w:val="00A17C08"/>
    <w:rsid w:val="00A236B0"/>
    <w:rsid w:val="00A32283"/>
    <w:rsid w:val="00A32543"/>
    <w:rsid w:val="00A33847"/>
    <w:rsid w:val="00A36205"/>
    <w:rsid w:val="00A3700D"/>
    <w:rsid w:val="00A4102A"/>
    <w:rsid w:val="00A411B2"/>
    <w:rsid w:val="00A4275B"/>
    <w:rsid w:val="00A44228"/>
    <w:rsid w:val="00A44541"/>
    <w:rsid w:val="00A44D73"/>
    <w:rsid w:val="00A44D8C"/>
    <w:rsid w:val="00A45A8F"/>
    <w:rsid w:val="00A45EAE"/>
    <w:rsid w:val="00A46E9F"/>
    <w:rsid w:val="00A5082B"/>
    <w:rsid w:val="00A51BB6"/>
    <w:rsid w:val="00A527E0"/>
    <w:rsid w:val="00A5316A"/>
    <w:rsid w:val="00A55B06"/>
    <w:rsid w:val="00A60F7A"/>
    <w:rsid w:val="00A64CF7"/>
    <w:rsid w:val="00A672CB"/>
    <w:rsid w:val="00A71623"/>
    <w:rsid w:val="00A74433"/>
    <w:rsid w:val="00A74780"/>
    <w:rsid w:val="00A74990"/>
    <w:rsid w:val="00A853FC"/>
    <w:rsid w:val="00A85FA3"/>
    <w:rsid w:val="00A86CDC"/>
    <w:rsid w:val="00A90D13"/>
    <w:rsid w:val="00A921A9"/>
    <w:rsid w:val="00A9223E"/>
    <w:rsid w:val="00A92DBA"/>
    <w:rsid w:val="00A95512"/>
    <w:rsid w:val="00A97FCD"/>
    <w:rsid w:val="00AA04B8"/>
    <w:rsid w:val="00AB2345"/>
    <w:rsid w:val="00AB363E"/>
    <w:rsid w:val="00AB4C9F"/>
    <w:rsid w:val="00AB7196"/>
    <w:rsid w:val="00AC116C"/>
    <w:rsid w:val="00AC2257"/>
    <w:rsid w:val="00AC32EA"/>
    <w:rsid w:val="00AC3CE1"/>
    <w:rsid w:val="00AC5314"/>
    <w:rsid w:val="00AD1BE8"/>
    <w:rsid w:val="00AE2D11"/>
    <w:rsid w:val="00AF16D8"/>
    <w:rsid w:val="00AF1AE4"/>
    <w:rsid w:val="00AF2031"/>
    <w:rsid w:val="00AF2E6B"/>
    <w:rsid w:val="00AF3B6F"/>
    <w:rsid w:val="00AF75D5"/>
    <w:rsid w:val="00B0435E"/>
    <w:rsid w:val="00B04CC4"/>
    <w:rsid w:val="00B06B96"/>
    <w:rsid w:val="00B06CCE"/>
    <w:rsid w:val="00B1025F"/>
    <w:rsid w:val="00B1124F"/>
    <w:rsid w:val="00B12C07"/>
    <w:rsid w:val="00B22147"/>
    <w:rsid w:val="00B24596"/>
    <w:rsid w:val="00B33264"/>
    <w:rsid w:val="00B4063F"/>
    <w:rsid w:val="00B40B72"/>
    <w:rsid w:val="00B43246"/>
    <w:rsid w:val="00B44001"/>
    <w:rsid w:val="00B44BBA"/>
    <w:rsid w:val="00B53ED9"/>
    <w:rsid w:val="00B551AD"/>
    <w:rsid w:val="00B57ADB"/>
    <w:rsid w:val="00B7456F"/>
    <w:rsid w:val="00B74A75"/>
    <w:rsid w:val="00B81808"/>
    <w:rsid w:val="00B81812"/>
    <w:rsid w:val="00B9231D"/>
    <w:rsid w:val="00BA4EA4"/>
    <w:rsid w:val="00BA50A9"/>
    <w:rsid w:val="00BA654D"/>
    <w:rsid w:val="00BB08F0"/>
    <w:rsid w:val="00BB6EC7"/>
    <w:rsid w:val="00BB6FF2"/>
    <w:rsid w:val="00BD0F5E"/>
    <w:rsid w:val="00BD305F"/>
    <w:rsid w:val="00BD33C3"/>
    <w:rsid w:val="00BD45A2"/>
    <w:rsid w:val="00BD6545"/>
    <w:rsid w:val="00BE0128"/>
    <w:rsid w:val="00BE2163"/>
    <w:rsid w:val="00BE29EC"/>
    <w:rsid w:val="00BE56E9"/>
    <w:rsid w:val="00BE6610"/>
    <w:rsid w:val="00BE6896"/>
    <w:rsid w:val="00C036E5"/>
    <w:rsid w:val="00C07AAC"/>
    <w:rsid w:val="00C11959"/>
    <w:rsid w:val="00C119A0"/>
    <w:rsid w:val="00C140B3"/>
    <w:rsid w:val="00C14CA3"/>
    <w:rsid w:val="00C23647"/>
    <w:rsid w:val="00C31F64"/>
    <w:rsid w:val="00C323FF"/>
    <w:rsid w:val="00C34C9B"/>
    <w:rsid w:val="00C37964"/>
    <w:rsid w:val="00C43507"/>
    <w:rsid w:val="00C46A1A"/>
    <w:rsid w:val="00C511ED"/>
    <w:rsid w:val="00C519D7"/>
    <w:rsid w:val="00C52473"/>
    <w:rsid w:val="00C55436"/>
    <w:rsid w:val="00C615EB"/>
    <w:rsid w:val="00C64626"/>
    <w:rsid w:val="00C652BC"/>
    <w:rsid w:val="00C66BC6"/>
    <w:rsid w:val="00C67E92"/>
    <w:rsid w:val="00C71501"/>
    <w:rsid w:val="00C7673B"/>
    <w:rsid w:val="00C7732B"/>
    <w:rsid w:val="00C80B38"/>
    <w:rsid w:val="00C8401D"/>
    <w:rsid w:val="00C84562"/>
    <w:rsid w:val="00C86886"/>
    <w:rsid w:val="00C9346E"/>
    <w:rsid w:val="00C9462F"/>
    <w:rsid w:val="00C9600D"/>
    <w:rsid w:val="00CA1FBF"/>
    <w:rsid w:val="00CA20E5"/>
    <w:rsid w:val="00CA2553"/>
    <w:rsid w:val="00CA2B67"/>
    <w:rsid w:val="00CA43F7"/>
    <w:rsid w:val="00CA5B50"/>
    <w:rsid w:val="00CA64C6"/>
    <w:rsid w:val="00CA6FF9"/>
    <w:rsid w:val="00CB42F9"/>
    <w:rsid w:val="00CB537F"/>
    <w:rsid w:val="00CC19EE"/>
    <w:rsid w:val="00CC1A99"/>
    <w:rsid w:val="00CC346E"/>
    <w:rsid w:val="00CE0FB8"/>
    <w:rsid w:val="00CE1B7E"/>
    <w:rsid w:val="00CE2BFC"/>
    <w:rsid w:val="00CE41ED"/>
    <w:rsid w:val="00CE4742"/>
    <w:rsid w:val="00CE7E5E"/>
    <w:rsid w:val="00CF0A1E"/>
    <w:rsid w:val="00CF12EE"/>
    <w:rsid w:val="00CF6043"/>
    <w:rsid w:val="00D00DE2"/>
    <w:rsid w:val="00D011CC"/>
    <w:rsid w:val="00D034A8"/>
    <w:rsid w:val="00D06681"/>
    <w:rsid w:val="00D07D35"/>
    <w:rsid w:val="00D133F7"/>
    <w:rsid w:val="00D14212"/>
    <w:rsid w:val="00D1630B"/>
    <w:rsid w:val="00D1791B"/>
    <w:rsid w:val="00D22C47"/>
    <w:rsid w:val="00D23098"/>
    <w:rsid w:val="00D31B80"/>
    <w:rsid w:val="00D36188"/>
    <w:rsid w:val="00D37995"/>
    <w:rsid w:val="00D43527"/>
    <w:rsid w:val="00D444E5"/>
    <w:rsid w:val="00D4498F"/>
    <w:rsid w:val="00D44F9B"/>
    <w:rsid w:val="00D45604"/>
    <w:rsid w:val="00D51710"/>
    <w:rsid w:val="00D5248E"/>
    <w:rsid w:val="00D5480D"/>
    <w:rsid w:val="00D54A9C"/>
    <w:rsid w:val="00D564D8"/>
    <w:rsid w:val="00D61735"/>
    <w:rsid w:val="00D62DF6"/>
    <w:rsid w:val="00D63328"/>
    <w:rsid w:val="00D63DC5"/>
    <w:rsid w:val="00D643EC"/>
    <w:rsid w:val="00D67B03"/>
    <w:rsid w:val="00D70594"/>
    <w:rsid w:val="00D71B27"/>
    <w:rsid w:val="00D71B67"/>
    <w:rsid w:val="00D71F27"/>
    <w:rsid w:val="00D7254E"/>
    <w:rsid w:val="00D76EDD"/>
    <w:rsid w:val="00D8026A"/>
    <w:rsid w:val="00D90F77"/>
    <w:rsid w:val="00D9412D"/>
    <w:rsid w:val="00D954D9"/>
    <w:rsid w:val="00D96274"/>
    <w:rsid w:val="00D96B02"/>
    <w:rsid w:val="00D97AEC"/>
    <w:rsid w:val="00DA0921"/>
    <w:rsid w:val="00DA0B34"/>
    <w:rsid w:val="00DA0B6A"/>
    <w:rsid w:val="00DA0FCE"/>
    <w:rsid w:val="00DB5344"/>
    <w:rsid w:val="00DB584A"/>
    <w:rsid w:val="00DB5C13"/>
    <w:rsid w:val="00DB6804"/>
    <w:rsid w:val="00DC1F3E"/>
    <w:rsid w:val="00DC75FC"/>
    <w:rsid w:val="00DD3CFC"/>
    <w:rsid w:val="00DD6F8F"/>
    <w:rsid w:val="00DD7903"/>
    <w:rsid w:val="00DD7F29"/>
    <w:rsid w:val="00DE55FF"/>
    <w:rsid w:val="00E025A1"/>
    <w:rsid w:val="00E0267A"/>
    <w:rsid w:val="00E06B9C"/>
    <w:rsid w:val="00E113B4"/>
    <w:rsid w:val="00E17204"/>
    <w:rsid w:val="00E20901"/>
    <w:rsid w:val="00E24443"/>
    <w:rsid w:val="00E3435B"/>
    <w:rsid w:val="00E37247"/>
    <w:rsid w:val="00E4080F"/>
    <w:rsid w:val="00E41762"/>
    <w:rsid w:val="00E579C6"/>
    <w:rsid w:val="00E6017E"/>
    <w:rsid w:val="00E604ED"/>
    <w:rsid w:val="00E64400"/>
    <w:rsid w:val="00E64EBC"/>
    <w:rsid w:val="00E70FD4"/>
    <w:rsid w:val="00E71990"/>
    <w:rsid w:val="00E72993"/>
    <w:rsid w:val="00E8379B"/>
    <w:rsid w:val="00E8522C"/>
    <w:rsid w:val="00E922B4"/>
    <w:rsid w:val="00E93D52"/>
    <w:rsid w:val="00E9587A"/>
    <w:rsid w:val="00E96559"/>
    <w:rsid w:val="00E97AF1"/>
    <w:rsid w:val="00EA2F3C"/>
    <w:rsid w:val="00EA48BE"/>
    <w:rsid w:val="00EB24F6"/>
    <w:rsid w:val="00EC08AE"/>
    <w:rsid w:val="00EC3999"/>
    <w:rsid w:val="00EC3F29"/>
    <w:rsid w:val="00EC3F45"/>
    <w:rsid w:val="00EC7069"/>
    <w:rsid w:val="00ED2DCA"/>
    <w:rsid w:val="00ED458F"/>
    <w:rsid w:val="00ED5B5C"/>
    <w:rsid w:val="00EE1ACE"/>
    <w:rsid w:val="00EE43A6"/>
    <w:rsid w:val="00EF0F38"/>
    <w:rsid w:val="00EF3FB4"/>
    <w:rsid w:val="00F04CB3"/>
    <w:rsid w:val="00F06C85"/>
    <w:rsid w:val="00F11366"/>
    <w:rsid w:val="00F127F9"/>
    <w:rsid w:val="00F13C91"/>
    <w:rsid w:val="00F15E5B"/>
    <w:rsid w:val="00F16CEE"/>
    <w:rsid w:val="00F219CF"/>
    <w:rsid w:val="00F36B12"/>
    <w:rsid w:val="00F36FB0"/>
    <w:rsid w:val="00F45FA5"/>
    <w:rsid w:val="00F473E9"/>
    <w:rsid w:val="00F50778"/>
    <w:rsid w:val="00F509EC"/>
    <w:rsid w:val="00F50E3C"/>
    <w:rsid w:val="00F51B2C"/>
    <w:rsid w:val="00F51FD5"/>
    <w:rsid w:val="00F54D91"/>
    <w:rsid w:val="00F55A0C"/>
    <w:rsid w:val="00F55B4D"/>
    <w:rsid w:val="00F62889"/>
    <w:rsid w:val="00F62AFC"/>
    <w:rsid w:val="00F67ED0"/>
    <w:rsid w:val="00F721AE"/>
    <w:rsid w:val="00F76A27"/>
    <w:rsid w:val="00F81A36"/>
    <w:rsid w:val="00F81F36"/>
    <w:rsid w:val="00F853CE"/>
    <w:rsid w:val="00F85F3F"/>
    <w:rsid w:val="00F92F16"/>
    <w:rsid w:val="00F94583"/>
    <w:rsid w:val="00F9672F"/>
    <w:rsid w:val="00F96762"/>
    <w:rsid w:val="00F97434"/>
    <w:rsid w:val="00FA0A84"/>
    <w:rsid w:val="00FA1B34"/>
    <w:rsid w:val="00FA3005"/>
    <w:rsid w:val="00FA32A7"/>
    <w:rsid w:val="00FA5661"/>
    <w:rsid w:val="00FA6C46"/>
    <w:rsid w:val="00FA736E"/>
    <w:rsid w:val="00FB3E86"/>
    <w:rsid w:val="00FB4304"/>
    <w:rsid w:val="00FB6933"/>
    <w:rsid w:val="00FC6560"/>
    <w:rsid w:val="00FD5C10"/>
    <w:rsid w:val="00FD7D94"/>
    <w:rsid w:val="00FE30F0"/>
    <w:rsid w:val="00FF24FA"/>
    <w:rsid w:val="00FF4919"/>
    <w:rsid w:val="00FF65FD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7EBD6"/>
  <w15:docId w15:val="{5629E229-7F21-4368-94AE-8181D452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F27"/>
    <w:rPr>
      <w:bCs/>
      <w:iCs/>
      <w:sz w:val="28"/>
      <w:szCs w:val="24"/>
    </w:rPr>
  </w:style>
  <w:style w:type="paragraph" w:styleId="1">
    <w:name w:val="heading 1"/>
    <w:basedOn w:val="a"/>
    <w:next w:val="a"/>
    <w:qFormat/>
    <w:rsid w:val="00CE2BFC"/>
    <w:pPr>
      <w:keepNext/>
      <w:outlineLvl w:val="0"/>
    </w:pPr>
    <w:rPr>
      <w:b/>
      <w:sz w:val="32"/>
      <w:lang w:val="uk-UA"/>
    </w:rPr>
  </w:style>
  <w:style w:type="paragraph" w:styleId="2">
    <w:name w:val="heading 2"/>
    <w:basedOn w:val="a"/>
    <w:next w:val="a"/>
    <w:qFormat/>
    <w:rsid w:val="00CE2BFC"/>
    <w:pPr>
      <w:keepNext/>
      <w:tabs>
        <w:tab w:val="left" w:pos="9000"/>
        <w:tab w:val="left" w:pos="9360"/>
      </w:tabs>
      <w:outlineLvl w:val="1"/>
    </w:pPr>
    <w:rPr>
      <w:lang w:val="uk-UA"/>
    </w:rPr>
  </w:style>
  <w:style w:type="paragraph" w:styleId="3">
    <w:name w:val="heading 3"/>
    <w:basedOn w:val="a"/>
    <w:next w:val="a"/>
    <w:qFormat/>
    <w:rsid w:val="00CE2BFC"/>
    <w:pPr>
      <w:keepNext/>
      <w:tabs>
        <w:tab w:val="left" w:pos="2180"/>
      </w:tabs>
      <w:ind w:left="720"/>
      <w:outlineLvl w:val="2"/>
    </w:pPr>
    <w:rPr>
      <w:i/>
      <w:iCs w:val="0"/>
      <w:smallCaps/>
      <w:sz w:val="20"/>
      <w:lang w:val="uk-UA"/>
    </w:rPr>
  </w:style>
  <w:style w:type="paragraph" w:styleId="4">
    <w:name w:val="heading 4"/>
    <w:basedOn w:val="a"/>
    <w:next w:val="a"/>
    <w:qFormat/>
    <w:rsid w:val="00CE2BFC"/>
    <w:pPr>
      <w:keepNext/>
      <w:tabs>
        <w:tab w:val="left" w:pos="1200"/>
      </w:tabs>
      <w:ind w:left="540"/>
      <w:jc w:val="both"/>
      <w:outlineLvl w:val="3"/>
    </w:pPr>
    <w:rPr>
      <w:bCs w:val="0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E2BFC"/>
    <w:pPr>
      <w:tabs>
        <w:tab w:val="left" w:pos="9000"/>
        <w:tab w:val="left" w:pos="9360"/>
      </w:tabs>
      <w:ind w:firstLine="540"/>
      <w:jc w:val="both"/>
    </w:pPr>
    <w:rPr>
      <w:lang w:val="uk-UA"/>
    </w:rPr>
  </w:style>
  <w:style w:type="paragraph" w:styleId="a4">
    <w:name w:val="Body Text"/>
    <w:basedOn w:val="a"/>
    <w:rsid w:val="00CE2BFC"/>
    <w:pPr>
      <w:tabs>
        <w:tab w:val="left" w:pos="9000"/>
        <w:tab w:val="left" w:pos="9360"/>
      </w:tabs>
      <w:jc w:val="both"/>
    </w:pPr>
    <w:rPr>
      <w:lang w:val="uk-UA"/>
    </w:rPr>
  </w:style>
  <w:style w:type="paragraph" w:styleId="20">
    <w:name w:val="Body Text 2"/>
    <w:basedOn w:val="a"/>
    <w:rsid w:val="00CE2BFC"/>
    <w:pPr>
      <w:ind w:right="541"/>
      <w:jc w:val="both"/>
    </w:pPr>
    <w:rPr>
      <w:lang w:val="uk-UA"/>
    </w:rPr>
  </w:style>
  <w:style w:type="paragraph" w:styleId="30">
    <w:name w:val="Body Text 3"/>
    <w:basedOn w:val="a"/>
    <w:rsid w:val="00CE2BFC"/>
    <w:pPr>
      <w:ind w:right="3"/>
      <w:jc w:val="both"/>
    </w:pPr>
    <w:rPr>
      <w:lang w:val="uk-UA"/>
    </w:rPr>
  </w:style>
  <w:style w:type="paragraph" w:styleId="21">
    <w:name w:val="Body Text Indent 2"/>
    <w:basedOn w:val="a"/>
    <w:rsid w:val="00CE2BFC"/>
    <w:pPr>
      <w:tabs>
        <w:tab w:val="left" w:pos="7520"/>
      </w:tabs>
      <w:ind w:left="360"/>
      <w:jc w:val="both"/>
    </w:pPr>
    <w:rPr>
      <w:lang w:val="uk-UA"/>
    </w:rPr>
  </w:style>
  <w:style w:type="paragraph" w:styleId="31">
    <w:name w:val="Body Text Indent 3"/>
    <w:basedOn w:val="a"/>
    <w:rsid w:val="00CE2BFC"/>
    <w:pPr>
      <w:tabs>
        <w:tab w:val="left" w:pos="7140"/>
      </w:tabs>
      <w:ind w:firstLine="1260"/>
      <w:jc w:val="both"/>
    </w:pPr>
    <w:rPr>
      <w:lang w:val="uk-UA"/>
    </w:rPr>
  </w:style>
  <w:style w:type="table" w:styleId="a5">
    <w:name w:val="Table Grid"/>
    <w:basedOn w:val="a1"/>
    <w:rsid w:val="00A86C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semiHidden/>
    <w:rsid w:val="002C68B9"/>
    <w:rPr>
      <w:bCs/>
      <w:iCs/>
      <w:sz w:val="28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semiHidden/>
    <w:rsid w:val="002C68B9"/>
    <w:rPr>
      <w:bCs/>
      <w:iCs/>
      <w:sz w:val="28"/>
      <w:szCs w:val="24"/>
    </w:rPr>
  </w:style>
  <w:style w:type="paragraph" w:styleId="aa">
    <w:name w:val="No Spacing"/>
    <w:link w:val="ab"/>
    <w:qFormat/>
    <w:rsid w:val="00E025A1"/>
    <w:rPr>
      <w:rFonts w:ascii="Calibri" w:hAnsi="Calibri"/>
      <w:sz w:val="22"/>
      <w:szCs w:val="22"/>
    </w:rPr>
  </w:style>
  <w:style w:type="character" w:styleId="ac">
    <w:name w:val="Book Title"/>
    <w:uiPriority w:val="33"/>
    <w:qFormat/>
    <w:rsid w:val="002D23AF"/>
    <w:rPr>
      <w:b/>
      <w:bCs/>
      <w:smallCaps/>
      <w:spacing w:val="5"/>
    </w:rPr>
  </w:style>
  <w:style w:type="character" w:customStyle="1" w:styleId="ab">
    <w:name w:val="Без інтервалів Знак"/>
    <w:link w:val="aa"/>
    <w:locked/>
    <w:rsid w:val="00B06CCE"/>
    <w:rPr>
      <w:rFonts w:ascii="Calibri" w:hAnsi="Calibri"/>
      <w:sz w:val="22"/>
      <w:szCs w:val="22"/>
      <w:lang w:val="ru-RU" w:eastAsia="ru-RU" w:bidi="ar-SA"/>
    </w:rPr>
  </w:style>
  <w:style w:type="character" w:styleId="ad">
    <w:name w:val="Hyperlink"/>
    <w:rsid w:val="00845141"/>
    <w:rPr>
      <w:color w:val="0000FF"/>
      <w:u w:val="single"/>
    </w:rPr>
  </w:style>
  <w:style w:type="paragraph" w:customStyle="1" w:styleId="10">
    <w:name w:val="Без интервала1"/>
    <w:rsid w:val="00305BF7"/>
    <w:rPr>
      <w:rFonts w:ascii="Calibri" w:hAnsi="Calibri"/>
      <w:sz w:val="22"/>
      <w:szCs w:val="22"/>
    </w:rPr>
  </w:style>
  <w:style w:type="character" w:customStyle="1" w:styleId="11">
    <w:name w:val="Название книги1"/>
    <w:rsid w:val="00B24596"/>
    <w:rPr>
      <w:rFonts w:ascii="Cambria" w:hAnsi="Cambria" w:cs="Times New Roman" w:hint="default"/>
      <w:b/>
      <w:bCs/>
      <w:i/>
      <w:iCs/>
      <w:color w:val="auto"/>
    </w:rPr>
  </w:style>
  <w:style w:type="character" w:styleId="ae">
    <w:name w:val="page number"/>
    <w:basedOn w:val="a0"/>
    <w:rsid w:val="00F509EC"/>
  </w:style>
  <w:style w:type="paragraph" w:customStyle="1" w:styleId="Default">
    <w:name w:val="Default"/>
    <w:rsid w:val="00684D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A654D"/>
    <w:rPr>
      <w:rFonts w:ascii="Segoe UI" w:hAnsi="Segoe UI"/>
      <w:sz w:val="18"/>
      <w:szCs w:val="18"/>
    </w:rPr>
  </w:style>
  <w:style w:type="character" w:customStyle="1" w:styleId="af0">
    <w:name w:val="Текст у виносці Знак"/>
    <w:link w:val="af"/>
    <w:uiPriority w:val="99"/>
    <w:semiHidden/>
    <w:rsid w:val="00BA654D"/>
    <w:rPr>
      <w:rFonts w:ascii="Segoe UI" w:hAnsi="Segoe UI" w:cs="Segoe UI"/>
      <w:bCs/>
      <w:iCs/>
      <w:sz w:val="18"/>
      <w:szCs w:val="18"/>
      <w:lang w:val="ru-RU" w:eastAsia="ru-RU"/>
    </w:rPr>
  </w:style>
  <w:style w:type="paragraph" w:styleId="af1">
    <w:name w:val="List Paragraph"/>
    <w:basedOn w:val="a"/>
    <w:uiPriority w:val="34"/>
    <w:qFormat/>
    <w:rsid w:val="00BB6FF2"/>
    <w:pPr>
      <w:ind w:left="720"/>
      <w:contextualSpacing/>
    </w:pPr>
    <w:rPr>
      <w:bCs w:val="0"/>
      <w:iCs w:val="0"/>
      <w:sz w:val="24"/>
      <w:lang w:val="uk-UA"/>
    </w:rPr>
  </w:style>
  <w:style w:type="paragraph" w:styleId="af2">
    <w:name w:val="Normal (Web)"/>
    <w:aliases w:val="Обычный (Web)"/>
    <w:basedOn w:val="a"/>
    <w:link w:val="af3"/>
    <w:uiPriority w:val="99"/>
    <w:qFormat/>
    <w:rsid w:val="000D3B7B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spellingerror">
    <w:name w:val="spellingerror"/>
    <w:rsid w:val="007A3AEA"/>
  </w:style>
  <w:style w:type="table" w:styleId="af4">
    <w:name w:val="Table Theme"/>
    <w:basedOn w:val="a1"/>
    <w:rsid w:val="0039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46B64"/>
    <w:pPr>
      <w:widowControl w:val="0"/>
      <w:snapToGrid w:val="0"/>
      <w:spacing w:line="360" w:lineRule="auto"/>
      <w:jc w:val="center"/>
    </w:pPr>
    <w:rPr>
      <w:b/>
      <w:sz w:val="24"/>
      <w:lang w:val="uk-UA"/>
    </w:rPr>
  </w:style>
  <w:style w:type="paragraph" w:customStyle="1" w:styleId="32">
    <w:name w:val="Основной текст3"/>
    <w:basedOn w:val="a"/>
    <w:qFormat/>
    <w:rsid w:val="00556795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sz w:val="26"/>
      <w:szCs w:val="26"/>
    </w:rPr>
  </w:style>
  <w:style w:type="paragraph" w:customStyle="1" w:styleId="docdata">
    <w:name w:val="docdata"/>
    <w:aliases w:val="docy,v5,21855,baiaagaaboqcaaad2liaaaxougaaaaaaaaaaaaaaaaaaaaaaaaaaaaaaaaaaaaaaaaaaaaaaaaaaaaaaaaaaaaaaaaaaaaaaaaaaaaaaaaaaaaaaaaaaaaaaaaaaaaaaaaaaaaaaaaaaaaaaaaaaaaaaaaaaaaaaaaaaaaaaaaaaaaaaaaaaaaaaaaaaaaaaaaaaaaaaaaaaaaaaaaaaaaaaaaaaaaaaaaaaaaa"/>
    <w:basedOn w:val="a"/>
    <w:rsid w:val="009516CB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character" w:customStyle="1" w:styleId="314pt">
    <w:name w:val="Основной текст (3) + 14 pt"/>
    <w:qFormat/>
    <w:rsid w:val="00AF2E6B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normaltextrun">
    <w:name w:val="normaltextrun"/>
    <w:qFormat/>
    <w:rsid w:val="00AF2E6B"/>
    <w:rPr>
      <w:rFonts w:cs="Times New Roman"/>
    </w:rPr>
  </w:style>
  <w:style w:type="character" w:customStyle="1" w:styleId="40">
    <w:name w:val="Основной текст (4)_"/>
    <w:link w:val="41"/>
    <w:locked/>
    <w:rsid w:val="006E4406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qFormat/>
    <w:rsid w:val="006E4406"/>
    <w:pPr>
      <w:widowControl w:val="0"/>
      <w:shd w:val="clear" w:color="auto" w:fill="FFFFFF"/>
      <w:spacing w:after="300" w:line="240" w:lineRule="atLeast"/>
      <w:jc w:val="both"/>
    </w:pPr>
    <w:rPr>
      <w:b/>
      <w:iCs w:val="0"/>
      <w:szCs w:val="28"/>
    </w:rPr>
  </w:style>
  <w:style w:type="character" w:customStyle="1" w:styleId="af3">
    <w:name w:val="Звичайний (веб) Знак"/>
    <w:aliases w:val="Обычный (Web) Знак"/>
    <w:link w:val="af2"/>
    <w:uiPriority w:val="99"/>
    <w:locked/>
    <w:rsid w:val="006E44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2838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ПОГРЕБИЩЕНСЬКА  РАЙОННА РАДА</vt:lpstr>
      <vt:lpstr>ПОГРЕБИЩЕНСЬКА  РАЙОННА РАДА</vt:lpstr>
    </vt:vector>
  </TitlesOfParts>
  <Company>FBI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ПОГРЕБИЩЕНСЬКА  РАЙОННА РАДА</dc:title>
  <dc:creator>Boss</dc:creator>
  <cp:lastModifiedBy>Вадим</cp:lastModifiedBy>
  <cp:revision>66</cp:revision>
  <cp:lastPrinted>2023-02-28T05:15:00Z</cp:lastPrinted>
  <dcterms:created xsi:type="dcterms:W3CDTF">2025-07-04T05:30:00Z</dcterms:created>
  <dcterms:modified xsi:type="dcterms:W3CDTF">2026-09-15T06:32:00Z</dcterms:modified>
</cp:coreProperties>
</file>